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1658F" w14:textId="77777777" w:rsidR="00D56FD2" w:rsidRDefault="00D56FD2" w:rsidP="00D56FD2">
      <w:pPr>
        <w:rPr>
          <w:rFonts w:ascii="Arial" w:hAnsi="Arial" w:cs="Arial"/>
          <w:b/>
        </w:rPr>
      </w:pPr>
    </w:p>
    <w:p w14:paraId="35D20261" w14:textId="1E618CAE" w:rsidR="00D56FD2" w:rsidRPr="000A6077" w:rsidRDefault="00D56FD2" w:rsidP="00D56F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01</w:t>
      </w:r>
      <w:r w:rsidRPr="000A6077">
        <w:rPr>
          <w:rFonts w:ascii="Arial" w:hAnsi="Arial" w:cs="Arial"/>
          <w:b/>
          <w:bCs/>
          <w:kern w:val="28"/>
          <w:sz w:val="32"/>
          <w:szCs w:val="32"/>
        </w:rPr>
        <w:t xml:space="preserve">.10.2020Г.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584</w:t>
      </w:r>
    </w:p>
    <w:p w14:paraId="54B21E80" w14:textId="77777777" w:rsidR="00D56FD2" w:rsidRPr="000A6077" w:rsidRDefault="00D56FD2" w:rsidP="00D56F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5048F77B" w14:textId="77777777" w:rsidR="00D56FD2" w:rsidRPr="000A6077" w:rsidRDefault="00D56FD2" w:rsidP="00D56F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1A4B0181" w14:textId="77777777" w:rsidR="00D56FD2" w:rsidRPr="000A6077" w:rsidRDefault="00D56FD2" w:rsidP="00D56F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4A8560D8" w14:textId="77777777" w:rsidR="00D56FD2" w:rsidRPr="000A6077" w:rsidRDefault="00D56FD2" w:rsidP="00D56F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79E11409" w14:textId="77777777" w:rsidR="00D56FD2" w:rsidRPr="000A6077" w:rsidRDefault="00D56FD2" w:rsidP="00D56F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4ACA87BE" w14:textId="77777777" w:rsidR="00D56FD2" w:rsidRPr="008B6B57" w:rsidRDefault="00D56FD2" w:rsidP="00D56F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304B76C9" w14:textId="77777777" w:rsidR="00B172F1" w:rsidRDefault="00B172F1" w:rsidP="00B172F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5A18C0FA" w14:textId="3B554568" w:rsidR="00B172F1" w:rsidRPr="00D56FD2" w:rsidRDefault="00B172F1" w:rsidP="00D56F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D56FD2">
        <w:rPr>
          <w:b/>
          <w:sz w:val="32"/>
          <w:szCs w:val="32"/>
        </w:rPr>
        <w:t>О внесении изменений в постановление</w:t>
      </w:r>
    </w:p>
    <w:p w14:paraId="02B02D5C" w14:textId="51546964" w:rsidR="00B172F1" w:rsidRPr="00D56FD2" w:rsidRDefault="00B172F1" w:rsidP="00D56F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D56FD2">
        <w:rPr>
          <w:b/>
          <w:sz w:val="32"/>
          <w:szCs w:val="32"/>
        </w:rPr>
        <w:t>администрации Слюдянского городского</w:t>
      </w:r>
    </w:p>
    <w:p w14:paraId="3BC8E389" w14:textId="77777777" w:rsidR="00B172F1" w:rsidRPr="00D56FD2" w:rsidRDefault="00B172F1" w:rsidP="00D56F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D56FD2">
        <w:rPr>
          <w:b/>
          <w:sz w:val="32"/>
          <w:szCs w:val="32"/>
        </w:rPr>
        <w:t>поселения от 27.12.2018 № 1294 «Об утверждении</w:t>
      </w:r>
    </w:p>
    <w:p w14:paraId="24CDD2B2" w14:textId="77777777" w:rsidR="00B172F1" w:rsidRPr="00D56FD2" w:rsidRDefault="00B172F1" w:rsidP="00D56F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D56FD2">
        <w:rPr>
          <w:b/>
          <w:sz w:val="32"/>
          <w:szCs w:val="32"/>
        </w:rPr>
        <w:t>муниципальной целевой программы «Поддержка</w:t>
      </w:r>
    </w:p>
    <w:p w14:paraId="0718AB91" w14:textId="2E5C0D87" w:rsidR="00B172F1" w:rsidRPr="00D56FD2" w:rsidRDefault="00B172F1" w:rsidP="00D56F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D56FD2">
        <w:rPr>
          <w:b/>
          <w:sz w:val="32"/>
          <w:szCs w:val="32"/>
        </w:rPr>
        <w:t>приоритетных отраслей экономики Слюдянского</w:t>
      </w:r>
    </w:p>
    <w:p w14:paraId="587A964B" w14:textId="77777777" w:rsidR="00B172F1" w:rsidRPr="00D56FD2" w:rsidRDefault="00B172F1" w:rsidP="00D56F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D56FD2">
        <w:rPr>
          <w:b/>
          <w:sz w:val="32"/>
          <w:szCs w:val="32"/>
        </w:rPr>
        <w:t>муниципального образования на 2019-2024 годы»</w:t>
      </w:r>
    </w:p>
    <w:p w14:paraId="7DA01104" w14:textId="77777777" w:rsidR="00D56FD2" w:rsidRDefault="00D56FD2" w:rsidP="0018349D">
      <w:pPr>
        <w:jc w:val="both"/>
      </w:pPr>
    </w:p>
    <w:p w14:paraId="68EAA227" w14:textId="09AAEF04" w:rsidR="0018349D" w:rsidRPr="00D56FD2" w:rsidRDefault="00B172F1" w:rsidP="00D56FD2">
      <w:pPr>
        <w:ind w:firstLine="709"/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 xml:space="preserve">Руководствуясь ст. 15 Федерального закона от 06.10.2003 № 131-ФЗ "Об общих принципах организации местного самоуправления в Российской Федерации" (с изменениями и дополнениями), ст. 11 Федерального закона от 24.07.2007 № 209-ФЗ "О развитии малого и среднего предпринимательства в Российской Федерации", ст. 78.1 Бюджетного кодекса Российской Федерации, ст. 44, 47 </w:t>
      </w:r>
      <w:r w:rsidR="0018349D" w:rsidRPr="00D56FD2">
        <w:rPr>
          <w:rFonts w:ascii="Arial" w:hAnsi="Arial" w:cs="Arial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</w:t>
      </w:r>
      <w:r w:rsidR="00806C77" w:rsidRPr="00D56FD2">
        <w:rPr>
          <w:rFonts w:ascii="Arial" w:hAnsi="Arial" w:cs="Arial"/>
        </w:rPr>
        <w:t xml:space="preserve"> </w:t>
      </w:r>
      <w:r w:rsidR="0018349D" w:rsidRPr="00D56FD2">
        <w:rPr>
          <w:rFonts w:ascii="Arial" w:hAnsi="Arial" w:cs="Arial"/>
        </w:rPr>
        <w:t>14 мая 2020 года № RU385181042020002</w:t>
      </w:r>
    </w:p>
    <w:p w14:paraId="0C5BAE2E" w14:textId="77777777" w:rsidR="00B172F1" w:rsidRPr="00D56FD2" w:rsidRDefault="00B172F1" w:rsidP="00B172F1">
      <w:pPr>
        <w:jc w:val="both"/>
        <w:rPr>
          <w:rFonts w:ascii="Arial" w:hAnsi="Arial" w:cs="Arial"/>
        </w:rPr>
      </w:pPr>
    </w:p>
    <w:p w14:paraId="3435BF6D" w14:textId="77777777" w:rsidR="00B172F1" w:rsidRPr="00D56FD2" w:rsidRDefault="00B172F1" w:rsidP="00B172F1">
      <w:pPr>
        <w:jc w:val="both"/>
        <w:rPr>
          <w:rFonts w:ascii="Arial" w:hAnsi="Arial" w:cs="Arial"/>
        </w:rPr>
      </w:pPr>
    </w:p>
    <w:p w14:paraId="0CFD9297" w14:textId="77777777" w:rsidR="00B172F1" w:rsidRPr="00D56FD2" w:rsidRDefault="00B172F1" w:rsidP="00B172F1">
      <w:pPr>
        <w:jc w:val="both"/>
        <w:rPr>
          <w:rFonts w:ascii="Arial" w:hAnsi="Arial" w:cs="Arial"/>
          <w:b/>
        </w:rPr>
      </w:pPr>
      <w:r w:rsidRPr="00D56FD2">
        <w:rPr>
          <w:rFonts w:ascii="Arial" w:hAnsi="Arial" w:cs="Arial"/>
          <w:b/>
        </w:rPr>
        <w:t>ПОСТАНОВЛЯЮ:</w:t>
      </w:r>
    </w:p>
    <w:p w14:paraId="76ED6419" w14:textId="77777777" w:rsidR="00B172F1" w:rsidRPr="00D56FD2" w:rsidRDefault="00B172F1" w:rsidP="00B172F1">
      <w:pPr>
        <w:jc w:val="both"/>
        <w:rPr>
          <w:rFonts w:ascii="Arial" w:hAnsi="Arial" w:cs="Arial"/>
          <w:b/>
        </w:rPr>
      </w:pPr>
    </w:p>
    <w:p w14:paraId="0C260A99" w14:textId="7545E0C0" w:rsidR="00B172F1" w:rsidRPr="00D56FD2" w:rsidRDefault="00B172F1" w:rsidP="00D56FD2">
      <w:pPr>
        <w:pStyle w:val="ConsPlusNormal"/>
        <w:widowControl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D56FD2">
        <w:rPr>
          <w:sz w:val="24"/>
          <w:szCs w:val="24"/>
        </w:rPr>
        <w:t>Внести изменения в приложение № 1, утвержденное постановлением администрации Слюдянского городского поселения от 27.12.2018 № 1294</w:t>
      </w:r>
      <w:r w:rsidRPr="00D56FD2">
        <w:rPr>
          <w:b/>
          <w:sz w:val="24"/>
          <w:szCs w:val="24"/>
        </w:rPr>
        <w:t xml:space="preserve"> </w:t>
      </w:r>
      <w:r w:rsidRPr="00D56FD2">
        <w:rPr>
          <w:sz w:val="24"/>
          <w:szCs w:val="24"/>
        </w:rPr>
        <w:t>«Об утверждении муниципальной целевой программы «Поддержка приоритетных отраслей экономики Слюдянского муниципального образования на 2019-2024 годы»</w:t>
      </w:r>
      <w:r w:rsidR="00A624BD" w:rsidRPr="00D56FD2">
        <w:rPr>
          <w:sz w:val="24"/>
          <w:szCs w:val="24"/>
        </w:rPr>
        <w:t xml:space="preserve"> на 2020 год</w:t>
      </w:r>
    </w:p>
    <w:p w14:paraId="2A713845" w14:textId="77777777" w:rsidR="00B172F1" w:rsidRPr="00D56FD2" w:rsidRDefault="00B172F1" w:rsidP="00B172F1">
      <w:pPr>
        <w:pStyle w:val="ConsPlusNonformat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 xml:space="preserve"> Раздел «Ресурсное обеспечение» паспорта муниципальной программы читать в следующей редакции:</w:t>
      </w:r>
    </w:p>
    <w:p w14:paraId="54887ABE" w14:textId="77777777" w:rsidR="00B172F1" w:rsidRPr="00D56FD2" w:rsidRDefault="00B172F1" w:rsidP="00B172F1">
      <w:pPr>
        <w:pStyle w:val="ConsPlusNonformat"/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 xml:space="preserve">Общий объём финансирования программы – </w:t>
      </w:r>
      <w:r w:rsidR="000F4EA5" w:rsidRPr="00D56FD2">
        <w:rPr>
          <w:rFonts w:ascii="Arial" w:hAnsi="Arial" w:cs="Arial"/>
          <w:sz w:val="24"/>
          <w:szCs w:val="24"/>
        </w:rPr>
        <w:t>480</w:t>
      </w:r>
      <w:r w:rsidRPr="00D56FD2">
        <w:rPr>
          <w:rFonts w:ascii="Arial" w:hAnsi="Arial" w:cs="Arial"/>
          <w:sz w:val="24"/>
          <w:szCs w:val="24"/>
        </w:rPr>
        <w:t>,00 тыс.</w:t>
      </w:r>
      <w:r w:rsidR="0064175E" w:rsidRPr="00D56FD2">
        <w:rPr>
          <w:rFonts w:ascii="Arial" w:hAnsi="Arial" w:cs="Arial"/>
          <w:sz w:val="24"/>
          <w:szCs w:val="24"/>
        </w:rPr>
        <w:t xml:space="preserve"> </w:t>
      </w:r>
      <w:r w:rsidRPr="00D56FD2">
        <w:rPr>
          <w:rFonts w:ascii="Arial" w:hAnsi="Arial" w:cs="Arial"/>
          <w:sz w:val="24"/>
          <w:szCs w:val="24"/>
        </w:rPr>
        <w:t>рублей.</w:t>
      </w:r>
    </w:p>
    <w:p w14:paraId="12D9B666" w14:textId="77777777" w:rsidR="00B172F1" w:rsidRPr="00D56FD2" w:rsidRDefault="00B172F1" w:rsidP="00B172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 xml:space="preserve">2019 год – </w:t>
      </w:r>
      <w:r w:rsidR="0064175E" w:rsidRPr="00D56FD2">
        <w:rPr>
          <w:rFonts w:ascii="Arial" w:hAnsi="Arial" w:cs="Arial"/>
          <w:sz w:val="24"/>
          <w:szCs w:val="24"/>
        </w:rPr>
        <w:t>50</w:t>
      </w:r>
      <w:r w:rsidR="00820C59" w:rsidRPr="00D56FD2">
        <w:rPr>
          <w:rFonts w:ascii="Arial" w:hAnsi="Arial" w:cs="Arial"/>
          <w:sz w:val="24"/>
          <w:szCs w:val="24"/>
        </w:rPr>
        <w:t xml:space="preserve"> 000 </w:t>
      </w:r>
      <w:r w:rsidRPr="00D56FD2">
        <w:rPr>
          <w:rFonts w:ascii="Arial" w:hAnsi="Arial" w:cs="Arial"/>
          <w:sz w:val="24"/>
          <w:szCs w:val="24"/>
        </w:rPr>
        <w:t>руб</w:t>
      </w:r>
      <w:r w:rsidR="00820C59" w:rsidRPr="00D56FD2">
        <w:rPr>
          <w:rFonts w:ascii="Arial" w:hAnsi="Arial" w:cs="Arial"/>
          <w:sz w:val="24"/>
          <w:szCs w:val="24"/>
        </w:rPr>
        <w:t>лей</w:t>
      </w:r>
    </w:p>
    <w:p w14:paraId="453725B2" w14:textId="77777777" w:rsidR="00B172F1" w:rsidRPr="00D56FD2" w:rsidRDefault="00B172F1" w:rsidP="00B172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 xml:space="preserve">2020 год – </w:t>
      </w:r>
      <w:r w:rsidR="00B46D94" w:rsidRPr="00D56FD2">
        <w:rPr>
          <w:rFonts w:ascii="Arial" w:hAnsi="Arial" w:cs="Arial"/>
          <w:sz w:val="24"/>
          <w:szCs w:val="24"/>
        </w:rPr>
        <w:t>2</w:t>
      </w:r>
      <w:r w:rsidR="000F4EA5" w:rsidRPr="00D56FD2">
        <w:rPr>
          <w:rFonts w:ascii="Arial" w:hAnsi="Arial" w:cs="Arial"/>
          <w:sz w:val="24"/>
          <w:szCs w:val="24"/>
        </w:rPr>
        <w:t>3</w:t>
      </w:r>
      <w:r w:rsidR="0064175E" w:rsidRPr="00D56FD2">
        <w:rPr>
          <w:rFonts w:ascii="Arial" w:hAnsi="Arial" w:cs="Arial"/>
          <w:sz w:val="24"/>
          <w:szCs w:val="24"/>
        </w:rPr>
        <w:t>0</w:t>
      </w:r>
      <w:r w:rsidR="00820C59" w:rsidRPr="00D56FD2">
        <w:rPr>
          <w:rFonts w:ascii="Arial" w:hAnsi="Arial" w:cs="Arial"/>
          <w:sz w:val="24"/>
          <w:szCs w:val="24"/>
        </w:rPr>
        <w:t> 000 рублей</w:t>
      </w:r>
    </w:p>
    <w:p w14:paraId="6FADF1CE" w14:textId="77777777" w:rsidR="00B172F1" w:rsidRPr="00D56FD2" w:rsidRDefault="00B172F1" w:rsidP="00B172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>2021 год – 50</w:t>
      </w:r>
      <w:r w:rsidR="00820C59" w:rsidRPr="00D56FD2">
        <w:rPr>
          <w:rFonts w:ascii="Arial" w:hAnsi="Arial" w:cs="Arial"/>
          <w:sz w:val="24"/>
          <w:szCs w:val="24"/>
        </w:rPr>
        <w:t> 000 рублей</w:t>
      </w:r>
    </w:p>
    <w:p w14:paraId="7F226B5C" w14:textId="77777777" w:rsidR="00B172F1" w:rsidRPr="00D56FD2" w:rsidRDefault="00B172F1" w:rsidP="00B172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>2022 год – 50</w:t>
      </w:r>
      <w:r w:rsidR="00820C59" w:rsidRPr="00D56FD2">
        <w:rPr>
          <w:rFonts w:ascii="Arial" w:hAnsi="Arial" w:cs="Arial"/>
          <w:sz w:val="24"/>
          <w:szCs w:val="24"/>
        </w:rPr>
        <w:t> 000 рублей</w:t>
      </w:r>
    </w:p>
    <w:p w14:paraId="667DAE9E" w14:textId="77777777" w:rsidR="00B172F1" w:rsidRPr="00D56FD2" w:rsidRDefault="00B172F1" w:rsidP="00B172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>2023 год – 50</w:t>
      </w:r>
      <w:r w:rsidR="00820C59" w:rsidRPr="00D56FD2">
        <w:rPr>
          <w:rFonts w:ascii="Arial" w:hAnsi="Arial" w:cs="Arial"/>
          <w:sz w:val="24"/>
          <w:szCs w:val="24"/>
        </w:rPr>
        <w:t> 000 рублей</w:t>
      </w:r>
    </w:p>
    <w:p w14:paraId="7EA0C986" w14:textId="77777777" w:rsidR="00B172F1" w:rsidRPr="00D56FD2" w:rsidRDefault="00B172F1" w:rsidP="00B172F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D56FD2">
        <w:rPr>
          <w:rFonts w:ascii="Arial" w:hAnsi="Arial" w:cs="Arial"/>
          <w:sz w:val="24"/>
          <w:szCs w:val="24"/>
        </w:rPr>
        <w:t>2024 год – 50</w:t>
      </w:r>
      <w:r w:rsidR="00820C59" w:rsidRPr="00D56FD2">
        <w:rPr>
          <w:rFonts w:ascii="Arial" w:hAnsi="Arial" w:cs="Arial"/>
          <w:sz w:val="24"/>
          <w:szCs w:val="24"/>
        </w:rPr>
        <w:t> 000 рублей</w:t>
      </w:r>
    </w:p>
    <w:p w14:paraId="7960099F" w14:textId="77777777" w:rsidR="00B172F1" w:rsidRPr="00D56FD2" w:rsidRDefault="00B172F1" w:rsidP="00B172F1">
      <w:pPr>
        <w:pStyle w:val="ConsPlusNormal"/>
        <w:widowControl/>
        <w:tabs>
          <w:tab w:val="left" w:pos="284"/>
        </w:tabs>
        <w:ind w:firstLine="0"/>
        <w:jc w:val="both"/>
        <w:rPr>
          <w:sz w:val="24"/>
          <w:szCs w:val="24"/>
        </w:rPr>
      </w:pPr>
      <w:r w:rsidRPr="00D56FD2">
        <w:rPr>
          <w:sz w:val="24"/>
          <w:szCs w:val="24"/>
        </w:rPr>
        <w:lastRenderedPageBreak/>
        <w:t>Источник финансирования - средства бюджета Слюдянского муниципального образования</w:t>
      </w:r>
    </w:p>
    <w:p w14:paraId="745E00FC" w14:textId="77777777" w:rsidR="00820C59" w:rsidRPr="00D56FD2" w:rsidRDefault="00820C59" w:rsidP="00B172F1">
      <w:pPr>
        <w:pStyle w:val="ConsPlusNormal"/>
        <w:widowControl/>
        <w:tabs>
          <w:tab w:val="left" w:pos="284"/>
        </w:tabs>
        <w:ind w:firstLine="0"/>
        <w:jc w:val="both"/>
        <w:rPr>
          <w:sz w:val="24"/>
          <w:szCs w:val="24"/>
        </w:rPr>
      </w:pPr>
    </w:p>
    <w:p w14:paraId="5558B6DC" w14:textId="77777777" w:rsidR="00820C59" w:rsidRPr="00D56FD2" w:rsidRDefault="00820C59" w:rsidP="00820C59">
      <w:pPr>
        <w:pStyle w:val="a3"/>
        <w:numPr>
          <w:ilvl w:val="1"/>
          <w:numId w:val="1"/>
        </w:numPr>
        <w:tabs>
          <w:tab w:val="left" w:pos="142"/>
          <w:tab w:val="left" w:pos="284"/>
          <w:tab w:val="left" w:pos="426"/>
        </w:tabs>
        <w:ind w:left="0" w:firstLine="0"/>
        <w:rPr>
          <w:rFonts w:ascii="Arial" w:hAnsi="Arial" w:cs="Arial"/>
        </w:rPr>
      </w:pPr>
      <w:r w:rsidRPr="00D56FD2">
        <w:rPr>
          <w:rFonts w:ascii="Arial" w:hAnsi="Arial" w:cs="Arial"/>
        </w:rPr>
        <w:t xml:space="preserve">Раздел 3 «Объем и источники финансирования муниципальной программы» читать в следующей редакции: </w:t>
      </w:r>
    </w:p>
    <w:p w14:paraId="476C04BE" w14:textId="77777777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 xml:space="preserve">Общий объём финансирования программы – </w:t>
      </w:r>
      <w:r w:rsidR="00806C77" w:rsidRPr="00D56FD2">
        <w:rPr>
          <w:rFonts w:ascii="Arial" w:hAnsi="Arial" w:cs="Arial"/>
        </w:rPr>
        <w:t>480</w:t>
      </w:r>
      <w:r w:rsidRPr="00D56FD2">
        <w:rPr>
          <w:rFonts w:ascii="Arial" w:hAnsi="Arial" w:cs="Arial"/>
        </w:rPr>
        <w:t xml:space="preserve"> 000 рублей.</w:t>
      </w:r>
    </w:p>
    <w:p w14:paraId="15FEB94E" w14:textId="77777777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>2019 год – 50 000 руб.</w:t>
      </w:r>
    </w:p>
    <w:p w14:paraId="6817955D" w14:textId="77777777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 xml:space="preserve">2020 год – </w:t>
      </w:r>
      <w:r w:rsidR="00F9413B" w:rsidRPr="00D56FD2">
        <w:rPr>
          <w:rFonts w:ascii="Arial" w:hAnsi="Arial" w:cs="Arial"/>
        </w:rPr>
        <w:t>2</w:t>
      </w:r>
      <w:r w:rsidR="00806C77" w:rsidRPr="00D56FD2">
        <w:rPr>
          <w:rFonts w:ascii="Arial" w:hAnsi="Arial" w:cs="Arial"/>
        </w:rPr>
        <w:t>3</w:t>
      </w:r>
      <w:r w:rsidRPr="00D56FD2">
        <w:rPr>
          <w:rFonts w:ascii="Arial" w:hAnsi="Arial" w:cs="Arial"/>
        </w:rPr>
        <w:t>0 000 руб.</w:t>
      </w:r>
    </w:p>
    <w:p w14:paraId="6BC9FB2E" w14:textId="77777777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>2021 год – 50 000 руб.</w:t>
      </w:r>
    </w:p>
    <w:p w14:paraId="3EB61137" w14:textId="77777777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>2022 год – 50 000 руб.</w:t>
      </w:r>
    </w:p>
    <w:p w14:paraId="69BF4E68" w14:textId="77777777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>2023 год – 50 000 руб.</w:t>
      </w:r>
    </w:p>
    <w:p w14:paraId="6B2FED68" w14:textId="77777777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>2024 год – 50 000 руб.</w:t>
      </w:r>
    </w:p>
    <w:p w14:paraId="28B391C3" w14:textId="2E026DED" w:rsidR="00820C59" w:rsidRPr="00D56FD2" w:rsidRDefault="00820C59" w:rsidP="00820C59">
      <w:pPr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 xml:space="preserve">Источник финансирования - средства бюджета Слюдянского муниципального образования </w:t>
      </w:r>
    </w:p>
    <w:p w14:paraId="0BEBBDBC" w14:textId="77777777" w:rsidR="00820C59" w:rsidRPr="00D56FD2" w:rsidRDefault="00820C59" w:rsidP="00820C59">
      <w:pPr>
        <w:pStyle w:val="ConsPlusNormal"/>
        <w:widowControl/>
        <w:tabs>
          <w:tab w:val="left" w:pos="284"/>
        </w:tabs>
        <w:ind w:firstLine="0"/>
        <w:jc w:val="both"/>
        <w:rPr>
          <w:sz w:val="24"/>
          <w:szCs w:val="24"/>
        </w:rPr>
      </w:pPr>
    </w:p>
    <w:p w14:paraId="6DDA8B3E" w14:textId="77777777" w:rsidR="00B172F1" w:rsidRPr="00D56FD2" w:rsidRDefault="00B172F1" w:rsidP="00B172F1">
      <w:pPr>
        <w:pStyle w:val="ConsPlusNormal"/>
        <w:widowControl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56FD2">
        <w:rPr>
          <w:sz w:val="24"/>
          <w:szCs w:val="24"/>
        </w:rPr>
        <w:t xml:space="preserve"> Р</w:t>
      </w:r>
      <w:r w:rsidR="00820C59" w:rsidRPr="00D56FD2">
        <w:rPr>
          <w:sz w:val="24"/>
          <w:szCs w:val="24"/>
        </w:rPr>
        <w:t>аздел 5</w:t>
      </w:r>
      <w:r w:rsidRPr="00D56FD2">
        <w:rPr>
          <w:sz w:val="24"/>
          <w:szCs w:val="24"/>
        </w:rPr>
        <w:t xml:space="preserve"> «Ресурсное обеспечение программы» читать в следующей редакции:</w:t>
      </w:r>
    </w:p>
    <w:p w14:paraId="741CC155" w14:textId="77777777" w:rsidR="00B172F1" w:rsidRPr="00D56FD2" w:rsidRDefault="00B172F1" w:rsidP="00B172F1">
      <w:pPr>
        <w:pStyle w:val="ConsPlusNormal"/>
        <w:widowControl/>
        <w:tabs>
          <w:tab w:val="left" w:pos="284"/>
        </w:tabs>
        <w:ind w:firstLine="0"/>
        <w:jc w:val="both"/>
        <w:rPr>
          <w:sz w:val="24"/>
          <w:szCs w:val="24"/>
        </w:rPr>
      </w:pPr>
      <w:r w:rsidRPr="00D56FD2">
        <w:rPr>
          <w:sz w:val="24"/>
          <w:szCs w:val="24"/>
        </w:rPr>
        <w:t xml:space="preserve"> </w:t>
      </w:r>
    </w:p>
    <w:tbl>
      <w:tblPr>
        <w:tblW w:w="8868" w:type="dxa"/>
        <w:tblCellSpacing w:w="5" w:type="nil"/>
        <w:tblInd w:w="47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4"/>
        <w:gridCol w:w="992"/>
        <w:gridCol w:w="993"/>
        <w:gridCol w:w="992"/>
        <w:gridCol w:w="992"/>
        <w:gridCol w:w="900"/>
        <w:gridCol w:w="930"/>
        <w:gridCol w:w="1005"/>
      </w:tblGrid>
      <w:tr w:rsidR="00B172F1" w:rsidRPr="00D56FD2" w14:paraId="33C33040" w14:textId="77777777" w:rsidTr="00B91FB7">
        <w:trPr>
          <w:trHeight w:val="400"/>
          <w:tblCellSpacing w:w="5" w:type="nil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4CE" w14:textId="77777777" w:rsidR="00B172F1" w:rsidRPr="00D56FD2" w:rsidRDefault="00B172F1" w:rsidP="00B91FB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</w:p>
          <w:p w14:paraId="2657CE1B" w14:textId="4D6F42CE" w:rsidR="00B172F1" w:rsidRPr="00D56FD2" w:rsidRDefault="00B172F1" w:rsidP="0086252D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201</w:t>
            </w:r>
            <w:r w:rsidR="0086252D" w:rsidRPr="00D56FD2">
              <w:rPr>
                <w:rFonts w:ascii="Arial" w:hAnsi="Arial" w:cs="Arial"/>
              </w:rPr>
              <w:t>9</w:t>
            </w:r>
            <w:r w:rsidRPr="00D56FD2">
              <w:rPr>
                <w:rFonts w:ascii="Arial" w:hAnsi="Arial" w:cs="Arial"/>
              </w:rPr>
              <w:t>-202</w:t>
            </w:r>
            <w:r w:rsidR="0086252D" w:rsidRPr="00D56FD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F4A" w14:textId="77777777" w:rsidR="00B172F1" w:rsidRPr="00D56FD2" w:rsidRDefault="00B172F1" w:rsidP="00B91FB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Всего тыс. руб.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652" w14:textId="77777777" w:rsidR="00B172F1" w:rsidRPr="00D56FD2" w:rsidRDefault="00B172F1" w:rsidP="00B91FB7">
            <w:pPr>
              <w:ind w:firstLine="65"/>
              <w:jc w:val="center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В том числе:</w:t>
            </w:r>
          </w:p>
        </w:tc>
      </w:tr>
      <w:tr w:rsidR="00B172F1" w:rsidRPr="00D56FD2" w14:paraId="6B583AFE" w14:textId="77777777" w:rsidTr="00B91FB7">
        <w:trPr>
          <w:tblCellSpacing w:w="5" w:type="nil"/>
        </w:trPr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462" w14:textId="77777777" w:rsidR="00B172F1" w:rsidRPr="00D56FD2" w:rsidRDefault="00B172F1" w:rsidP="00B91FB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B56" w14:textId="77777777" w:rsidR="00B172F1" w:rsidRPr="00D56FD2" w:rsidRDefault="00B172F1" w:rsidP="00B91FB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620" w14:textId="77777777" w:rsidR="00B172F1" w:rsidRPr="00D56FD2" w:rsidRDefault="00B172F1" w:rsidP="0086252D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201</w:t>
            </w:r>
            <w:r w:rsidR="0086252D" w:rsidRPr="00D56FD2">
              <w:rPr>
                <w:rFonts w:ascii="Arial" w:hAnsi="Arial" w:cs="Arial"/>
              </w:rPr>
              <w:t>9</w:t>
            </w:r>
            <w:r w:rsidRPr="00D56FD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1F9" w14:textId="77777777" w:rsidR="00B172F1" w:rsidRPr="00D56FD2" w:rsidRDefault="00B172F1" w:rsidP="0086252D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20</w:t>
            </w:r>
            <w:r w:rsidR="0086252D" w:rsidRPr="00D56FD2">
              <w:rPr>
                <w:rFonts w:ascii="Arial" w:hAnsi="Arial" w:cs="Arial"/>
              </w:rPr>
              <w:t>20</w:t>
            </w:r>
            <w:r w:rsidRPr="00D56FD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7B7" w14:textId="77777777" w:rsidR="00B172F1" w:rsidRPr="00D56FD2" w:rsidRDefault="00B172F1" w:rsidP="0086252D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20</w:t>
            </w:r>
            <w:r w:rsidR="0086252D" w:rsidRPr="00D56FD2">
              <w:rPr>
                <w:rFonts w:ascii="Arial" w:hAnsi="Arial" w:cs="Arial"/>
              </w:rPr>
              <w:t>21</w:t>
            </w:r>
            <w:r w:rsidRPr="00D56FD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BB2F" w14:textId="77777777" w:rsidR="00B172F1" w:rsidRPr="00D56FD2" w:rsidRDefault="00B172F1" w:rsidP="0086252D">
            <w:pPr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20</w:t>
            </w:r>
            <w:r w:rsidR="0086252D" w:rsidRPr="00D56FD2">
              <w:rPr>
                <w:rFonts w:ascii="Arial" w:hAnsi="Arial" w:cs="Arial"/>
              </w:rPr>
              <w:t>22</w:t>
            </w:r>
            <w:r w:rsidRPr="00D56FD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BA4A" w14:textId="77777777" w:rsidR="00B172F1" w:rsidRPr="00D56FD2" w:rsidRDefault="00B172F1" w:rsidP="0086252D">
            <w:pPr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20</w:t>
            </w:r>
            <w:r w:rsidR="0086252D" w:rsidRPr="00D56FD2">
              <w:rPr>
                <w:rFonts w:ascii="Arial" w:hAnsi="Arial" w:cs="Arial"/>
              </w:rPr>
              <w:t>23</w:t>
            </w:r>
            <w:r w:rsidRPr="00D56FD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75EA" w14:textId="77777777" w:rsidR="00B172F1" w:rsidRPr="00D56FD2" w:rsidRDefault="00B172F1" w:rsidP="0086252D">
            <w:pPr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202</w:t>
            </w:r>
            <w:r w:rsidR="0086252D" w:rsidRPr="00D56FD2">
              <w:rPr>
                <w:rFonts w:ascii="Arial" w:hAnsi="Arial" w:cs="Arial"/>
              </w:rPr>
              <w:t>4</w:t>
            </w:r>
            <w:r w:rsidRPr="00D56FD2">
              <w:rPr>
                <w:rFonts w:ascii="Arial" w:hAnsi="Arial" w:cs="Arial"/>
              </w:rPr>
              <w:t xml:space="preserve"> год</w:t>
            </w:r>
          </w:p>
        </w:tc>
      </w:tr>
      <w:tr w:rsidR="00B172F1" w:rsidRPr="00D56FD2" w14:paraId="30B96983" w14:textId="77777777" w:rsidTr="00B91FB7">
        <w:trPr>
          <w:tblCellSpacing w:w="5" w:type="nil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9D3" w14:textId="77777777" w:rsidR="00B172F1" w:rsidRPr="00D56FD2" w:rsidRDefault="00B172F1" w:rsidP="00B91FB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Общий объем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EB1" w14:textId="77777777" w:rsidR="00B172F1" w:rsidRPr="00D56FD2" w:rsidRDefault="00806C77" w:rsidP="00820C59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480</w:t>
            </w:r>
            <w:r w:rsidR="00B172F1" w:rsidRPr="00D56FD2">
              <w:rPr>
                <w:rFonts w:ascii="Arial" w:hAnsi="Arial" w:cs="Arial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A61" w14:textId="77777777" w:rsidR="00B172F1" w:rsidRPr="00D56FD2" w:rsidRDefault="0047563C" w:rsidP="00B91FB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50</w:t>
            </w:r>
            <w:r w:rsidR="00B172F1" w:rsidRPr="00D56FD2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90F" w14:textId="77777777" w:rsidR="00B172F1" w:rsidRPr="00D56FD2" w:rsidRDefault="00B46D94" w:rsidP="00806C7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2</w:t>
            </w:r>
            <w:r w:rsidR="00806C77" w:rsidRPr="00D56FD2">
              <w:rPr>
                <w:rFonts w:ascii="Arial" w:hAnsi="Arial" w:cs="Arial"/>
              </w:rPr>
              <w:t>3</w:t>
            </w:r>
            <w:r w:rsidR="0047563C" w:rsidRPr="00D56FD2">
              <w:rPr>
                <w:rFonts w:ascii="Arial" w:hAnsi="Arial" w:cs="Arial"/>
              </w:rPr>
              <w:t>0</w:t>
            </w:r>
            <w:r w:rsidR="00B172F1" w:rsidRPr="00D56FD2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24E" w14:textId="77777777" w:rsidR="00B172F1" w:rsidRPr="00D56FD2" w:rsidRDefault="00B172F1" w:rsidP="00B91FB7">
            <w:pPr>
              <w:widowControl w:val="0"/>
              <w:autoSpaceDE w:val="0"/>
              <w:autoSpaceDN w:val="0"/>
              <w:adjustRightInd w:val="0"/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2A79" w14:textId="77777777" w:rsidR="00B172F1" w:rsidRPr="00D56FD2" w:rsidRDefault="00B172F1" w:rsidP="00B91FB7">
            <w:pPr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50,0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1929" w14:textId="77777777" w:rsidR="00B172F1" w:rsidRPr="00D56FD2" w:rsidRDefault="00B172F1" w:rsidP="00B91FB7">
            <w:pPr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50,0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EC06" w14:textId="77777777" w:rsidR="00B172F1" w:rsidRPr="00D56FD2" w:rsidRDefault="00B172F1" w:rsidP="00B91FB7">
            <w:pPr>
              <w:ind w:firstLine="65"/>
              <w:rPr>
                <w:rFonts w:ascii="Arial" w:hAnsi="Arial" w:cs="Arial"/>
              </w:rPr>
            </w:pPr>
            <w:r w:rsidRPr="00D56FD2">
              <w:rPr>
                <w:rFonts w:ascii="Arial" w:hAnsi="Arial" w:cs="Arial"/>
              </w:rPr>
              <w:t>50,0</w:t>
            </w:r>
          </w:p>
        </w:tc>
      </w:tr>
    </w:tbl>
    <w:p w14:paraId="54119D6E" w14:textId="77777777" w:rsidR="00B172F1" w:rsidRPr="00D56FD2" w:rsidRDefault="00B172F1" w:rsidP="00B172F1">
      <w:pPr>
        <w:pStyle w:val="ConsPlusNormal"/>
        <w:widowControl/>
        <w:tabs>
          <w:tab w:val="left" w:pos="284"/>
        </w:tabs>
        <w:ind w:firstLine="0"/>
        <w:jc w:val="both"/>
        <w:rPr>
          <w:sz w:val="24"/>
          <w:szCs w:val="24"/>
        </w:rPr>
      </w:pPr>
      <w:r w:rsidRPr="00D56FD2">
        <w:rPr>
          <w:sz w:val="24"/>
          <w:szCs w:val="24"/>
        </w:rPr>
        <w:t xml:space="preserve"> </w:t>
      </w:r>
    </w:p>
    <w:p w14:paraId="42D172CE" w14:textId="77777777" w:rsidR="00B172F1" w:rsidRPr="00D56FD2" w:rsidRDefault="00B172F1" w:rsidP="00D56FD2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Arial" w:hAnsi="Arial" w:cs="Arial"/>
        </w:rPr>
      </w:pPr>
      <w:r w:rsidRPr="00D56FD2">
        <w:rPr>
          <w:rFonts w:ascii="Arial" w:hAnsi="Arial" w:cs="Arial"/>
        </w:rPr>
        <w:t>Внести изменения в приложение № 1 к муниципальной программе «Поддержка приоритетных отраслей экономики Слюдянского муниципального образования на 201</w:t>
      </w:r>
      <w:r w:rsidR="0047563C" w:rsidRPr="00D56FD2">
        <w:rPr>
          <w:rFonts w:ascii="Arial" w:hAnsi="Arial" w:cs="Arial"/>
        </w:rPr>
        <w:t>9</w:t>
      </w:r>
      <w:r w:rsidRPr="00D56FD2">
        <w:rPr>
          <w:rFonts w:ascii="Arial" w:hAnsi="Arial" w:cs="Arial"/>
        </w:rPr>
        <w:t>-202</w:t>
      </w:r>
      <w:r w:rsidR="0047563C" w:rsidRPr="00D56FD2">
        <w:rPr>
          <w:rFonts w:ascii="Arial" w:hAnsi="Arial" w:cs="Arial"/>
        </w:rPr>
        <w:t>4</w:t>
      </w:r>
      <w:r w:rsidRPr="00D56FD2">
        <w:rPr>
          <w:rFonts w:ascii="Arial" w:hAnsi="Arial" w:cs="Arial"/>
        </w:rPr>
        <w:t xml:space="preserve"> годы», утвержденной постановлением администрации Слюдянского городского поселения </w:t>
      </w:r>
      <w:r w:rsidR="0047563C" w:rsidRPr="00D56FD2">
        <w:rPr>
          <w:rFonts w:ascii="Arial" w:hAnsi="Arial" w:cs="Arial"/>
        </w:rPr>
        <w:t>от 27.12.2018 № 1294</w:t>
      </w:r>
      <w:r w:rsidR="0047563C" w:rsidRPr="00D56FD2">
        <w:rPr>
          <w:rFonts w:ascii="Arial" w:hAnsi="Arial" w:cs="Arial"/>
          <w:b/>
        </w:rPr>
        <w:t xml:space="preserve"> </w:t>
      </w:r>
      <w:r w:rsidRPr="00D56FD2">
        <w:rPr>
          <w:rFonts w:ascii="Arial" w:hAnsi="Arial" w:cs="Arial"/>
        </w:rPr>
        <w:t>и читать его в новой редакции. (Приложение № 1) Изменения вступают в силу с 01.01.20</w:t>
      </w:r>
      <w:r w:rsidR="0047563C" w:rsidRPr="00D56FD2">
        <w:rPr>
          <w:rFonts w:ascii="Arial" w:hAnsi="Arial" w:cs="Arial"/>
        </w:rPr>
        <w:t>20</w:t>
      </w:r>
      <w:r w:rsidRPr="00D56FD2">
        <w:rPr>
          <w:rFonts w:ascii="Arial" w:hAnsi="Arial" w:cs="Arial"/>
        </w:rPr>
        <w:t xml:space="preserve"> года.</w:t>
      </w:r>
    </w:p>
    <w:p w14:paraId="782E2D9D" w14:textId="77777777" w:rsidR="00B172F1" w:rsidRPr="00D56FD2" w:rsidRDefault="00B172F1" w:rsidP="00D56FD2">
      <w:pPr>
        <w:pStyle w:val="ConsPlusNormal"/>
        <w:widowControl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sz w:val="24"/>
          <w:szCs w:val="24"/>
        </w:rPr>
      </w:pPr>
      <w:r w:rsidRPr="00D56FD2">
        <w:rPr>
          <w:sz w:val="24"/>
          <w:szCs w:val="24"/>
        </w:rPr>
        <w:t xml:space="preserve">Контроль за исполнением настоящего постановления возложить на председателя Комитета по экономике и финансам администрации Слюдянского городского поселения </w:t>
      </w:r>
      <w:r w:rsidR="0047563C" w:rsidRPr="00D56FD2">
        <w:rPr>
          <w:sz w:val="24"/>
          <w:szCs w:val="24"/>
        </w:rPr>
        <w:t>Н.Н. Кайсарову</w:t>
      </w:r>
      <w:r w:rsidRPr="00D56FD2">
        <w:rPr>
          <w:sz w:val="24"/>
          <w:szCs w:val="24"/>
        </w:rPr>
        <w:t>.</w:t>
      </w:r>
    </w:p>
    <w:p w14:paraId="1E98C5A4" w14:textId="77777777" w:rsidR="00B172F1" w:rsidRPr="00D56FD2" w:rsidRDefault="0047563C" w:rsidP="00D56FD2">
      <w:pPr>
        <w:pStyle w:val="ConsPlusNormal"/>
        <w:widowControl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sz w:val="24"/>
          <w:szCs w:val="24"/>
        </w:rPr>
      </w:pPr>
      <w:r w:rsidRPr="00D56FD2">
        <w:rPr>
          <w:sz w:val="24"/>
          <w:szCs w:val="24"/>
        </w:rPr>
        <w:t>Опубликовать настоящее постано</w:t>
      </w:r>
      <w:r w:rsidR="00B172F1" w:rsidRPr="00D56FD2">
        <w:rPr>
          <w:sz w:val="24"/>
          <w:szCs w:val="24"/>
        </w:rPr>
        <w:t xml:space="preserve">вление в </w:t>
      </w:r>
      <w:r w:rsidR="00B46D94" w:rsidRPr="00D56FD2">
        <w:rPr>
          <w:sz w:val="24"/>
          <w:szCs w:val="24"/>
        </w:rPr>
        <w:t>приложении к газете «</w:t>
      </w:r>
      <w:r w:rsidR="00111215" w:rsidRPr="00D56FD2">
        <w:rPr>
          <w:sz w:val="24"/>
          <w:szCs w:val="24"/>
        </w:rPr>
        <w:t>Славное море</w:t>
      </w:r>
      <w:r w:rsidR="00B46D94" w:rsidRPr="00D56FD2">
        <w:rPr>
          <w:sz w:val="24"/>
          <w:szCs w:val="24"/>
        </w:rPr>
        <w:t>»</w:t>
      </w:r>
      <w:r w:rsidR="00B172F1" w:rsidRPr="00D56FD2">
        <w:rPr>
          <w:sz w:val="24"/>
          <w:szCs w:val="24"/>
        </w:rPr>
        <w:t>, разместить на официальном сайте администрации Слюдянского городского поселения</w:t>
      </w:r>
      <w:r w:rsidRPr="00D56FD2">
        <w:rPr>
          <w:sz w:val="24"/>
          <w:szCs w:val="24"/>
        </w:rPr>
        <w:t xml:space="preserve"> в сети «Интернет»</w:t>
      </w:r>
      <w:r w:rsidR="00B172F1" w:rsidRPr="00D56FD2">
        <w:rPr>
          <w:sz w:val="24"/>
          <w:szCs w:val="24"/>
        </w:rPr>
        <w:t>.</w:t>
      </w:r>
    </w:p>
    <w:p w14:paraId="79CD0CCE" w14:textId="77777777" w:rsidR="00B172F1" w:rsidRPr="00D56FD2" w:rsidRDefault="00B172F1" w:rsidP="00B172F1">
      <w:pPr>
        <w:pStyle w:val="ConsPlusNormal"/>
        <w:widowControl/>
        <w:ind w:firstLine="0"/>
        <w:rPr>
          <w:sz w:val="24"/>
          <w:szCs w:val="24"/>
        </w:rPr>
      </w:pPr>
    </w:p>
    <w:p w14:paraId="4A714381" w14:textId="77777777" w:rsidR="00B172F1" w:rsidRPr="00D56FD2" w:rsidRDefault="00B172F1" w:rsidP="00B172F1">
      <w:pPr>
        <w:pStyle w:val="ConsPlusNormal"/>
        <w:widowControl/>
        <w:ind w:firstLine="0"/>
        <w:rPr>
          <w:sz w:val="24"/>
          <w:szCs w:val="24"/>
        </w:rPr>
      </w:pPr>
    </w:p>
    <w:p w14:paraId="763791B0" w14:textId="77777777" w:rsidR="00B172F1" w:rsidRPr="00D56FD2" w:rsidRDefault="00B172F1" w:rsidP="00B172F1">
      <w:pPr>
        <w:pStyle w:val="ConsPlusNormal"/>
        <w:widowControl/>
        <w:ind w:firstLine="0"/>
        <w:rPr>
          <w:sz w:val="24"/>
          <w:szCs w:val="24"/>
        </w:rPr>
      </w:pPr>
      <w:r w:rsidRPr="00D56FD2">
        <w:rPr>
          <w:sz w:val="24"/>
          <w:szCs w:val="24"/>
        </w:rPr>
        <w:t xml:space="preserve">Глава Слюдянского </w:t>
      </w:r>
    </w:p>
    <w:p w14:paraId="2246C634" w14:textId="77777777" w:rsidR="00D56FD2" w:rsidRDefault="00B172F1" w:rsidP="00B172F1">
      <w:pPr>
        <w:pStyle w:val="ConsPlusNormal"/>
        <w:widowControl/>
        <w:tabs>
          <w:tab w:val="left" w:pos="6480"/>
        </w:tabs>
        <w:ind w:firstLine="0"/>
        <w:rPr>
          <w:sz w:val="24"/>
          <w:szCs w:val="24"/>
        </w:rPr>
      </w:pPr>
      <w:r w:rsidRPr="00D56FD2">
        <w:rPr>
          <w:sz w:val="24"/>
          <w:szCs w:val="24"/>
        </w:rPr>
        <w:t>муниципального образования</w:t>
      </w:r>
    </w:p>
    <w:p w14:paraId="4CDD075F" w14:textId="5FAD9C01" w:rsidR="00B172F1" w:rsidRPr="00D56FD2" w:rsidRDefault="00B172F1" w:rsidP="00B172F1">
      <w:pPr>
        <w:pStyle w:val="ConsPlusNormal"/>
        <w:widowControl/>
        <w:tabs>
          <w:tab w:val="left" w:pos="6480"/>
        </w:tabs>
        <w:ind w:firstLine="0"/>
        <w:rPr>
          <w:sz w:val="24"/>
          <w:szCs w:val="24"/>
        </w:rPr>
      </w:pPr>
      <w:r w:rsidRPr="00D56FD2">
        <w:rPr>
          <w:sz w:val="24"/>
          <w:szCs w:val="24"/>
        </w:rPr>
        <w:t xml:space="preserve">В.Н. </w:t>
      </w:r>
      <w:proofErr w:type="spellStart"/>
      <w:r w:rsidRPr="00D56FD2">
        <w:rPr>
          <w:sz w:val="24"/>
          <w:szCs w:val="24"/>
        </w:rPr>
        <w:t>Сендзяк</w:t>
      </w:r>
      <w:proofErr w:type="spellEnd"/>
    </w:p>
    <w:p w14:paraId="567099DB" w14:textId="77777777" w:rsidR="00B172F1" w:rsidRPr="00D56FD2" w:rsidRDefault="00B172F1" w:rsidP="00B172F1">
      <w:pPr>
        <w:pStyle w:val="ConsPlusNormal"/>
        <w:widowControl/>
        <w:ind w:firstLine="0"/>
        <w:rPr>
          <w:sz w:val="24"/>
          <w:szCs w:val="24"/>
        </w:rPr>
      </w:pPr>
    </w:p>
    <w:p w14:paraId="38CB584D" w14:textId="77777777" w:rsidR="00B172F1" w:rsidRPr="00D56FD2" w:rsidRDefault="00B172F1" w:rsidP="00B172F1">
      <w:pPr>
        <w:rPr>
          <w:rFonts w:ascii="Arial" w:hAnsi="Arial" w:cs="Arial"/>
        </w:rPr>
      </w:pPr>
    </w:p>
    <w:p w14:paraId="6C075178" w14:textId="77777777" w:rsidR="00B172F1" w:rsidRDefault="00B172F1" w:rsidP="00B172F1"/>
    <w:p w14:paraId="7A54FCF0" w14:textId="77777777" w:rsidR="00437721" w:rsidRDefault="00437721" w:rsidP="00B172F1">
      <w:pPr>
        <w:pStyle w:val="ConsPlusNormal"/>
        <w:ind w:left="567" w:firstLine="0"/>
        <w:jc w:val="both"/>
      </w:pPr>
    </w:p>
    <w:p w14:paraId="29788065" w14:textId="77777777" w:rsidR="00437721" w:rsidRDefault="00437721" w:rsidP="00B172F1">
      <w:pPr>
        <w:pStyle w:val="ConsPlusNormal"/>
        <w:ind w:left="567" w:firstLine="0"/>
        <w:jc w:val="both"/>
      </w:pPr>
    </w:p>
    <w:p w14:paraId="0EE26A40" w14:textId="77777777" w:rsidR="00437721" w:rsidRDefault="00437721" w:rsidP="00B172F1">
      <w:pPr>
        <w:pStyle w:val="ConsPlusNormal"/>
        <w:ind w:left="567" w:firstLine="0"/>
        <w:jc w:val="both"/>
        <w:sectPr w:rsidR="004377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9809B4" w14:textId="67D8B247" w:rsidR="00D56FD2" w:rsidRPr="00D56FD2" w:rsidRDefault="00437721" w:rsidP="00D56FD2">
      <w:pPr>
        <w:tabs>
          <w:tab w:val="left" w:pos="10632"/>
        </w:tabs>
        <w:jc w:val="right"/>
        <w:rPr>
          <w:rFonts w:ascii="Courier" w:hAnsi="Courier"/>
          <w:sz w:val="22"/>
          <w:szCs w:val="22"/>
          <w:lang w:eastAsia="en-US"/>
        </w:rPr>
      </w:pPr>
      <w:r w:rsidRPr="00D56FD2">
        <w:rPr>
          <w:rFonts w:ascii="Cambria" w:hAnsi="Cambria" w:cs="Cambria"/>
          <w:sz w:val="22"/>
          <w:szCs w:val="22"/>
          <w:lang w:eastAsia="en-US"/>
        </w:rPr>
        <w:lastRenderedPageBreak/>
        <w:t>Приложение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Pr="00D56FD2">
        <w:rPr>
          <w:sz w:val="22"/>
          <w:szCs w:val="22"/>
          <w:lang w:eastAsia="en-US"/>
        </w:rPr>
        <w:t>№</w:t>
      </w:r>
      <w:r w:rsidRPr="00D56FD2">
        <w:rPr>
          <w:rFonts w:ascii="Courier" w:hAnsi="Courier"/>
          <w:sz w:val="22"/>
          <w:szCs w:val="22"/>
          <w:lang w:eastAsia="en-US"/>
        </w:rPr>
        <w:t xml:space="preserve"> 1</w:t>
      </w:r>
    </w:p>
    <w:p w14:paraId="31F3CE56" w14:textId="01F895D0" w:rsidR="00437721" w:rsidRPr="00D56FD2" w:rsidRDefault="00437721" w:rsidP="00D56FD2">
      <w:pPr>
        <w:tabs>
          <w:tab w:val="left" w:pos="10632"/>
        </w:tabs>
        <w:jc w:val="right"/>
        <w:rPr>
          <w:rFonts w:ascii="Courier" w:hAnsi="Courier"/>
          <w:sz w:val="22"/>
          <w:szCs w:val="22"/>
          <w:lang w:eastAsia="en-US"/>
        </w:rPr>
      </w:pPr>
      <w:r w:rsidRPr="00D56FD2">
        <w:rPr>
          <w:rFonts w:ascii="Cambria" w:hAnsi="Cambria" w:cs="Cambria"/>
          <w:sz w:val="22"/>
          <w:szCs w:val="22"/>
          <w:lang w:eastAsia="en-US"/>
        </w:rPr>
        <w:t>к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Pr="00D56FD2">
        <w:rPr>
          <w:rFonts w:ascii="Cambria" w:hAnsi="Cambria" w:cs="Cambria"/>
          <w:sz w:val="22"/>
          <w:szCs w:val="22"/>
          <w:lang w:eastAsia="en-US"/>
        </w:rPr>
        <w:t>постановлению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Pr="00D56FD2">
        <w:rPr>
          <w:rFonts w:ascii="Cambria" w:hAnsi="Cambria" w:cs="Cambria"/>
          <w:sz w:val="22"/>
          <w:szCs w:val="22"/>
          <w:lang w:eastAsia="en-US"/>
        </w:rPr>
        <w:t>администрации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</w:p>
    <w:p w14:paraId="669E8CE8" w14:textId="77777777" w:rsidR="00D56FD2" w:rsidRPr="00D56FD2" w:rsidRDefault="00437721" w:rsidP="00D56FD2">
      <w:pPr>
        <w:tabs>
          <w:tab w:val="left" w:pos="10632"/>
        </w:tabs>
        <w:jc w:val="right"/>
        <w:rPr>
          <w:rFonts w:ascii="Courier" w:hAnsi="Courier"/>
          <w:sz w:val="22"/>
          <w:szCs w:val="22"/>
          <w:lang w:eastAsia="en-US"/>
        </w:rPr>
      </w:pPr>
      <w:r w:rsidRPr="00D56FD2">
        <w:rPr>
          <w:rFonts w:ascii="Cambria" w:hAnsi="Cambria" w:cs="Cambria"/>
          <w:sz w:val="22"/>
          <w:szCs w:val="22"/>
          <w:lang w:eastAsia="en-US"/>
        </w:rPr>
        <w:t>Слюдянского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Pr="00D56FD2">
        <w:rPr>
          <w:rFonts w:ascii="Cambria" w:hAnsi="Cambria" w:cs="Cambria"/>
          <w:sz w:val="22"/>
          <w:szCs w:val="22"/>
          <w:lang w:eastAsia="en-US"/>
        </w:rPr>
        <w:t>городского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Pr="00D56FD2">
        <w:rPr>
          <w:rFonts w:ascii="Cambria" w:hAnsi="Cambria" w:cs="Cambria"/>
          <w:sz w:val="22"/>
          <w:szCs w:val="22"/>
          <w:lang w:eastAsia="en-US"/>
        </w:rPr>
        <w:t>поселения</w:t>
      </w:r>
    </w:p>
    <w:p w14:paraId="2B096BB2" w14:textId="46A72E4C" w:rsidR="00437721" w:rsidRDefault="00437721" w:rsidP="00D56FD2">
      <w:pPr>
        <w:tabs>
          <w:tab w:val="left" w:pos="10632"/>
        </w:tabs>
        <w:jc w:val="right"/>
        <w:rPr>
          <w:rFonts w:asciiTheme="minorHAnsi" w:hAnsiTheme="minorHAnsi"/>
          <w:sz w:val="22"/>
          <w:szCs w:val="22"/>
          <w:lang w:eastAsia="en-US"/>
        </w:rPr>
      </w:pPr>
      <w:r w:rsidRPr="00D56FD2">
        <w:rPr>
          <w:rFonts w:ascii="Cambria" w:hAnsi="Cambria" w:cs="Cambria"/>
          <w:sz w:val="22"/>
          <w:szCs w:val="22"/>
          <w:lang w:eastAsia="en-US"/>
        </w:rPr>
        <w:t>от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="008028EF" w:rsidRPr="00D56FD2">
        <w:rPr>
          <w:rFonts w:ascii="Courier" w:hAnsi="Courier"/>
          <w:sz w:val="22"/>
          <w:szCs w:val="22"/>
          <w:lang w:eastAsia="en-US"/>
        </w:rPr>
        <w:t>_________</w:t>
      </w:r>
      <w:r w:rsidR="00806C77" w:rsidRPr="00D56FD2">
        <w:rPr>
          <w:rFonts w:ascii="Courier" w:hAnsi="Courier"/>
          <w:sz w:val="22"/>
          <w:szCs w:val="22"/>
          <w:lang w:eastAsia="en-US"/>
        </w:rPr>
        <w:t>___</w:t>
      </w:r>
      <w:r w:rsidR="008028EF" w:rsidRPr="00D56FD2">
        <w:rPr>
          <w:rFonts w:ascii="Courier" w:hAnsi="Courier"/>
          <w:sz w:val="22"/>
          <w:szCs w:val="22"/>
          <w:lang w:eastAsia="en-US"/>
        </w:rPr>
        <w:t>_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Pr="00D56FD2">
        <w:rPr>
          <w:sz w:val="22"/>
          <w:szCs w:val="22"/>
          <w:lang w:eastAsia="en-US"/>
        </w:rPr>
        <w:t>№</w:t>
      </w:r>
      <w:r w:rsidRPr="00D56FD2">
        <w:rPr>
          <w:rFonts w:ascii="Courier" w:hAnsi="Courier"/>
          <w:sz w:val="22"/>
          <w:szCs w:val="22"/>
          <w:lang w:eastAsia="en-US"/>
        </w:rPr>
        <w:t xml:space="preserve"> </w:t>
      </w:r>
      <w:r w:rsidR="008028EF" w:rsidRPr="00D56FD2">
        <w:rPr>
          <w:rFonts w:ascii="Courier" w:hAnsi="Courier"/>
          <w:sz w:val="22"/>
          <w:szCs w:val="22"/>
          <w:lang w:eastAsia="en-US"/>
        </w:rPr>
        <w:t>__</w:t>
      </w:r>
      <w:r w:rsidR="00806C77" w:rsidRPr="00D56FD2">
        <w:rPr>
          <w:rFonts w:ascii="Courier" w:hAnsi="Courier"/>
          <w:sz w:val="22"/>
          <w:szCs w:val="22"/>
          <w:lang w:eastAsia="en-US"/>
        </w:rPr>
        <w:t>___</w:t>
      </w:r>
      <w:r w:rsidR="008028EF" w:rsidRPr="00D56FD2">
        <w:rPr>
          <w:rFonts w:ascii="Courier" w:hAnsi="Courier"/>
          <w:sz w:val="22"/>
          <w:szCs w:val="22"/>
          <w:lang w:eastAsia="en-US"/>
        </w:rPr>
        <w:t>_______</w:t>
      </w:r>
    </w:p>
    <w:p w14:paraId="16A7FE2A" w14:textId="77777777" w:rsidR="00D56FD2" w:rsidRPr="00D56FD2" w:rsidRDefault="00D56FD2" w:rsidP="00D56FD2">
      <w:pPr>
        <w:tabs>
          <w:tab w:val="left" w:pos="10632"/>
        </w:tabs>
        <w:jc w:val="right"/>
        <w:rPr>
          <w:rFonts w:asciiTheme="minorHAnsi" w:hAnsiTheme="minorHAnsi"/>
          <w:lang w:eastAsia="en-US"/>
        </w:rPr>
      </w:pPr>
    </w:p>
    <w:p w14:paraId="237559D1" w14:textId="77777777" w:rsidR="00437721" w:rsidRPr="00D56FD2" w:rsidRDefault="00437721" w:rsidP="00437721">
      <w:pPr>
        <w:ind w:firstLine="709"/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D56FD2">
        <w:rPr>
          <w:rFonts w:ascii="Arial" w:hAnsi="Arial" w:cs="Arial"/>
          <w:b/>
          <w:bCs/>
          <w:color w:val="000000"/>
          <w:lang w:eastAsia="en-US"/>
        </w:rPr>
        <w:t>Ресурсное обеспечение реализации муниципальной программы «</w:t>
      </w:r>
      <w:r w:rsidRPr="00D56FD2">
        <w:rPr>
          <w:rFonts w:ascii="Arial" w:eastAsia="Calibri" w:hAnsi="Arial" w:cs="Arial"/>
          <w:b/>
          <w:lang w:eastAsia="en-US"/>
        </w:rPr>
        <w:t>Поддержка приоритетных отраслей экономики Слюдянского муниципального образования</w:t>
      </w:r>
      <w:r w:rsidRPr="00D56FD2">
        <w:rPr>
          <w:rFonts w:ascii="Arial" w:hAnsi="Arial" w:cs="Arial"/>
          <w:b/>
          <w:bCs/>
          <w:color w:val="000000"/>
          <w:lang w:eastAsia="en-US"/>
        </w:rPr>
        <w:t>» на 201</w:t>
      </w:r>
      <w:r w:rsidR="00BA5AD7" w:rsidRPr="00D56FD2">
        <w:rPr>
          <w:rFonts w:ascii="Arial" w:hAnsi="Arial" w:cs="Arial"/>
          <w:b/>
          <w:bCs/>
          <w:color w:val="000000"/>
          <w:lang w:eastAsia="en-US"/>
        </w:rPr>
        <w:t>9</w:t>
      </w:r>
      <w:r w:rsidRPr="00D56FD2">
        <w:rPr>
          <w:rFonts w:ascii="Arial" w:hAnsi="Arial" w:cs="Arial"/>
          <w:b/>
          <w:bCs/>
          <w:color w:val="000000"/>
          <w:lang w:eastAsia="en-US"/>
        </w:rPr>
        <w:t>-202</w:t>
      </w:r>
      <w:r w:rsidR="00BA5AD7" w:rsidRPr="00D56FD2">
        <w:rPr>
          <w:rFonts w:ascii="Arial" w:hAnsi="Arial" w:cs="Arial"/>
          <w:b/>
          <w:bCs/>
          <w:color w:val="000000"/>
          <w:lang w:eastAsia="en-US"/>
        </w:rPr>
        <w:t>4</w:t>
      </w:r>
      <w:r w:rsidRPr="00D56FD2">
        <w:rPr>
          <w:rFonts w:ascii="Arial" w:hAnsi="Arial" w:cs="Arial"/>
          <w:b/>
          <w:bCs/>
          <w:color w:val="000000"/>
          <w:lang w:eastAsia="en-US"/>
        </w:rPr>
        <w:t xml:space="preserve"> годы</w:t>
      </w:r>
    </w:p>
    <w:p w14:paraId="68036BB5" w14:textId="77777777" w:rsidR="00437721" w:rsidRPr="00D56FD2" w:rsidRDefault="00437721" w:rsidP="00437721">
      <w:pPr>
        <w:ind w:firstLine="709"/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D56FD2">
        <w:rPr>
          <w:rFonts w:ascii="Arial" w:hAnsi="Arial" w:cs="Arial"/>
          <w:b/>
          <w:bCs/>
          <w:color w:val="000000"/>
          <w:lang w:eastAsia="en-US"/>
        </w:rPr>
        <w:t>за счет средств бюджета Слюдянского муниципального образования</w:t>
      </w:r>
    </w:p>
    <w:p w14:paraId="6647F537" w14:textId="77777777" w:rsidR="00437721" w:rsidRPr="00D56FD2" w:rsidRDefault="00437721" w:rsidP="00437721">
      <w:pPr>
        <w:keepLine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3827"/>
        <w:gridCol w:w="1134"/>
        <w:gridCol w:w="1134"/>
        <w:gridCol w:w="989"/>
        <w:gridCol w:w="1146"/>
        <w:gridCol w:w="1134"/>
        <w:gridCol w:w="1134"/>
        <w:gridCol w:w="1013"/>
      </w:tblGrid>
      <w:tr w:rsidR="00437721" w:rsidRPr="00D56FD2" w14:paraId="0C25899F" w14:textId="77777777" w:rsidTr="00B91FB7">
        <w:trPr>
          <w:cantSplit/>
          <w:trHeight w:val="464"/>
        </w:trPr>
        <w:tc>
          <w:tcPr>
            <w:tcW w:w="127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71F7C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23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D673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248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2E41B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 xml:space="preserve">Расходы </w:t>
            </w:r>
            <w:r w:rsidRPr="00D56FD2">
              <w:rPr>
                <w:rFonts w:ascii="Arial" w:hAnsi="Arial" w:cs="Arial"/>
                <w:sz w:val="22"/>
                <w:szCs w:val="22"/>
              </w:rPr>
              <w:br/>
              <w:t>(руб.), годы</w:t>
            </w:r>
          </w:p>
        </w:tc>
      </w:tr>
      <w:tr w:rsidR="00437721" w:rsidRPr="00D56FD2" w14:paraId="0B237F52" w14:textId="77777777" w:rsidTr="00B91FB7">
        <w:trPr>
          <w:cantSplit/>
          <w:trHeight w:val="1123"/>
        </w:trPr>
        <w:tc>
          <w:tcPr>
            <w:tcW w:w="1274" w:type="pct"/>
            <w:vMerge/>
            <w:vAlign w:val="center"/>
          </w:tcPr>
          <w:p w14:paraId="171D59E1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pct"/>
            <w:vMerge/>
            <w:vAlign w:val="center"/>
          </w:tcPr>
          <w:p w14:paraId="5C0DBA4B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15B0B9DF" w14:textId="77777777" w:rsidR="00437721" w:rsidRPr="00D56FD2" w:rsidRDefault="00437721" w:rsidP="00BA5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201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>9</w:t>
            </w:r>
            <w:r w:rsidRPr="00D56FD2">
              <w:rPr>
                <w:rFonts w:ascii="Arial" w:hAnsi="Arial" w:cs="Arial"/>
                <w:sz w:val="22"/>
                <w:szCs w:val="22"/>
              </w:rPr>
              <w:t xml:space="preserve"> год действия программы (руб.)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7D765B2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>20</w:t>
            </w:r>
            <w:r w:rsidRPr="00D56FD2">
              <w:rPr>
                <w:rFonts w:ascii="Arial" w:hAnsi="Arial" w:cs="Arial"/>
                <w:sz w:val="22"/>
                <w:szCs w:val="22"/>
              </w:rPr>
              <w:t>год действия программы</w:t>
            </w:r>
          </w:p>
          <w:p w14:paraId="5D6534A8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320" w:type="pct"/>
            <w:vAlign w:val="center"/>
          </w:tcPr>
          <w:p w14:paraId="0EA1E674" w14:textId="77777777" w:rsidR="00437721" w:rsidRPr="00D56FD2" w:rsidRDefault="00437721" w:rsidP="00BA5AD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20</w:t>
            </w:r>
            <w:r w:rsidR="00BA5AD7"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</w:t>
            </w:r>
            <w:r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год </w:t>
            </w:r>
            <w:r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завершения действия программы (руб.)</w:t>
            </w:r>
          </w:p>
        </w:tc>
        <w:tc>
          <w:tcPr>
            <w:tcW w:w="371" w:type="pct"/>
            <w:vAlign w:val="center"/>
          </w:tcPr>
          <w:p w14:paraId="7412A650" w14:textId="77777777" w:rsidR="00437721" w:rsidRPr="00D56FD2" w:rsidRDefault="00437721" w:rsidP="00BA5AD7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  <w:r w:rsidR="00BA5AD7"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</w:t>
            </w:r>
            <w:r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год </w:t>
            </w:r>
            <w:r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завершения действия программы (руб.)</w:t>
            </w:r>
          </w:p>
        </w:tc>
        <w:tc>
          <w:tcPr>
            <w:tcW w:w="367" w:type="pct"/>
            <w:vAlign w:val="center"/>
          </w:tcPr>
          <w:p w14:paraId="0A83316B" w14:textId="77777777" w:rsidR="00437721" w:rsidRPr="00D56FD2" w:rsidRDefault="00437721" w:rsidP="00BA5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>23</w:t>
            </w:r>
            <w:r w:rsidRPr="00D56FD2">
              <w:rPr>
                <w:rFonts w:ascii="Arial" w:hAnsi="Arial" w:cs="Arial"/>
                <w:sz w:val="22"/>
                <w:szCs w:val="22"/>
              </w:rPr>
              <w:t xml:space="preserve"> год действия программы (руб.)</w:t>
            </w:r>
          </w:p>
        </w:tc>
        <w:tc>
          <w:tcPr>
            <w:tcW w:w="367" w:type="pct"/>
            <w:vAlign w:val="center"/>
          </w:tcPr>
          <w:p w14:paraId="660B8E24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202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>4</w:t>
            </w:r>
            <w:r w:rsidRPr="00D56FD2">
              <w:rPr>
                <w:rFonts w:ascii="Arial" w:hAnsi="Arial" w:cs="Arial"/>
                <w:sz w:val="22"/>
                <w:szCs w:val="22"/>
              </w:rPr>
              <w:t xml:space="preserve"> год действия программы</w:t>
            </w:r>
          </w:p>
          <w:p w14:paraId="6458E4BA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328" w:type="pct"/>
            <w:vAlign w:val="center"/>
          </w:tcPr>
          <w:p w14:paraId="414B91C1" w14:textId="77777777" w:rsidR="00437721" w:rsidRPr="00D56FD2" w:rsidRDefault="00437721" w:rsidP="00B91FB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Всего (руб.)</w:t>
            </w:r>
          </w:p>
        </w:tc>
      </w:tr>
      <w:tr w:rsidR="00437721" w:rsidRPr="00D56FD2" w14:paraId="22039C25" w14:textId="77777777" w:rsidTr="00B91FB7">
        <w:trPr>
          <w:cantSplit/>
          <w:trHeight w:val="133"/>
        </w:trPr>
        <w:tc>
          <w:tcPr>
            <w:tcW w:w="1274" w:type="pct"/>
            <w:shd w:val="clear" w:color="auto" w:fill="auto"/>
            <w:noWrap/>
            <w:vAlign w:val="center"/>
          </w:tcPr>
          <w:p w14:paraId="6BD816F9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BF63269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0EF8CBFA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79B5E386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0" w:type="pct"/>
            <w:vAlign w:val="center"/>
          </w:tcPr>
          <w:p w14:paraId="51E6843D" w14:textId="77777777" w:rsidR="00437721" w:rsidRPr="00D56FD2" w:rsidRDefault="0018349D" w:rsidP="00B91F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FD2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71" w:type="pct"/>
            <w:vAlign w:val="center"/>
          </w:tcPr>
          <w:p w14:paraId="136BFC0B" w14:textId="77777777" w:rsidR="00437721" w:rsidRPr="00D56FD2" w:rsidRDefault="0018349D" w:rsidP="00B91F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FD2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67" w:type="pct"/>
            <w:vAlign w:val="center"/>
          </w:tcPr>
          <w:p w14:paraId="30B0EA58" w14:textId="77777777" w:rsidR="00437721" w:rsidRPr="00D56FD2" w:rsidRDefault="0018349D" w:rsidP="00B91F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FD2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67" w:type="pct"/>
            <w:vAlign w:val="center"/>
          </w:tcPr>
          <w:p w14:paraId="0E1AFC3A" w14:textId="77777777" w:rsidR="00437721" w:rsidRPr="00D56FD2" w:rsidRDefault="0018349D" w:rsidP="00B91F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FD2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28" w:type="pct"/>
            <w:vAlign w:val="center"/>
          </w:tcPr>
          <w:p w14:paraId="3C4AF0C5" w14:textId="77777777" w:rsidR="00437721" w:rsidRPr="00D56FD2" w:rsidRDefault="0018349D" w:rsidP="00B91F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FD2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</w:tr>
      <w:tr w:rsidR="00FF3852" w:rsidRPr="00D56FD2" w14:paraId="17D241EF" w14:textId="77777777" w:rsidTr="00B91FB7">
        <w:trPr>
          <w:cantSplit/>
          <w:trHeight w:val="236"/>
        </w:trPr>
        <w:tc>
          <w:tcPr>
            <w:tcW w:w="1274" w:type="pct"/>
            <w:vMerge w:val="restart"/>
            <w:shd w:val="clear" w:color="auto" w:fill="auto"/>
          </w:tcPr>
          <w:p w14:paraId="7F8A0477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1. Программа</w:t>
            </w:r>
          </w:p>
          <w:p w14:paraId="6CDA3EF1" w14:textId="77777777" w:rsidR="00FF3852" w:rsidRPr="00D56FD2" w:rsidRDefault="00FF3852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«Поддержка приоритетных отраслей экономики Слюдянского муниципального образования» на 2019-2024 годы</w:t>
            </w:r>
          </w:p>
        </w:tc>
        <w:tc>
          <w:tcPr>
            <w:tcW w:w="1239" w:type="pct"/>
            <w:shd w:val="clear" w:color="auto" w:fill="auto"/>
          </w:tcPr>
          <w:p w14:paraId="0BAD8B2E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всего, в том числе:</w:t>
            </w:r>
          </w:p>
        </w:tc>
        <w:tc>
          <w:tcPr>
            <w:tcW w:w="367" w:type="pct"/>
            <w:shd w:val="clear" w:color="auto" w:fill="auto"/>
            <w:noWrap/>
          </w:tcPr>
          <w:p w14:paraId="1BC11F48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50 000 </w:t>
            </w:r>
          </w:p>
        </w:tc>
        <w:tc>
          <w:tcPr>
            <w:tcW w:w="367" w:type="pct"/>
            <w:shd w:val="clear" w:color="auto" w:fill="auto"/>
            <w:noWrap/>
          </w:tcPr>
          <w:p w14:paraId="5AD9D024" w14:textId="77777777" w:rsidR="00FF3852" w:rsidRPr="00D56FD2" w:rsidRDefault="00FF3852" w:rsidP="00802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230 000 </w:t>
            </w:r>
          </w:p>
        </w:tc>
        <w:tc>
          <w:tcPr>
            <w:tcW w:w="320" w:type="pct"/>
          </w:tcPr>
          <w:p w14:paraId="7112DDC0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371" w:type="pct"/>
          </w:tcPr>
          <w:p w14:paraId="7BD2056F" w14:textId="77777777" w:rsidR="00FF3852" w:rsidRPr="00D56FD2" w:rsidRDefault="00FF3852" w:rsidP="00BA5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367" w:type="pct"/>
          </w:tcPr>
          <w:p w14:paraId="432768BD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50 000 </w:t>
            </w:r>
          </w:p>
        </w:tc>
        <w:tc>
          <w:tcPr>
            <w:tcW w:w="367" w:type="pct"/>
          </w:tcPr>
          <w:p w14:paraId="59E9E669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50 000 </w:t>
            </w:r>
          </w:p>
        </w:tc>
        <w:tc>
          <w:tcPr>
            <w:tcW w:w="328" w:type="pct"/>
          </w:tcPr>
          <w:p w14:paraId="7D393C7B" w14:textId="77777777" w:rsidR="00FF3852" w:rsidRPr="00D56FD2" w:rsidRDefault="00FF3852" w:rsidP="00802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480 000</w:t>
            </w:r>
          </w:p>
        </w:tc>
      </w:tr>
      <w:tr w:rsidR="00FF3852" w:rsidRPr="00D56FD2" w14:paraId="67363829" w14:textId="77777777" w:rsidTr="00B91FB7">
        <w:trPr>
          <w:cantSplit/>
          <w:trHeight w:val="411"/>
        </w:trPr>
        <w:tc>
          <w:tcPr>
            <w:tcW w:w="1274" w:type="pct"/>
            <w:vMerge/>
            <w:vAlign w:val="center"/>
          </w:tcPr>
          <w:p w14:paraId="78381C0D" w14:textId="77777777" w:rsidR="00FF3852" w:rsidRPr="00D56FD2" w:rsidRDefault="00FF3852" w:rsidP="00B91FB7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14:paraId="1B9921B3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ответственный исполнитель программы:</w:t>
            </w:r>
          </w:p>
          <w:p w14:paraId="5CAE96FC" w14:textId="77777777" w:rsidR="00FF3852" w:rsidRPr="00D56FD2" w:rsidRDefault="00FF3852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30E31BE9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</w:tcPr>
          <w:p w14:paraId="13B295BC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0" w:type="pct"/>
          </w:tcPr>
          <w:p w14:paraId="452709D7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B14DF5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7E08631A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22CED801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74416611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14:paraId="0BF593DD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852" w:rsidRPr="00D56FD2" w14:paraId="08EEE3C6" w14:textId="77777777" w:rsidTr="00B91FB7">
        <w:trPr>
          <w:cantSplit/>
          <w:trHeight w:val="238"/>
        </w:trPr>
        <w:tc>
          <w:tcPr>
            <w:tcW w:w="1274" w:type="pct"/>
            <w:vMerge/>
            <w:vAlign w:val="center"/>
          </w:tcPr>
          <w:p w14:paraId="2615638C" w14:textId="77777777" w:rsidR="00FF3852" w:rsidRPr="00D56FD2" w:rsidRDefault="00FF3852" w:rsidP="00B91FB7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14:paraId="1D98C5DB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Соисполнители:</w:t>
            </w:r>
          </w:p>
        </w:tc>
        <w:tc>
          <w:tcPr>
            <w:tcW w:w="367" w:type="pct"/>
            <w:shd w:val="clear" w:color="auto" w:fill="auto"/>
            <w:noWrap/>
          </w:tcPr>
          <w:p w14:paraId="08EB2DCA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</w:tcPr>
          <w:p w14:paraId="41485FF2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0" w:type="pct"/>
          </w:tcPr>
          <w:p w14:paraId="10959E49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56E6020D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50E99B04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2CECD0AE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14:paraId="140E7017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852" w:rsidRPr="00D56FD2" w14:paraId="73C40863" w14:textId="77777777" w:rsidTr="00B91FB7">
        <w:trPr>
          <w:cantSplit/>
          <w:trHeight w:val="209"/>
        </w:trPr>
        <w:tc>
          <w:tcPr>
            <w:tcW w:w="1274" w:type="pct"/>
            <w:vMerge/>
            <w:vAlign w:val="center"/>
          </w:tcPr>
          <w:p w14:paraId="4FA4C5FF" w14:textId="77777777" w:rsidR="00FF3852" w:rsidRPr="00D56FD2" w:rsidRDefault="00FF3852" w:rsidP="00B91FB7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14:paraId="7F4CA1C6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Юридический отдел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39E7167A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</w:tcPr>
          <w:p w14:paraId="71560F5F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0" w:type="pct"/>
          </w:tcPr>
          <w:p w14:paraId="0D98B38A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362C6AB5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610676B9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5005704C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14:paraId="7BB1EC52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852" w:rsidRPr="00D56FD2" w14:paraId="63DA5948" w14:textId="77777777" w:rsidTr="00B91FB7">
        <w:trPr>
          <w:cantSplit/>
          <w:trHeight w:val="209"/>
        </w:trPr>
        <w:tc>
          <w:tcPr>
            <w:tcW w:w="1274" w:type="pct"/>
            <w:vMerge/>
            <w:vAlign w:val="center"/>
          </w:tcPr>
          <w:p w14:paraId="4282AEE2" w14:textId="77777777" w:rsidR="00FF3852" w:rsidRPr="00D56FD2" w:rsidRDefault="00FF3852" w:rsidP="00B91FB7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14:paraId="2A7BE3C1" w14:textId="77777777" w:rsidR="00FF3852" w:rsidRPr="00D56FD2" w:rsidRDefault="00FF3852" w:rsidP="00FF3852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архитектуры и градостроительства администрации Слюдянского городского поселения.</w:t>
            </w:r>
          </w:p>
        </w:tc>
        <w:tc>
          <w:tcPr>
            <w:tcW w:w="367" w:type="pct"/>
            <w:shd w:val="clear" w:color="auto" w:fill="auto"/>
            <w:noWrap/>
          </w:tcPr>
          <w:p w14:paraId="6DDD19CF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14:paraId="56340AF7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pct"/>
          </w:tcPr>
          <w:p w14:paraId="25958DCF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756DFD23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179517BC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4DBC500D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14:paraId="4C57EADF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852" w:rsidRPr="00D56FD2" w14:paraId="0B5C5013" w14:textId="77777777" w:rsidTr="00B91FB7">
        <w:trPr>
          <w:cantSplit/>
          <w:trHeight w:val="209"/>
        </w:trPr>
        <w:tc>
          <w:tcPr>
            <w:tcW w:w="1274" w:type="pct"/>
            <w:vMerge/>
            <w:vAlign w:val="center"/>
          </w:tcPr>
          <w:p w14:paraId="4AA00B0D" w14:textId="77777777" w:rsidR="00FF3852" w:rsidRPr="00D56FD2" w:rsidRDefault="00FF3852" w:rsidP="00B91FB7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14:paraId="78D4E123" w14:textId="77777777" w:rsidR="00FF3852" w:rsidRPr="00D56FD2" w:rsidRDefault="00FF3852" w:rsidP="00FF3852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имущества и земельных отношений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19CDFFBE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14:paraId="0ED8D19A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pct"/>
          </w:tcPr>
          <w:p w14:paraId="2EEDAF8D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6F748D4F" w14:textId="77777777" w:rsidR="00FF3852" w:rsidRPr="00D56FD2" w:rsidRDefault="00FF3852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655E0EC7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6469C487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14:paraId="48A55FE3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721" w:rsidRPr="00D56FD2" w14:paraId="12F1CDD2" w14:textId="77777777" w:rsidTr="00B91FB7">
        <w:trPr>
          <w:cantSplit/>
          <w:trHeight w:val="203"/>
        </w:trPr>
        <w:tc>
          <w:tcPr>
            <w:tcW w:w="1274" w:type="pct"/>
            <w:shd w:val="clear" w:color="auto" w:fill="auto"/>
          </w:tcPr>
          <w:p w14:paraId="6F789CC0" w14:textId="77777777" w:rsidR="00437721" w:rsidRPr="00D56FD2" w:rsidRDefault="00437721" w:rsidP="00437721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Подпрограмма</w:t>
            </w:r>
          </w:p>
          <w:p w14:paraId="01226645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«Развитие субъектов малого и среднего предпринимательства Слюдянского муниципального образования»</w:t>
            </w:r>
          </w:p>
        </w:tc>
        <w:tc>
          <w:tcPr>
            <w:tcW w:w="1239" w:type="pct"/>
            <w:shd w:val="clear" w:color="auto" w:fill="auto"/>
          </w:tcPr>
          <w:p w14:paraId="1FBA0391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14:paraId="3E278261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14:paraId="0CC1AB21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pct"/>
          </w:tcPr>
          <w:p w14:paraId="7CCED1B9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2550A403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21B0E008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198F5DB0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14:paraId="2C09E70E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721" w:rsidRPr="00D56FD2" w14:paraId="7B1787B8" w14:textId="77777777" w:rsidTr="00B91FB7">
        <w:trPr>
          <w:cantSplit/>
          <w:trHeight w:val="193"/>
        </w:trPr>
        <w:tc>
          <w:tcPr>
            <w:tcW w:w="1274" w:type="pct"/>
            <w:shd w:val="clear" w:color="auto" w:fill="auto"/>
          </w:tcPr>
          <w:p w14:paraId="61719A93" w14:textId="77777777" w:rsidR="00437721" w:rsidRPr="00D56FD2" w:rsidRDefault="00437721" w:rsidP="00437721">
            <w:pPr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 xml:space="preserve">Мероприятие </w:t>
            </w:r>
          </w:p>
        </w:tc>
        <w:tc>
          <w:tcPr>
            <w:tcW w:w="1239" w:type="pct"/>
            <w:shd w:val="clear" w:color="auto" w:fill="auto"/>
          </w:tcPr>
          <w:p w14:paraId="5E43D676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исполнитель мероприятия</w:t>
            </w:r>
          </w:p>
        </w:tc>
        <w:tc>
          <w:tcPr>
            <w:tcW w:w="367" w:type="pct"/>
            <w:shd w:val="clear" w:color="auto" w:fill="auto"/>
            <w:noWrap/>
          </w:tcPr>
          <w:p w14:paraId="6B875DA2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noWrap/>
          </w:tcPr>
          <w:p w14:paraId="431FF7DA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pct"/>
          </w:tcPr>
          <w:p w14:paraId="3C744488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5375E32E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6C994A61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</w:tcPr>
          <w:p w14:paraId="4FC74FF1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14:paraId="2C52AF30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721" w:rsidRPr="00D56FD2" w14:paraId="3C68BC9B" w14:textId="77777777" w:rsidTr="00B91FB7">
        <w:trPr>
          <w:cantSplit/>
          <w:trHeight w:val="867"/>
        </w:trPr>
        <w:tc>
          <w:tcPr>
            <w:tcW w:w="5000" w:type="pct"/>
            <w:gridSpan w:val="9"/>
            <w:shd w:val="clear" w:color="auto" w:fill="auto"/>
          </w:tcPr>
          <w:p w14:paraId="50BEA264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Активизация взаимодействия администрации Слюдянского городского поселения с администрацией муниципального образования Слюдянский район, областным фондом государственной поддержки малого предпринимательства, общественными объединениями и некоммерческими организациями предпринимателей, субъектами малого и среднего предпринимательства.</w:t>
            </w:r>
          </w:p>
        </w:tc>
      </w:tr>
      <w:tr w:rsidR="00437721" w:rsidRPr="00D56FD2" w14:paraId="44A0147E" w14:textId="77777777" w:rsidTr="00B91FB7">
        <w:trPr>
          <w:cantSplit/>
          <w:trHeight w:val="1263"/>
        </w:trPr>
        <w:tc>
          <w:tcPr>
            <w:tcW w:w="1274" w:type="pct"/>
            <w:shd w:val="clear" w:color="auto" w:fill="auto"/>
          </w:tcPr>
          <w:p w14:paraId="19185DD4" w14:textId="77777777" w:rsidR="00437721" w:rsidRPr="00D56FD2" w:rsidRDefault="00437721" w:rsidP="00437721">
            <w:pPr>
              <w:numPr>
                <w:ilvl w:val="3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Содействие созданию и развитию ассоциаций и объединений предпринимателей, объектов инфраструктуры поддержки малого и среднего предпринимательства.</w:t>
            </w:r>
          </w:p>
        </w:tc>
        <w:tc>
          <w:tcPr>
            <w:tcW w:w="1239" w:type="pct"/>
            <w:shd w:val="clear" w:color="auto" w:fill="auto"/>
          </w:tcPr>
          <w:p w14:paraId="56D4477C" w14:textId="77777777" w:rsidR="00437721" w:rsidRPr="00D56FD2" w:rsidRDefault="00437721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28C7461A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</w:tcPr>
          <w:p w14:paraId="7FD9160E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0" w:type="pct"/>
          </w:tcPr>
          <w:p w14:paraId="46300348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14:paraId="3AFAC616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shd w:val="clear" w:color="auto" w:fill="auto"/>
          </w:tcPr>
          <w:p w14:paraId="418E072B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 xml:space="preserve">       0</w:t>
            </w:r>
          </w:p>
        </w:tc>
        <w:tc>
          <w:tcPr>
            <w:tcW w:w="367" w:type="pct"/>
            <w:shd w:val="clear" w:color="auto" w:fill="auto"/>
          </w:tcPr>
          <w:p w14:paraId="00B5D9E9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 xml:space="preserve">      0 </w:t>
            </w:r>
          </w:p>
        </w:tc>
        <w:tc>
          <w:tcPr>
            <w:tcW w:w="328" w:type="pct"/>
            <w:shd w:val="clear" w:color="auto" w:fill="auto"/>
          </w:tcPr>
          <w:p w14:paraId="5B757897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 xml:space="preserve">     0</w:t>
            </w:r>
          </w:p>
        </w:tc>
      </w:tr>
      <w:tr w:rsidR="00437721" w:rsidRPr="00D56FD2" w14:paraId="66E778BA" w14:textId="77777777" w:rsidTr="00B91FB7">
        <w:trPr>
          <w:cantSplit/>
          <w:trHeight w:val="510"/>
        </w:trPr>
        <w:tc>
          <w:tcPr>
            <w:tcW w:w="1274" w:type="pct"/>
            <w:shd w:val="clear" w:color="auto" w:fill="auto"/>
          </w:tcPr>
          <w:p w14:paraId="4C3F10B2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2.Организация и проведение выставочно-ярмарочных мероприятий, конкурсов профессионального мастерства, мастер-классов, фестивалей и прочих мероприятий. Оказание содействия в участии субъектов МСП в указанных мероприятиях.</w:t>
            </w:r>
          </w:p>
        </w:tc>
        <w:tc>
          <w:tcPr>
            <w:tcW w:w="1239" w:type="pct"/>
            <w:shd w:val="clear" w:color="auto" w:fill="auto"/>
          </w:tcPr>
          <w:p w14:paraId="2A705E39" w14:textId="77777777" w:rsidR="00437721" w:rsidRPr="00D56FD2" w:rsidRDefault="00437721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33DB7737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</w:tcPr>
          <w:p w14:paraId="05794FE7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0" w:type="pct"/>
          </w:tcPr>
          <w:p w14:paraId="19FAF902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14:paraId="4C2F7C05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54B5B1CB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59729AC0" w14:textId="77777777" w:rsidR="00437721" w:rsidRPr="00D56FD2" w:rsidRDefault="00BA5AD7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14:paraId="1CA7A812" w14:textId="77777777" w:rsidR="00437721" w:rsidRPr="00D56FD2" w:rsidRDefault="00BA5AD7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7721" w:rsidRPr="00D56FD2" w14:paraId="0BC3F24D" w14:textId="77777777" w:rsidTr="00B91FB7">
        <w:trPr>
          <w:cantSplit/>
          <w:trHeight w:val="510"/>
        </w:trPr>
        <w:tc>
          <w:tcPr>
            <w:tcW w:w="1274" w:type="pct"/>
            <w:shd w:val="clear" w:color="auto" w:fill="auto"/>
          </w:tcPr>
          <w:p w14:paraId="590F6EA1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3.Оказание содействия некоммерческим организациям, выражающим интересы субъектов малого и среднего предпринимательства</w:t>
            </w:r>
          </w:p>
        </w:tc>
        <w:tc>
          <w:tcPr>
            <w:tcW w:w="1239" w:type="pct"/>
            <w:shd w:val="clear" w:color="auto" w:fill="auto"/>
          </w:tcPr>
          <w:p w14:paraId="40140861" w14:textId="77777777" w:rsidR="00437721" w:rsidRPr="00D56FD2" w:rsidRDefault="00437721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5B924EAC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367" w:type="pct"/>
            <w:shd w:val="clear" w:color="auto" w:fill="auto"/>
            <w:noWrap/>
          </w:tcPr>
          <w:p w14:paraId="16E109BC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320" w:type="pct"/>
          </w:tcPr>
          <w:p w14:paraId="523F1E54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371" w:type="pct"/>
          </w:tcPr>
          <w:p w14:paraId="5A7B5CB9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367" w:type="pct"/>
          </w:tcPr>
          <w:p w14:paraId="49A107BD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30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FD2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367" w:type="pct"/>
          </w:tcPr>
          <w:p w14:paraId="41B2B208" w14:textId="77777777" w:rsidR="00437721" w:rsidRPr="00D56FD2" w:rsidRDefault="00BA5AD7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 xml:space="preserve"> 30 000</w:t>
            </w:r>
          </w:p>
        </w:tc>
        <w:tc>
          <w:tcPr>
            <w:tcW w:w="328" w:type="pct"/>
          </w:tcPr>
          <w:p w14:paraId="7F64A49C" w14:textId="77777777" w:rsidR="00437721" w:rsidRPr="00D56FD2" w:rsidRDefault="00BA5AD7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180 000</w:t>
            </w:r>
          </w:p>
          <w:p w14:paraId="530BEE5B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D94" w:rsidRPr="00D56FD2" w14:paraId="75A4C3EC" w14:textId="77777777" w:rsidTr="00B91FB7">
        <w:trPr>
          <w:cantSplit/>
          <w:trHeight w:val="510"/>
        </w:trPr>
        <w:tc>
          <w:tcPr>
            <w:tcW w:w="1274" w:type="pct"/>
            <w:shd w:val="clear" w:color="auto" w:fill="auto"/>
          </w:tcPr>
          <w:p w14:paraId="77333442" w14:textId="77777777" w:rsidR="00B46D94" w:rsidRPr="00D56FD2" w:rsidRDefault="00B46D94" w:rsidP="00B46D94">
            <w:pPr>
              <w:tabs>
                <w:tab w:val="left" w:pos="3255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lastRenderedPageBreak/>
              <w:t>4. П</w:t>
            </w:r>
            <w:r w:rsidRPr="00D56F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оддержка юридических лиц и индивидуальных предпринимателей с целью возмещения ими затрат по оказанию услуг бани в общих отделениях бань в Слюдянском муниципальном образовании.</w:t>
            </w:r>
          </w:p>
          <w:p w14:paraId="0268C257" w14:textId="77777777" w:rsidR="00B46D94" w:rsidRPr="00D56FD2" w:rsidRDefault="00B46D94" w:rsidP="00B46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14:paraId="07F4288D" w14:textId="77777777" w:rsidR="00B46D94" w:rsidRPr="00D56FD2" w:rsidRDefault="00B46D94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3CC44B65" w14:textId="77777777" w:rsidR="00B46D94" w:rsidRPr="00D56FD2" w:rsidRDefault="00B46D94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</w:tcPr>
          <w:p w14:paraId="518D2591" w14:textId="77777777" w:rsidR="00B46D94" w:rsidRPr="00D56FD2" w:rsidRDefault="00B46D94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320" w:type="pct"/>
          </w:tcPr>
          <w:p w14:paraId="2EE70BF6" w14:textId="77777777" w:rsidR="00B46D94" w:rsidRPr="00D56FD2" w:rsidRDefault="00B46D94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14:paraId="70C29F80" w14:textId="77777777" w:rsidR="00B46D94" w:rsidRPr="00D56FD2" w:rsidRDefault="00B46D94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756DE81C" w14:textId="77777777" w:rsidR="00B46D94" w:rsidRPr="00D56FD2" w:rsidRDefault="00B46D94" w:rsidP="00B46D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146E68B2" w14:textId="77777777" w:rsidR="00B46D94" w:rsidRPr="00D56FD2" w:rsidRDefault="00B46D94" w:rsidP="00B46D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14:paraId="6AB32524" w14:textId="77777777" w:rsidR="00B46D94" w:rsidRPr="00D56FD2" w:rsidRDefault="0018349D" w:rsidP="00B46D9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FD2">
              <w:rPr>
                <w:rFonts w:ascii="Arial" w:hAnsi="Arial" w:cs="Arial"/>
                <w:sz w:val="22"/>
                <w:szCs w:val="22"/>
                <w:lang w:val="en-US"/>
              </w:rPr>
              <w:t>200 000</w:t>
            </w:r>
          </w:p>
        </w:tc>
      </w:tr>
      <w:tr w:rsidR="00437721" w:rsidRPr="00D56FD2" w14:paraId="5EEA8DDD" w14:textId="77777777" w:rsidTr="00B91FB7">
        <w:trPr>
          <w:cantSplit/>
          <w:trHeight w:val="510"/>
        </w:trPr>
        <w:tc>
          <w:tcPr>
            <w:tcW w:w="1274" w:type="pct"/>
            <w:shd w:val="clear" w:color="auto" w:fill="auto"/>
          </w:tcPr>
          <w:p w14:paraId="4CFD1983" w14:textId="77777777" w:rsidR="00437721" w:rsidRPr="00D56FD2" w:rsidRDefault="00B46D94" w:rsidP="001B0A81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5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 xml:space="preserve">.Проведение конференций, рабочих встреч, семинаров и «круглых столов» 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 xml:space="preserve">в т.ч. 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 xml:space="preserve">с участием Совета по малому и среднему предпринимательству по вопросам малого предпринимательства (включая вопросы налогообложения); участие в межрегиональных, областных и международных совещаниях, </w:t>
            </w:r>
            <w:r w:rsidR="001B0A81" w:rsidRPr="00D56FD2">
              <w:rPr>
                <w:rFonts w:ascii="Arial" w:hAnsi="Arial" w:cs="Arial"/>
                <w:sz w:val="22"/>
                <w:szCs w:val="22"/>
              </w:rPr>
              <w:t xml:space="preserve">выставках, 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 xml:space="preserve">семинарах, </w:t>
            </w:r>
            <w:r w:rsidR="001B0A81" w:rsidRPr="00D56FD2">
              <w:rPr>
                <w:rFonts w:ascii="Arial" w:hAnsi="Arial" w:cs="Arial"/>
                <w:sz w:val="22"/>
                <w:szCs w:val="22"/>
              </w:rPr>
              <w:t>к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>онференциях, демонстрационных мероприятиях, включая вопросы по развитию туризма.</w:t>
            </w:r>
          </w:p>
        </w:tc>
        <w:tc>
          <w:tcPr>
            <w:tcW w:w="1239" w:type="pct"/>
            <w:shd w:val="clear" w:color="auto" w:fill="auto"/>
          </w:tcPr>
          <w:p w14:paraId="24C89C45" w14:textId="77777777" w:rsidR="00437721" w:rsidRPr="00D56FD2" w:rsidRDefault="00437721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3F1FC933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367" w:type="pct"/>
            <w:shd w:val="clear" w:color="auto" w:fill="auto"/>
            <w:noWrap/>
          </w:tcPr>
          <w:p w14:paraId="417683F7" w14:textId="77777777" w:rsidR="00437721" w:rsidRPr="00D56FD2" w:rsidRDefault="008028EF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0" w:type="pct"/>
          </w:tcPr>
          <w:p w14:paraId="7AB17DC8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371" w:type="pct"/>
          </w:tcPr>
          <w:p w14:paraId="063366CF" w14:textId="77777777" w:rsidR="00437721" w:rsidRPr="00D56FD2" w:rsidRDefault="00BA5AD7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367" w:type="pct"/>
          </w:tcPr>
          <w:p w14:paraId="7CFBBE21" w14:textId="77777777" w:rsidR="00437721" w:rsidRPr="00D56FD2" w:rsidRDefault="00437721" w:rsidP="00BA5AD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</w:t>
            </w:r>
            <w:r w:rsidR="00BA5AD7" w:rsidRPr="00D56FD2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D56FD2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367" w:type="pct"/>
          </w:tcPr>
          <w:p w14:paraId="60B9FB43" w14:textId="77777777" w:rsidR="00437721" w:rsidRPr="00D56FD2" w:rsidRDefault="00BA5AD7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328" w:type="pct"/>
          </w:tcPr>
          <w:p w14:paraId="59E91C2B" w14:textId="77777777" w:rsidR="00437721" w:rsidRPr="00D56FD2" w:rsidRDefault="00BA5AD7" w:rsidP="008028EF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1</w:t>
            </w:r>
            <w:r w:rsidR="008028EF" w:rsidRPr="00D56FD2">
              <w:rPr>
                <w:rFonts w:ascii="Arial" w:hAnsi="Arial" w:cs="Arial"/>
                <w:sz w:val="22"/>
                <w:szCs w:val="22"/>
              </w:rPr>
              <w:t>0</w:t>
            </w:r>
            <w:r w:rsidRPr="00D56FD2">
              <w:rPr>
                <w:rFonts w:ascii="Arial" w:hAnsi="Arial" w:cs="Arial"/>
                <w:sz w:val="22"/>
                <w:szCs w:val="22"/>
              </w:rPr>
              <w:t>0 000</w:t>
            </w:r>
          </w:p>
        </w:tc>
      </w:tr>
      <w:tr w:rsidR="00437721" w:rsidRPr="00D56FD2" w14:paraId="316623D5" w14:textId="77777777" w:rsidTr="00B91FB7">
        <w:trPr>
          <w:cantSplit/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34DE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Оказание консультационной поддержки субъектов малого и среднего предпринимательства Слюдянского муниципального образования</w:t>
            </w:r>
          </w:p>
        </w:tc>
      </w:tr>
      <w:tr w:rsidR="00437721" w:rsidRPr="00D56FD2" w14:paraId="165FED87" w14:textId="77777777" w:rsidTr="00B91FB7">
        <w:trPr>
          <w:cantSplit/>
          <w:trHeight w:val="510"/>
        </w:trPr>
        <w:tc>
          <w:tcPr>
            <w:tcW w:w="1274" w:type="pct"/>
            <w:shd w:val="clear" w:color="auto" w:fill="auto"/>
          </w:tcPr>
          <w:p w14:paraId="36796D88" w14:textId="77777777" w:rsidR="00437721" w:rsidRPr="00D56FD2" w:rsidRDefault="00B46D94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6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>.Совершенствование нормативно-правовой базы, регулирующей предпринимательскую деятельность на территории Слюдянского муниципального образования.</w:t>
            </w:r>
          </w:p>
        </w:tc>
        <w:tc>
          <w:tcPr>
            <w:tcW w:w="1239" w:type="pct"/>
            <w:shd w:val="clear" w:color="auto" w:fill="auto"/>
          </w:tcPr>
          <w:p w14:paraId="6B6BDB5C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поселения.</w:t>
            </w:r>
          </w:p>
          <w:p w14:paraId="23CB5A46" w14:textId="77777777" w:rsidR="00437721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архитектуры и градостроительства администрации Слюдянского городского поселения.</w:t>
            </w:r>
          </w:p>
        </w:tc>
        <w:tc>
          <w:tcPr>
            <w:tcW w:w="367" w:type="pct"/>
            <w:shd w:val="clear" w:color="auto" w:fill="auto"/>
            <w:noWrap/>
          </w:tcPr>
          <w:p w14:paraId="4B530107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</w:tcPr>
          <w:p w14:paraId="4A5B3BF7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0" w:type="pct"/>
          </w:tcPr>
          <w:p w14:paraId="29184514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14:paraId="231EDBA5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71DD1870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49FF762D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14:paraId="68656EFE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7721" w:rsidRPr="00D56FD2" w14:paraId="0899FE1E" w14:textId="77777777" w:rsidTr="00B91FB7">
        <w:trPr>
          <w:cantSplit/>
          <w:trHeight w:val="510"/>
        </w:trPr>
        <w:tc>
          <w:tcPr>
            <w:tcW w:w="1274" w:type="pct"/>
            <w:shd w:val="clear" w:color="auto" w:fill="auto"/>
          </w:tcPr>
          <w:p w14:paraId="7928130E" w14:textId="77777777" w:rsidR="00437721" w:rsidRPr="00D56FD2" w:rsidRDefault="00B46D94" w:rsidP="00480D50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 xml:space="preserve">.Осуществление и развитие консультационной поддержки </w:t>
            </w:r>
            <w:r w:rsidR="007B370C" w:rsidRPr="00D56FD2">
              <w:rPr>
                <w:rFonts w:ascii="Arial" w:hAnsi="Arial" w:cs="Arial"/>
                <w:sz w:val="22"/>
                <w:szCs w:val="22"/>
              </w:rPr>
              <w:t>субъектов малого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 xml:space="preserve"> и среднего предпринимательства, в том числе через горячие линии; предоставление пакетов нормативных </w:t>
            </w:r>
            <w:r w:rsidR="007B370C" w:rsidRPr="00D56FD2">
              <w:rPr>
                <w:rFonts w:ascii="Arial" w:hAnsi="Arial" w:cs="Arial"/>
                <w:sz w:val="22"/>
                <w:szCs w:val="22"/>
              </w:rPr>
              <w:t>документов, регулирующих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 xml:space="preserve"> деятельность малого бизнеса, оказание   консультативной помощи в составлении бизнес-планов, </w:t>
            </w:r>
            <w:r w:rsidR="007B370C" w:rsidRPr="00D56FD2">
              <w:rPr>
                <w:rFonts w:ascii="Arial" w:hAnsi="Arial" w:cs="Arial"/>
                <w:sz w:val="22"/>
                <w:szCs w:val="22"/>
              </w:rPr>
              <w:t>содействие продвижению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 xml:space="preserve"> продукции и услуг субъектов малого </w:t>
            </w:r>
            <w:r w:rsidR="000F4EA5" w:rsidRPr="00D56FD2">
              <w:rPr>
                <w:rFonts w:ascii="Arial" w:hAnsi="Arial" w:cs="Arial"/>
                <w:sz w:val="22"/>
                <w:szCs w:val="22"/>
              </w:rPr>
              <w:t xml:space="preserve">предпринимательства. </w:t>
            </w:r>
          </w:p>
        </w:tc>
        <w:tc>
          <w:tcPr>
            <w:tcW w:w="1239" w:type="pct"/>
            <w:shd w:val="clear" w:color="auto" w:fill="auto"/>
          </w:tcPr>
          <w:p w14:paraId="116FF713" w14:textId="77777777" w:rsidR="00FF3852" w:rsidRPr="00D56FD2" w:rsidRDefault="00FF3852" w:rsidP="00FF3852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поселения.</w:t>
            </w:r>
          </w:p>
          <w:p w14:paraId="0F665877" w14:textId="77777777" w:rsidR="00437721" w:rsidRPr="00D56FD2" w:rsidRDefault="00FF3852" w:rsidP="00FF3852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имущества и земельных отношений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645C886C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</w:tcPr>
          <w:p w14:paraId="4CEA841B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0" w:type="pct"/>
          </w:tcPr>
          <w:p w14:paraId="5BDAD6B9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14:paraId="756C6C04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5B78DC79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46AEF416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14:paraId="40D6B992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7721" w:rsidRPr="00D56FD2" w14:paraId="79A22D27" w14:textId="77777777" w:rsidTr="00B91FB7">
        <w:trPr>
          <w:cantSplit/>
          <w:trHeight w:val="510"/>
        </w:trPr>
        <w:tc>
          <w:tcPr>
            <w:tcW w:w="1274" w:type="pct"/>
            <w:shd w:val="clear" w:color="auto" w:fill="auto"/>
          </w:tcPr>
          <w:p w14:paraId="16B683D7" w14:textId="77777777" w:rsidR="00437721" w:rsidRPr="00D56FD2" w:rsidRDefault="00B46D94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>Обновление мобильного стенда поддержки малого и среднего предпринимательства</w:t>
            </w:r>
          </w:p>
        </w:tc>
        <w:tc>
          <w:tcPr>
            <w:tcW w:w="1239" w:type="pct"/>
            <w:shd w:val="clear" w:color="auto" w:fill="auto"/>
          </w:tcPr>
          <w:p w14:paraId="72EC98C2" w14:textId="77777777" w:rsidR="00FF3852" w:rsidRPr="00D56FD2" w:rsidRDefault="00FF3852" w:rsidP="00FF3852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социально-экономического развития КЭФ администрации Слюдянского городского поселения.</w:t>
            </w:r>
          </w:p>
          <w:p w14:paraId="79AD3984" w14:textId="77777777" w:rsidR="00437721" w:rsidRPr="00D56FD2" w:rsidRDefault="00FF3852" w:rsidP="00FF3852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имущества и земельных отношений администрации Слюдянского городского поселения</w:t>
            </w:r>
          </w:p>
        </w:tc>
        <w:tc>
          <w:tcPr>
            <w:tcW w:w="367" w:type="pct"/>
            <w:shd w:val="clear" w:color="auto" w:fill="auto"/>
            <w:noWrap/>
          </w:tcPr>
          <w:p w14:paraId="058484A7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</w:tcPr>
          <w:p w14:paraId="47E1AC58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0" w:type="pct"/>
          </w:tcPr>
          <w:p w14:paraId="379D9638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14:paraId="3398AB8D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02FA0576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</w:tcPr>
          <w:p w14:paraId="4CB02D0C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14:paraId="1DBD1382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7721" w:rsidRPr="00D56FD2" w14:paraId="0980F30F" w14:textId="77777777" w:rsidTr="00B91FB7">
        <w:trPr>
          <w:cantSplit/>
          <w:trHeight w:val="510"/>
        </w:trPr>
        <w:tc>
          <w:tcPr>
            <w:tcW w:w="5000" w:type="pct"/>
            <w:gridSpan w:val="9"/>
            <w:shd w:val="clear" w:color="auto" w:fill="auto"/>
          </w:tcPr>
          <w:p w14:paraId="5DAB2395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Совершенствование механизмов имущественной поддержки субъектов малого и среднего предпринимательства муниципального образования.</w:t>
            </w:r>
          </w:p>
        </w:tc>
      </w:tr>
      <w:tr w:rsidR="00437721" w:rsidRPr="00D56FD2" w14:paraId="5C6C8DE7" w14:textId="77777777" w:rsidTr="00B91FB7">
        <w:trPr>
          <w:cantSplit/>
          <w:trHeight w:val="510"/>
        </w:trPr>
        <w:tc>
          <w:tcPr>
            <w:tcW w:w="1274" w:type="pct"/>
            <w:tcBorders>
              <w:bottom w:val="single" w:sz="4" w:space="0" w:color="auto"/>
            </w:tcBorders>
            <w:shd w:val="clear" w:color="auto" w:fill="auto"/>
          </w:tcPr>
          <w:p w14:paraId="32F93774" w14:textId="77777777" w:rsidR="00437721" w:rsidRPr="00D56FD2" w:rsidRDefault="00B46D94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  <w:r w:rsidR="00437721" w:rsidRPr="00D56FD2">
              <w:rPr>
                <w:rFonts w:ascii="Arial" w:hAnsi="Arial" w:cs="Arial"/>
                <w:sz w:val="22"/>
                <w:szCs w:val="22"/>
              </w:rPr>
              <w:t>.Актуализация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района. Публикация данного перечня в средствах массовой информации и размещение его на официальном сайте администрации Слюдянского городского поселения.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14:paraId="1DD12F0A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правового обеспечения администрации Слюдянского городского поселения</w:t>
            </w:r>
          </w:p>
          <w:p w14:paraId="7D065A90" w14:textId="77777777" w:rsidR="00FF3852" w:rsidRPr="00D56FD2" w:rsidRDefault="00FF3852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Отдел имущества и земельных отношений администрации Слюдянского городского поселения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7CD2E89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57F3116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4B8AE173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29F7C50E" w14:textId="77777777" w:rsidR="00437721" w:rsidRPr="00D56FD2" w:rsidRDefault="00437721" w:rsidP="00B91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214F807B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0200B2B9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14:paraId="6FD513FC" w14:textId="77777777" w:rsidR="00437721" w:rsidRPr="00D56FD2" w:rsidRDefault="00437721" w:rsidP="00B91FB7">
            <w:pPr>
              <w:rPr>
                <w:rFonts w:ascii="Arial" w:hAnsi="Arial" w:cs="Arial"/>
                <w:sz w:val="22"/>
                <w:szCs w:val="22"/>
              </w:rPr>
            </w:pPr>
            <w:r w:rsidRPr="00D56F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4B8CC24A" w14:textId="77777777" w:rsidR="00437721" w:rsidRPr="00D56FD2" w:rsidRDefault="00437721" w:rsidP="00437721">
      <w:pPr>
        <w:tabs>
          <w:tab w:val="left" w:pos="10632"/>
        </w:tabs>
        <w:jc w:val="center"/>
        <w:rPr>
          <w:rFonts w:ascii="Arial" w:hAnsi="Arial" w:cs="Arial"/>
          <w:sz w:val="22"/>
          <w:szCs w:val="22"/>
        </w:rPr>
      </w:pPr>
      <w:r w:rsidRPr="00D56FD2">
        <w:rPr>
          <w:rFonts w:ascii="Arial" w:hAnsi="Arial" w:cs="Arial"/>
          <w:sz w:val="22"/>
          <w:szCs w:val="22"/>
        </w:rPr>
        <w:t xml:space="preserve">           </w:t>
      </w:r>
    </w:p>
    <w:p w14:paraId="720675E2" w14:textId="77777777" w:rsidR="00437721" w:rsidRPr="00D56FD2" w:rsidRDefault="008028EF" w:rsidP="00437721">
      <w:pPr>
        <w:rPr>
          <w:rFonts w:ascii="Arial" w:hAnsi="Arial" w:cs="Arial"/>
          <w:sz w:val="22"/>
          <w:szCs w:val="22"/>
        </w:rPr>
      </w:pPr>
      <w:r w:rsidRPr="00D56FD2">
        <w:rPr>
          <w:rFonts w:ascii="Arial" w:hAnsi="Arial" w:cs="Arial"/>
          <w:sz w:val="22"/>
          <w:szCs w:val="22"/>
        </w:rPr>
        <w:t>Начальник</w:t>
      </w:r>
      <w:r w:rsidR="00437721" w:rsidRPr="00D56FD2">
        <w:rPr>
          <w:rFonts w:ascii="Arial" w:hAnsi="Arial" w:cs="Arial"/>
          <w:sz w:val="22"/>
          <w:szCs w:val="22"/>
        </w:rPr>
        <w:t xml:space="preserve"> отдела</w:t>
      </w:r>
    </w:p>
    <w:p w14:paraId="7CE5599B" w14:textId="77777777" w:rsidR="00437721" w:rsidRPr="00D56FD2" w:rsidRDefault="00437721" w:rsidP="00437721">
      <w:pPr>
        <w:rPr>
          <w:rFonts w:ascii="Arial" w:hAnsi="Arial" w:cs="Arial"/>
          <w:sz w:val="22"/>
          <w:szCs w:val="22"/>
        </w:rPr>
      </w:pPr>
      <w:r w:rsidRPr="00D56FD2">
        <w:rPr>
          <w:rFonts w:ascii="Arial" w:hAnsi="Arial" w:cs="Arial"/>
          <w:sz w:val="22"/>
          <w:szCs w:val="22"/>
        </w:rPr>
        <w:t>социально- экономического развития</w:t>
      </w:r>
    </w:p>
    <w:p w14:paraId="05AB8EEA" w14:textId="77777777" w:rsidR="00437721" w:rsidRPr="00D56FD2" w:rsidRDefault="00BA5AD7" w:rsidP="00437721">
      <w:pPr>
        <w:rPr>
          <w:rFonts w:ascii="Arial" w:hAnsi="Arial" w:cs="Arial"/>
          <w:sz w:val="22"/>
          <w:szCs w:val="22"/>
        </w:rPr>
      </w:pPr>
      <w:r w:rsidRPr="00D56FD2">
        <w:rPr>
          <w:rFonts w:ascii="Arial" w:hAnsi="Arial" w:cs="Arial"/>
          <w:sz w:val="22"/>
          <w:szCs w:val="22"/>
        </w:rPr>
        <w:t>К</w:t>
      </w:r>
      <w:r w:rsidR="00437721" w:rsidRPr="00D56FD2">
        <w:rPr>
          <w:rFonts w:ascii="Arial" w:hAnsi="Arial" w:cs="Arial"/>
          <w:sz w:val="22"/>
          <w:szCs w:val="22"/>
        </w:rPr>
        <w:t>омитета по экономике и финансам</w:t>
      </w:r>
    </w:p>
    <w:p w14:paraId="21966760" w14:textId="77777777" w:rsidR="00437721" w:rsidRPr="00D56FD2" w:rsidRDefault="00437721" w:rsidP="00437721">
      <w:pPr>
        <w:rPr>
          <w:rFonts w:ascii="Arial" w:hAnsi="Arial" w:cs="Arial"/>
          <w:sz w:val="22"/>
          <w:szCs w:val="22"/>
        </w:rPr>
      </w:pPr>
      <w:r w:rsidRPr="00D56FD2">
        <w:rPr>
          <w:rFonts w:ascii="Arial" w:hAnsi="Arial" w:cs="Arial"/>
          <w:sz w:val="22"/>
          <w:szCs w:val="22"/>
        </w:rPr>
        <w:t xml:space="preserve">администрации Слюдянского муниципального </w:t>
      </w:r>
    </w:p>
    <w:p w14:paraId="59C23C05" w14:textId="77777777" w:rsidR="00D56FD2" w:rsidRDefault="00437721" w:rsidP="00437721">
      <w:pPr>
        <w:tabs>
          <w:tab w:val="left" w:pos="7140"/>
        </w:tabs>
        <w:rPr>
          <w:rFonts w:ascii="Arial" w:hAnsi="Arial" w:cs="Arial"/>
          <w:sz w:val="22"/>
          <w:szCs w:val="22"/>
        </w:rPr>
      </w:pPr>
      <w:r w:rsidRPr="00D56FD2">
        <w:rPr>
          <w:rFonts w:ascii="Arial" w:hAnsi="Arial" w:cs="Arial"/>
          <w:sz w:val="22"/>
          <w:szCs w:val="22"/>
        </w:rPr>
        <w:t>образования</w:t>
      </w:r>
    </w:p>
    <w:p w14:paraId="2208827A" w14:textId="6C8231ED" w:rsidR="00437721" w:rsidRPr="00D56FD2" w:rsidRDefault="00437721" w:rsidP="00437721">
      <w:pPr>
        <w:tabs>
          <w:tab w:val="left" w:pos="7140"/>
        </w:tabs>
        <w:rPr>
          <w:rFonts w:ascii="Arial" w:hAnsi="Arial" w:cs="Arial"/>
          <w:sz w:val="22"/>
          <w:szCs w:val="22"/>
        </w:rPr>
      </w:pPr>
      <w:r w:rsidRPr="00D56FD2">
        <w:rPr>
          <w:rFonts w:ascii="Arial" w:hAnsi="Arial" w:cs="Arial"/>
          <w:sz w:val="22"/>
          <w:szCs w:val="22"/>
        </w:rPr>
        <w:t>Е.В. Криволапова</w:t>
      </w:r>
    </w:p>
    <w:p w14:paraId="3B82496E" w14:textId="77777777" w:rsidR="00437721" w:rsidRDefault="00437721" w:rsidP="00437721">
      <w:pPr>
        <w:tabs>
          <w:tab w:val="left" w:pos="7140"/>
        </w:tabs>
      </w:pPr>
    </w:p>
    <w:p w14:paraId="1047C2E7" w14:textId="77777777" w:rsidR="00437721" w:rsidRDefault="00437721" w:rsidP="00437721">
      <w:pPr>
        <w:tabs>
          <w:tab w:val="left" w:pos="7140"/>
        </w:tabs>
      </w:pPr>
    </w:p>
    <w:p w14:paraId="2C0CC567" w14:textId="77777777" w:rsidR="00437721" w:rsidRDefault="00437721" w:rsidP="00437721">
      <w:pPr>
        <w:tabs>
          <w:tab w:val="left" w:pos="7140"/>
        </w:tabs>
      </w:pPr>
    </w:p>
    <w:p w14:paraId="00FDBDB7" w14:textId="77777777" w:rsidR="00437721" w:rsidRDefault="00437721" w:rsidP="00B172F1">
      <w:pPr>
        <w:pStyle w:val="ConsPlusNormal"/>
        <w:ind w:left="567" w:firstLine="0"/>
        <w:jc w:val="both"/>
      </w:pPr>
    </w:p>
    <w:sectPr w:rsidR="00437721" w:rsidSect="00FF3852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DA51D" w14:textId="77777777" w:rsidR="00D56FD2" w:rsidRDefault="00D56FD2" w:rsidP="00D56FD2">
      <w:r>
        <w:separator/>
      </w:r>
    </w:p>
  </w:endnote>
  <w:endnote w:type="continuationSeparator" w:id="0">
    <w:p w14:paraId="176612A7" w14:textId="77777777" w:rsidR="00D56FD2" w:rsidRDefault="00D56FD2" w:rsidP="00D5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109A" w14:textId="77777777" w:rsidR="00D56FD2" w:rsidRDefault="00D56FD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711611"/>
      <w:docPartObj>
        <w:docPartGallery w:val="Page Numbers (Bottom of Page)"/>
        <w:docPartUnique/>
      </w:docPartObj>
    </w:sdtPr>
    <w:sdtContent>
      <w:p w14:paraId="58008C86" w14:textId="4D044430" w:rsidR="00D56FD2" w:rsidRDefault="00D56F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7C1C47" w14:textId="77777777" w:rsidR="00D56FD2" w:rsidRDefault="00D56FD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CAA5E" w14:textId="77777777" w:rsidR="00D56FD2" w:rsidRDefault="00D56F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048A4" w14:textId="77777777" w:rsidR="00D56FD2" w:rsidRDefault="00D56FD2" w:rsidP="00D56FD2">
      <w:r>
        <w:separator/>
      </w:r>
    </w:p>
  </w:footnote>
  <w:footnote w:type="continuationSeparator" w:id="0">
    <w:p w14:paraId="53740805" w14:textId="77777777" w:rsidR="00D56FD2" w:rsidRDefault="00D56FD2" w:rsidP="00D5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481E" w14:textId="77777777" w:rsidR="00D56FD2" w:rsidRDefault="00D56F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C89B" w14:textId="77777777" w:rsidR="00D56FD2" w:rsidRDefault="00D56F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87436" w14:textId="77777777" w:rsidR="00D56FD2" w:rsidRDefault="00D56F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C7325"/>
    <w:multiLevelType w:val="hybridMultilevel"/>
    <w:tmpl w:val="322C43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A74"/>
    <w:multiLevelType w:val="hybridMultilevel"/>
    <w:tmpl w:val="20CC95A2"/>
    <w:lvl w:ilvl="0" w:tplc="5D04B49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CE00D7"/>
    <w:multiLevelType w:val="multilevel"/>
    <w:tmpl w:val="A5D69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5EB2F51"/>
    <w:multiLevelType w:val="multilevel"/>
    <w:tmpl w:val="9612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E30C35"/>
    <w:multiLevelType w:val="multilevel"/>
    <w:tmpl w:val="F028B1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80"/>
    <w:rsid w:val="00005B80"/>
    <w:rsid w:val="000F4EA5"/>
    <w:rsid w:val="00111215"/>
    <w:rsid w:val="0018349D"/>
    <w:rsid w:val="001B0A81"/>
    <w:rsid w:val="00397FFA"/>
    <w:rsid w:val="00437721"/>
    <w:rsid w:val="0047563C"/>
    <w:rsid w:val="00480D50"/>
    <w:rsid w:val="00537152"/>
    <w:rsid w:val="00537F9A"/>
    <w:rsid w:val="006136C1"/>
    <w:rsid w:val="0064175E"/>
    <w:rsid w:val="007B370C"/>
    <w:rsid w:val="007D169E"/>
    <w:rsid w:val="008028EF"/>
    <w:rsid w:val="00806C77"/>
    <w:rsid w:val="00820C59"/>
    <w:rsid w:val="0086252D"/>
    <w:rsid w:val="00A624BD"/>
    <w:rsid w:val="00B172F1"/>
    <w:rsid w:val="00B46D94"/>
    <w:rsid w:val="00BA5AD7"/>
    <w:rsid w:val="00D56FD2"/>
    <w:rsid w:val="00DF04B2"/>
    <w:rsid w:val="00F9413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C124"/>
  <w15:chartTrackingRefBased/>
  <w15:docId w15:val="{1A8E07C0-7282-4340-A14B-4F3FEC20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2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72F1"/>
    <w:pPr>
      <w:ind w:left="720"/>
      <w:contextualSpacing/>
    </w:pPr>
  </w:style>
  <w:style w:type="paragraph" w:customStyle="1" w:styleId="ConsPlusNonformat">
    <w:name w:val="ConsPlusNonformat"/>
    <w:uiPriority w:val="99"/>
    <w:rsid w:val="00B17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D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D5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56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6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6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6F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7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Криволапова</dc:creator>
  <cp:keywords/>
  <dc:description/>
  <cp:lastModifiedBy>Юлия Юрьевна Галыгина</cp:lastModifiedBy>
  <cp:revision>22</cp:revision>
  <cp:lastPrinted>2020-10-29T01:12:00Z</cp:lastPrinted>
  <dcterms:created xsi:type="dcterms:W3CDTF">2019-10-25T07:18:00Z</dcterms:created>
  <dcterms:modified xsi:type="dcterms:W3CDTF">2020-11-02T05:00:00Z</dcterms:modified>
</cp:coreProperties>
</file>