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EF" w:rsidRPr="00564F2C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26.04.2018</w:t>
      </w:r>
      <w:r w:rsidRPr="00564F2C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№24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6811EF" w:rsidRPr="00564F2C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11EF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11EF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6811EF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6811EF" w:rsidRPr="00564F2C" w:rsidRDefault="006811EF" w:rsidP="006811E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11EF" w:rsidRPr="00564F2C" w:rsidRDefault="006811EF" w:rsidP="006811EF">
      <w:pPr>
        <w:suppressAutoHyphens/>
        <w:jc w:val="both"/>
        <w:rPr>
          <w:rFonts w:ascii="Arial" w:hAnsi="Arial" w:cs="Arial"/>
        </w:rPr>
      </w:pPr>
    </w:p>
    <w:p w:rsidR="006811EF" w:rsidRDefault="006811EF" w:rsidP="006811EF">
      <w:pPr>
        <w:jc w:val="center"/>
        <w:rPr>
          <w:rFonts w:ascii="Arial" w:hAnsi="Arial" w:cs="Arial"/>
          <w:b/>
          <w:sz w:val="32"/>
        </w:rPr>
      </w:pPr>
      <w:r w:rsidRPr="006811EF">
        <w:rPr>
          <w:rFonts w:ascii="Arial" w:hAnsi="Arial" w:cs="Arial"/>
          <w:b/>
          <w:sz w:val="32"/>
        </w:rPr>
        <w:t xml:space="preserve">О </w:t>
      </w:r>
      <w:r>
        <w:rPr>
          <w:rFonts w:ascii="Arial" w:hAnsi="Arial" w:cs="Arial"/>
          <w:b/>
          <w:sz w:val="32"/>
        </w:rPr>
        <w:t xml:space="preserve">ВНЕСЕНИИ ИЗМЕНЕНИЙ И ДОПОЛНЕНИЙ В РЕШЕНИЕ ДУМЫ СЛЮДЯНСКОГО МУНИЦИПАЛЬНОГО ОБРАЗОВАНИЯ ОТ 29 АВГУСТА 2016 ГОДА №54 </w:t>
      </w:r>
      <w:r>
        <w:rPr>
          <w:rFonts w:ascii="Arial" w:hAnsi="Arial" w:cs="Arial"/>
          <w:b/>
          <w:sz w:val="32"/>
          <w:lang w:val="en-US"/>
        </w:rPr>
        <w:t>III</w:t>
      </w:r>
      <w:r>
        <w:rPr>
          <w:rFonts w:ascii="Arial" w:hAnsi="Arial" w:cs="Arial"/>
          <w:b/>
          <w:sz w:val="32"/>
        </w:rPr>
        <w:t>-ГД «О ПРЕДОСТАВЛЕНИИ СВЕДЕНИЙ О ДОХОДАХ, РАСХОДАХ, ОБ ИМУЩЕСТВЕ И ОБЯЗАТЕЛЬСТВАХ ИМУЩЕСТВЕННОГО ХАРАКТЕРА»</w:t>
      </w:r>
    </w:p>
    <w:p w:rsidR="006811EF" w:rsidRPr="005435DA" w:rsidRDefault="006811EF" w:rsidP="006811EF">
      <w:pPr>
        <w:jc w:val="center"/>
        <w:rPr>
          <w:rFonts w:ascii="Arial" w:hAnsi="Arial" w:cs="Arial"/>
        </w:rPr>
      </w:pPr>
    </w:p>
    <w:p w:rsidR="006811EF" w:rsidRPr="00B65A06" w:rsidRDefault="006811EF" w:rsidP="006811EF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В целях приведения в соответствии с действующим законодательством Российской Федерации и Иркутской области и на основании статей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№RU 385181042018001,</w:t>
      </w:r>
      <w:r>
        <w:rPr>
          <w:rFonts w:ascii="Arial" w:hAnsi="Arial" w:cs="Arial"/>
        </w:rPr>
        <w:t xml:space="preserve"> Дума Слюдянского муниципального образования</w:t>
      </w:r>
    </w:p>
    <w:p w:rsidR="006811EF" w:rsidRPr="00B65A06" w:rsidRDefault="006811EF" w:rsidP="006811EF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6811EF" w:rsidRPr="00E224CE" w:rsidRDefault="006811EF" w:rsidP="006811E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24CE">
        <w:rPr>
          <w:rFonts w:ascii="Arial" w:hAnsi="Arial" w:cs="Arial"/>
          <w:b/>
          <w:sz w:val="30"/>
          <w:szCs w:val="30"/>
        </w:rPr>
        <w:t>РЕШИЛА:</w:t>
      </w:r>
    </w:p>
    <w:p w:rsidR="006811EF" w:rsidRPr="00B65A06" w:rsidRDefault="006811EF" w:rsidP="006811EF">
      <w:pPr>
        <w:ind w:firstLine="709"/>
        <w:jc w:val="both"/>
        <w:rPr>
          <w:rFonts w:ascii="Arial" w:hAnsi="Arial" w:cs="Arial"/>
        </w:rPr>
      </w:pPr>
    </w:p>
    <w:p w:rsidR="00786836" w:rsidRPr="006811EF" w:rsidRDefault="00786836" w:rsidP="006524AE">
      <w:pPr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 xml:space="preserve">1. Внести следующие изменения в решение Думы Слюдянского муниципального образования </w:t>
      </w:r>
      <w:r w:rsidR="00D13708" w:rsidRPr="006811EF">
        <w:rPr>
          <w:rFonts w:ascii="Arial" w:hAnsi="Arial" w:cs="Arial"/>
        </w:rPr>
        <w:t xml:space="preserve">от 29 августа </w:t>
      </w:r>
      <w:r w:rsidRPr="006811EF">
        <w:rPr>
          <w:rFonts w:ascii="Arial" w:hAnsi="Arial" w:cs="Arial"/>
        </w:rPr>
        <w:t>2016</w:t>
      </w:r>
      <w:r w:rsidR="00D13708" w:rsidRPr="006811EF">
        <w:rPr>
          <w:rFonts w:ascii="Arial" w:hAnsi="Arial" w:cs="Arial"/>
        </w:rPr>
        <w:t xml:space="preserve"> года</w:t>
      </w:r>
      <w:r w:rsidRPr="006811EF">
        <w:rPr>
          <w:rFonts w:ascii="Arial" w:hAnsi="Arial" w:cs="Arial"/>
        </w:rPr>
        <w:t xml:space="preserve"> №</w:t>
      </w:r>
      <w:r w:rsidR="00D13708" w:rsidRPr="006811EF">
        <w:rPr>
          <w:rFonts w:ascii="Arial" w:hAnsi="Arial" w:cs="Arial"/>
        </w:rPr>
        <w:t>54</w:t>
      </w:r>
      <w:r w:rsidRPr="006811EF">
        <w:rPr>
          <w:rFonts w:ascii="Arial" w:hAnsi="Arial" w:cs="Arial"/>
          <w:lang w:val="en-US"/>
        </w:rPr>
        <w:t>III</w:t>
      </w:r>
      <w:r w:rsidRPr="006811EF">
        <w:rPr>
          <w:rFonts w:ascii="Arial" w:hAnsi="Arial" w:cs="Arial"/>
        </w:rPr>
        <w:t>-ГД «О предоставлении сведений о доходах, расходах, об имуществе и обязательствах имущественного характера»:</w:t>
      </w:r>
    </w:p>
    <w:p w:rsidR="00786836" w:rsidRPr="006811EF" w:rsidRDefault="00786836" w:rsidP="006524AE">
      <w:pPr>
        <w:ind w:firstLine="709"/>
        <w:rPr>
          <w:rFonts w:ascii="Arial" w:hAnsi="Arial" w:cs="Arial"/>
        </w:rPr>
      </w:pPr>
      <w:r w:rsidRPr="006811EF">
        <w:rPr>
          <w:rFonts w:ascii="Arial" w:hAnsi="Arial" w:cs="Arial"/>
        </w:rPr>
        <w:t>1.1. Пункт 1 отменить.</w:t>
      </w:r>
    </w:p>
    <w:p w:rsidR="00786836" w:rsidRPr="006811EF" w:rsidRDefault="00786836" w:rsidP="006524AE">
      <w:pPr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2. В Порядке размещения сведений о доходах, расходах, об имуществе и обязательствах имущественного характера депутатов Думы Слюдянского муниципального образования и членов их семей на официальном сайте администрации Слюдянского городского поселения в информационно-телекоммуникационной сети «Интернет» и представления этих сведений средствам массовой информации для опубликования (далее порядок):</w:t>
      </w:r>
    </w:p>
    <w:p w:rsidR="00786836" w:rsidRPr="006811EF" w:rsidRDefault="00786836" w:rsidP="006524AE">
      <w:pPr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2.1. Пункт 1 после слов «устанавливаются обязанности» дополнить словами «администрации Слюдянского городского поселения»;</w:t>
      </w:r>
    </w:p>
    <w:p w:rsidR="00786836" w:rsidRPr="006811EF" w:rsidRDefault="00786836" w:rsidP="006524AE">
      <w:pPr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2.2. Подпункт «г» пункта 2 изложить в следующей редакции:</w:t>
      </w:r>
    </w:p>
    <w:p w:rsidR="00786836" w:rsidRPr="006811EF" w:rsidRDefault="00786836" w:rsidP="00652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и его супруги (супруга) за три последних года, предшествующих отчетному периоду»;</w:t>
      </w:r>
    </w:p>
    <w:p w:rsidR="00786836" w:rsidRPr="006811EF" w:rsidRDefault="00786836" w:rsidP="00652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2.3. Пункт 4 изложить в следующей редакции:</w:t>
      </w:r>
    </w:p>
    <w:p w:rsidR="00786836" w:rsidRPr="006811EF" w:rsidRDefault="00786836" w:rsidP="00652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 xml:space="preserve">«4 Сведения о доходах, расходах, об имуществе и обязательствах имущественного характера, указанные в </w:t>
      </w:r>
      <w:hyperlink r:id="rId7" w:history="1">
        <w:r w:rsidRPr="006811EF">
          <w:rPr>
            <w:rFonts w:ascii="Arial" w:hAnsi="Arial" w:cs="Arial"/>
          </w:rPr>
          <w:t>пункте 2</w:t>
        </w:r>
      </w:hyperlink>
      <w:r w:rsidRPr="006811EF">
        <w:rPr>
          <w:rFonts w:ascii="Arial" w:hAnsi="Arial" w:cs="Arial"/>
        </w:rPr>
        <w:t xml:space="preserve"> настоящего порядка, за весь </w:t>
      </w:r>
      <w:r w:rsidRPr="006811EF">
        <w:rPr>
          <w:rFonts w:ascii="Arial" w:hAnsi="Arial" w:cs="Arial"/>
        </w:rPr>
        <w:lastRenderedPageBreak/>
        <w:t>период замещения депутатом Думы муниципальной должности, находятся на официальном сайте администрации Слюдянского городского поселения, и ежегодно обновляются в течение 14 рабочих дней со дня истечения срока, установленного для их подачи.»</w:t>
      </w:r>
    </w:p>
    <w:p w:rsidR="00786836" w:rsidRPr="006811EF" w:rsidRDefault="00786836" w:rsidP="006524AE">
      <w:pPr>
        <w:tabs>
          <w:tab w:val="left" w:pos="180"/>
          <w:tab w:val="left" w:pos="360"/>
        </w:tabs>
        <w:ind w:firstLine="709"/>
        <w:jc w:val="both"/>
        <w:rPr>
          <w:rFonts w:ascii="Arial" w:hAnsi="Arial" w:cs="Arial"/>
        </w:rPr>
      </w:pPr>
      <w:r w:rsidRPr="006811EF">
        <w:rPr>
          <w:rFonts w:ascii="Arial" w:hAnsi="Arial" w:cs="Arial"/>
        </w:rPr>
        <w:t>3. Опубликовать настоящее решение в газете «Байк</w:t>
      </w:r>
      <w:r w:rsidR="009C18FC" w:rsidRPr="006811EF">
        <w:rPr>
          <w:rFonts w:ascii="Arial" w:hAnsi="Arial" w:cs="Arial"/>
        </w:rPr>
        <w:t>а</w:t>
      </w:r>
      <w:r w:rsidRPr="006811EF">
        <w:rPr>
          <w:rFonts w:ascii="Arial" w:hAnsi="Arial" w:cs="Arial"/>
        </w:rPr>
        <w:t>л-новости» или в приложении к данному периодическому изданию и разместить на официальном сайте.</w:t>
      </w:r>
    </w:p>
    <w:p w:rsidR="006811EF" w:rsidRDefault="006811EF" w:rsidP="006811E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6811EF" w:rsidRPr="00B65A06" w:rsidRDefault="006811EF" w:rsidP="006811E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6811EF" w:rsidRDefault="006811EF" w:rsidP="006811EF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811EF" w:rsidRPr="005435DA" w:rsidRDefault="006811EF" w:rsidP="00681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811EF" w:rsidRDefault="006811EF" w:rsidP="006811EF">
      <w:pPr>
        <w:jc w:val="both"/>
        <w:rPr>
          <w:rFonts w:ascii="Arial" w:hAnsi="Arial" w:cs="Arial"/>
        </w:rPr>
      </w:pPr>
    </w:p>
    <w:p w:rsidR="006811EF" w:rsidRDefault="006811EF" w:rsidP="006811EF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811EF" w:rsidRDefault="006811EF" w:rsidP="00681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811EF" w:rsidRDefault="006811EF" w:rsidP="006811EF">
      <w:pPr>
        <w:jc w:val="both"/>
        <w:rPr>
          <w:rFonts w:ascii="Arial" w:hAnsi="Arial" w:cs="Arial"/>
        </w:rPr>
      </w:pPr>
    </w:p>
    <w:p w:rsidR="00AF658A" w:rsidRDefault="00AF658A" w:rsidP="006811EF">
      <w:pPr>
        <w:jc w:val="both"/>
      </w:pPr>
    </w:p>
    <w:sectPr w:rsidR="00AF6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0B" w:rsidRDefault="00FC680B" w:rsidP="00FC680B">
      <w:r>
        <w:separator/>
      </w:r>
    </w:p>
  </w:endnote>
  <w:endnote w:type="continuationSeparator" w:id="0">
    <w:p w:rsidR="00FC680B" w:rsidRDefault="00FC680B" w:rsidP="00FC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942948"/>
      <w:docPartObj>
        <w:docPartGallery w:val="Page Numbers (Bottom of Page)"/>
        <w:docPartUnique/>
      </w:docPartObj>
    </w:sdtPr>
    <w:sdtContent>
      <w:p w:rsidR="00FC680B" w:rsidRDefault="00FC6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680B" w:rsidRDefault="00FC6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0B" w:rsidRDefault="00FC680B" w:rsidP="00FC680B">
      <w:r>
        <w:separator/>
      </w:r>
    </w:p>
  </w:footnote>
  <w:footnote w:type="continuationSeparator" w:id="0">
    <w:p w:rsidR="00FC680B" w:rsidRDefault="00FC680B" w:rsidP="00FC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D"/>
    <w:rsid w:val="0053294C"/>
    <w:rsid w:val="00570061"/>
    <w:rsid w:val="006524AE"/>
    <w:rsid w:val="006811EF"/>
    <w:rsid w:val="00745E1D"/>
    <w:rsid w:val="00786836"/>
    <w:rsid w:val="009C18FC"/>
    <w:rsid w:val="00AF658A"/>
    <w:rsid w:val="00D13708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E134-F3AF-4109-8C3B-352EDA0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83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6BA26D1DB7EED36A602EC1DB1FD513FE6D4ECE091AADBB7227B8A00F08D59AF91F4A19F24141Fs8v2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9C20-5947-45E5-860D-068D3DA7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Windows User</cp:lastModifiedBy>
  <cp:revision>9</cp:revision>
  <dcterms:created xsi:type="dcterms:W3CDTF">2018-04-17T02:38:00Z</dcterms:created>
  <dcterms:modified xsi:type="dcterms:W3CDTF">2018-06-16T14:09:00Z</dcterms:modified>
</cp:coreProperties>
</file>