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6D7A3" w14:textId="77777777" w:rsidR="007A3710" w:rsidRPr="00AA4F49" w:rsidRDefault="007A3710" w:rsidP="007A3710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14:paraId="723B4847" w14:textId="77777777" w:rsidR="007A3710" w:rsidRPr="00AA4F49" w:rsidRDefault="007A3710" w:rsidP="007A3710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Слюдянского</w:t>
      </w:r>
    </w:p>
    <w:p w14:paraId="6750B13E" w14:textId="77777777" w:rsidR="007A3710" w:rsidRPr="00AA4F49" w:rsidRDefault="007A3710" w:rsidP="007A3710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14:paraId="662F0267" w14:textId="06857F09" w:rsidR="00A51886" w:rsidRDefault="007A3710" w:rsidP="007A371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_____________ № 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______ 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ru-RU"/>
        </w:rPr>
        <w:t>V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-ГД</w:t>
      </w:r>
    </w:p>
    <w:p w14:paraId="514C1DA6" w14:textId="06258C4A" w:rsidR="00650D68" w:rsidRPr="00613A8B" w:rsidRDefault="00853DA3" w:rsidP="00F116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A8B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14:paraId="701A379A" w14:textId="492B74A1" w:rsidR="00650D68" w:rsidRPr="001C2317" w:rsidRDefault="00613A8B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о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>чередного заседания Думы</w:t>
      </w:r>
    </w:p>
    <w:p w14:paraId="38D40808" w14:textId="77777777" w:rsidR="00650D68" w:rsidRPr="001C2317" w:rsidRDefault="00650D68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14:paraId="3944E2C3" w14:textId="61EFA5BF" w:rsidR="00650D68" w:rsidRDefault="0070133D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14:paraId="1C77A746" w14:textId="77777777" w:rsidR="00A51886" w:rsidRDefault="00A51886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539D1A" w14:textId="190AFD29" w:rsidR="00A51886" w:rsidRDefault="004F0C7F" w:rsidP="00572BB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613B0D">
        <w:rPr>
          <w:rFonts w:ascii="Times New Roman" w:hAnsi="Times New Roman" w:cs="Times New Roman"/>
          <w:b/>
          <w:sz w:val="28"/>
          <w:szCs w:val="28"/>
        </w:rPr>
        <w:t>6</w:t>
      </w:r>
      <w:r w:rsidR="002B4E28">
        <w:rPr>
          <w:rFonts w:ascii="Times New Roman" w:hAnsi="Times New Roman" w:cs="Times New Roman"/>
          <w:b/>
          <w:sz w:val="28"/>
          <w:szCs w:val="28"/>
        </w:rPr>
        <w:t>.</w:t>
      </w:r>
      <w:r w:rsidR="00613B0D">
        <w:rPr>
          <w:rFonts w:ascii="Times New Roman" w:hAnsi="Times New Roman" w:cs="Times New Roman"/>
          <w:b/>
          <w:sz w:val="28"/>
          <w:szCs w:val="28"/>
        </w:rPr>
        <w:t>0</w:t>
      </w:r>
      <w:r w:rsidR="00406EEB">
        <w:rPr>
          <w:rFonts w:ascii="Times New Roman" w:hAnsi="Times New Roman" w:cs="Times New Roman"/>
          <w:b/>
          <w:sz w:val="28"/>
          <w:szCs w:val="28"/>
        </w:rPr>
        <w:t>1</w:t>
      </w:r>
      <w:r w:rsidR="002B4E28">
        <w:rPr>
          <w:rFonts w:ascii="Times New Roman" w:hAnsi="Times New Roman" w:cs="Times New Roman"/>
          <w:b/>
          <w:sz w:val="28"/>
          <w:szCs w:val="28"/>
        </w:rPr>
        <w:t>.</w:t>
      </w:r>
      <w:r w:rsidR="0075116C">
        <w:rPr>
          <w:rFonts w:ascii="Times New Roman" w:hAnsi="Times New Roman" w:cs="Times New Roman"/>
          <w:b/>
          <w:sz w:val="28"/>
          <w:szCs w:val="28"/>
        </w:rPr>
        <w:t>202</w:t>
      </w:r>
      <w:r w:rsidR="00613B0D">
        <w:rPr>
          <w:rFonts w:ascii="Times New Roman" w:hAnsi="Times New Roman" w:cs="Times New Roman"/>
          <w:b/>
          <w:sz w:val="28"/>
          <w:szCs w:val="28"/>
        </w:rPr>
        <w:t>3</w:t>
      </w:r>
      <w:r w:rsidR="002B4E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>г</w:t>
      </w:r>
      <w:r w:rsidR="00352E37">
        <w:rPr>
          <w:rFonts w:ascii="Times New Roman" w:hAnsi="Times New Roman" w:cs="Times New Roman"/>
          <w:b/>
          <w:sz w:val="28"/>
          <w:szCs w:val="28"/>
        </w:rPr>
        <w:t>ода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613A8B" w:rsidRPr="001C231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2B4E28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352E37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>Слюдянка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505"/>
        <w:gridCol w:w="851"/>
      </w:tblGrid>
      <w:tr w:rsidR="00650D68" w:rsidRPr="003B6248" w14:paraId="6BED149A" w14:textId="77777777" w:rsidTr="0045410E">
        <w:trPr>
          <w:trHeight w:val="453"/>
        </w:trPr>
        <w:tc>
          <w:tcPr>
            <w:tcW w:w="709" w:type="dxa"/>
          </w:tcPr>
          <w:p w14:paraId="48AF0F12" w14:textId="77777777" w:rsidR="00650D68" w:rsidRPr="003B6248" w:rsidRDefault="00650D68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505" w:type="dxa"/>
          </w:tcPr>
          <w:p w14:paraId="7EE21448" w14:textId="77777777" w:rsidR="00650D68" w:rsidRPr="003B6248" w:rsidRDefault="00650D68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851" w:type="dxa"/>
          </w:tcPr>
          <w:p w14:paraId="4230F9D4" w14:textId="77777777" w:rsidR="00650D68" w:rsidRPr="003B6248" w:rsidRDefault="00650D68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FD60E4" w:rsidRPr="003B6248" w14:paraId="3730E696" w14:textId="77777777" w:rsidTr="00F4641A">
        <w:trPr>
          <w:trHeight w:val="1126"/>
        </w:trPr>
        <w:tc>
          <w:tcPr>
            <w:tcW w:w="709" w:type="dxa"/>
          </w:tcPr>
          <w:p w14:paraId="51D555C4" w14:textId="77777777" w:rsidR="00FD60E4" w:rsidRPr="00FD46B1" w:rsidRDefault="00FD60E4" w:rsidP="00FD46B1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73F1278D" w14:textId="100BA9AF" w:rsidR="00FD60E4" w:rsidRPr="00F072A8" w:rsidRDefault="003B1110" w:rsidP="00FD60E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r w:rsidR="004D4D20" w:rsidRPr="00F072A8">
              <w:rPr>
                <w:rFonts w:ascii="Times New Roman" w:hAnsi="Times New Roman" w:cs="Times New Roman"/>
                <w:sz w:val="20"/>
                <w:szCs w:val="20"/>
              </w:rPr>
              <w:t>решения.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D60E4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CF27CE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="00FD60E4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утверждении</w:t>
            </w:r>
            <w:r w:rsidR="00CF27CE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D60E4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>повестки очередного заседания</w:t>
            </w:r>
            <w:r w:rsidR="00CF27CE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Думы</w:t>
            </w:r>
            <w:r w:rsidR="00FD60E4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Слюдянского муниципального образования 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созыва</w:t>
            </w:r>
            <w:r w:rsidR="00F072A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D60E4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</w:t>
            </w:r>
          </w:p>
          <w:p w14:paraId="00482FED" w14:textId="736AF3B4" w:rsidR="00FD60E4" w:rsidRPr="004D4D20" w:rsidRDefault="00FD60E4" w:rsidP="00FD60E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72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</w:t>
            </w: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>Кайсаров Михаил Михайлович – председатель Думы Слюдянского муниципального образования</w:t>
            </w:r>
          </w:p>
        </w:tc>
        <w:tc>
          <w:tcPr>
            <w:tcW w:w="851" w:type="dxa"/>
            <w:shd w:val="clear" w:color="auto" w:fill="auto"/>
          </w:tcPr>
          <w:p w14:paraId="5D1077C5" w14:textId="09EBD659" w:rsidR="00FD60E4" w:rsidRPr="00F4641A" w:rsidRDefault="00FD60E4" w:rsidP="00FD60E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15:00</w:t>
            </w:r>
          </w:p>
          <w:p w14:paraId="6C6343E7" w14:textId="06349F7F" w:rsidR="00FD60E4" w:rsidRPr="00F4641A" w:rsidRDefault="00FD60E4" w:rsidP="00FD60E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</w:tc>
      </w:tr>
      <w:tr w:rsidR="00406EEB" w:rsidRPr="003B6248" w14:paraId="12155B04" w14:textId="77777777" w:rsidTr="00F4641A">
        <w:trPr>
          <w:trHeight w:val="78"/>
        </w:trPr>
        <w:tc>
          <w:tcPr>
            <w:tcW w:w="709" w:type="dxa"/>
          </w:tcPr>
          <w:p w14:paraId="45924156" w14:textId="77777777" w:rsidR="00406EEB" w:rsidRPr="00FD46B1" w:rsidRDefault="00406EEB" w:rsidP="00406EE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1A1ADBCB" w14:textId="77777777" w:rsidR="00F4641A" w:rsidRDefault="00F4641A" w:rsidP="00F4641A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 внесении изменений в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решение Думы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Слюдянского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муниципального образования от 25.07.2013 года №38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III</w:t>
            </w:r>
            <w:r w:rsidRPr="006F731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ГД «Об утверждении П</w:t>
            </w:r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оложени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я</w:t>
            </w:r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о бюджетном процессе </w:t>
            </w:r>
            <w:proofErr w:type="spellStart"/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Слюдянского</w:t>
            </w:r>
            <w:proofErr w:type="spellEnd"/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муниципального образования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»</w:t>
            </w:r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136EBCB0" w14:textId="77777777" w:rsidR="00F4641A" w:rsidRDefault="00F4641A" w:rsidP="00F4641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Кайсарова Наталья Николаевна – председатель комитета</w:t>
            </w:r>
          </w:p>
          <w:p w14:paraId="1A49596C" w14:textId="77777777" w:rsidR="00F4641A" w:rsidRDefault="00F4641A" w:rsidP="00F4641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по экономике и финансам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дминистрации </w:t>
            </w:r>
          </w:p>
          <w:p w14:paraId="16E1500B" w14:textId="0AF84187" w:rsidR="00406EEB" w:rsidRPr="00F072A8" w:rsidRDefault="00F4641A" w:rsidP="00F4641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</w:t>
            </w:r>
            <w:proofErr w:type="spellStart"/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Слюдянского</w:t>
            </w:r>
            <w:proofErr w:type="spellEnd"/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851" w:type="dxa"/>
            <w:shd w:val="clear" w:color="auto" w:fill="auto"/>
          </w:tcPr>
          <w:p w14:paraId="7CFC9135" w14:textId="77777777" w:rsidR="00406EEB" w:rsidRPr="00F4641A" w:rsidRDefault="00406EEB" w:rsidP="00406EE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  <w:p w14:paraId="5CC87AA1" w14:textId="75A05FF3" w:rsidR="00406EEB" w:rsidRPr="00F4641A" w:rsidRDefault="00406EEB" w:rsidP="00406EE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 w:rsidR="00EC6BF6"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072A8"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A14240" w:rsidRPr="003B6248" w14:paraId="0D1AD994" w14:textId="77777777" w:rsidTr="0045410E">
        <w:trPr>
          <w:trHeight w:val="1278"/>
        </w:trPr>
        <w:tc>
          <w:tcPr>
            <w:tcW w:w="709" w:type="dxa"/>
          </w:tcPr>
          <w:p w14:paraId="4E46212F" w14:textId="77777777" w:rsidR="00A14240" w:rsidRPr="00FD46B1" w:rsidRDefault="00A14240" w:rsidP="00406EE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04FECC5B" w14:textId="77777777" w:rsidR="00F4641A" w:rsidRPr="00F072A8" w:rsidRDefault="00F4641A" w:rsidP="00F4641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bookmarkStart w:id="0" w:name="_Hlk61359771"/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 внесении изменений в решение Думы </w:t>
            </w:r>
            <w:proofErr w:type="spellStart"/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>Слюдянского</w:t>
            </w:r>
            <w:proofErr w:type="spellEnd"/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муниципального образования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от 22.12.2022г. №48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6F7318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ГД</w:t>
            </w:r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«О бюджете </w:t>
            </w:r>
            <w:proofErr w:type="spellStart"/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>Слюдянского</w:t>
            </w:r>
            <w:proofErr w:type="spellEnd"/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муниципального образования на 2023 год и плановый период 2024-2025г.г</w:t>
            </w:r>
            <w:bookmarkEnd w:id="0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DF267BF" w14:textId="77777777" w:rsidR="00F4641A" w:rsidRDefault="00F4641A" w:rsidP="00F4641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Кайсарова Наталья Николаевна – председатель комитета по экономике и финансам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дминистрации </w:t>
            </w:r>
          </w:p>
          <w:p w14:paraId="7373F697" w14:textId="1782D611" w:rsidR="00533384" w:rsidRPr="004D4D20" w:rsidRDefault="00F4641A" w:rsidP="00F4641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Слюдянского</w:t>
            </w:r>
            <w:proofErr w:type="spellEnd"/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851" w:type="dxa"/>
          </w:tcPr>
          <w:p w14:paraId="40D76912" w14:textId="70FC7A89" w:rsidR="00F072A8" w:rsidRDefault="00F072A8" w:rsidP="00F072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 w:rsidR="00EC6BF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42C7FBFC" w14:textId="10D22D23" w:rsidR="00A14240" w:rsidRDefault="00F072A8" w:rsidP="00F072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 w:rsidR="00EC6BF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F4641A" w:rsidRPr="003B6248" w14:paraId="39735657" w14:textId="77777777" w:rsidTr="0045410E">
        <w:trPr>
          <w:trHeight w:val="1278"/>
        </w:trPr>
        <w:tc>
          <w:tcPr>
            <w:tcW w:w="709" w:type="dxa"/>
          </w:tcPr>
          <w:p w14:paraId="77677824" w14:textId="77777777" w:rsidR="00F4641A" w:rsidRPr="00FD46B1" w:rsidRDefault="00F4641A" w:rsidP="00406EE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43836643" w14:textId="77777777" w:rsidR="00F4641A" w:rsidRPr="00F553C4" w:rsidRDefault="00F4641A" w:rsidP="00F4641A">
            <w:pPr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в</w:t>
            </w:r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несени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и</w:t>
            </w:r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изменений в решение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Д</w:t>
            </w:r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умы </w:t>
            </w:r>
            <w:proofErr w:type="spellStart"/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Слюдянского</w:t>
            </w:r>
            <w:proofErr w:type="spellEnd"/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муниципального образования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от 22.11.2022 года №38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  <w:t>V</w:t>
            </w:r>
            <w:r w:rsidRPr="00DA11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ГД</w:t>
            </w:r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«О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б установлении и</w:t>
            </w:r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введении в действие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на территории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Слюдянского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муниципального образования</w:t>
            </w:r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земельного налога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на 2023 год</w:t>
            </w:r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».</w:t>
            </w:r>
          </w:p>
          <w:p w14:paraId="22F6F567" w14:textId="77777777" w:rsidR="00F4641A" w:rsidRDefault="00F4641A" w:rsidP="00F4641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Кайсарова Наталья Николаевна – председатель комитета </w:t>
            </w:r>
          </w:p>
          <w:p w14:paraId="77313AD2" w14:textId="77777777" w:rsidR="00F4641A" w:rsidRDefault="00F4641A" w:rsidP="00F464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по экономике и финансам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</w:t>
            </w: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дминистрации </w:t>
            </w:r>
          </w:p>
          <w:p w14:paraId="5778FFFA" w14:textId="36AA724A" w:rsidR="00F4641A" w:rsidRPr="004D4D20" w:rsidRDefault="00F4641A" w:rsidP="00F4641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</w:t>
            </w:r>
            <w:proofErr w:type="spellStart"/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>Слюдянского</w:t>
            </w:r>
            <w:proofErr w:type="spellEnd"/>
            <w:r w:rsidRPr="000779F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городского поселения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</w:t>
            </w:r>
          </w:p>
        </w:tc>
        <w:tc>
          <w:tcPr>
            <w:tcW w:w="851" w:type="dxa"/>
          </w:tcPr>
          <w:p w14:paraId="6C4EB8B5" w14:textId="77777777" w:rsidR="00F4641A" w:rsidRP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15:25</w:t>
            </w:r>
          </w:p>
          <w:p w14:paraId="5801003F" w14:textId="2310D75D" w:rsid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15:35</w:t>
            </w:r>
          </w:p>
        </w:tc>
      </w:tr>
      <w:tr w:rsidR="00F4641A" w:rsidRPr="003B6248" w14:paraId="085B55B0" w14:textId="77777777" w:rsidTr="0045410E">
        <w:trPr>
          <w:trHeight w:val="1278"/>
        </w:trPr>
        <w:tc>
          <w:tcPr>
            <w:tcW w:w="709" w:type="dxa"/>
          </w:tcPr>
          <w:p w14:paraId="30AAFA80" w14:textId="77777777" w:rsidR="00F4641A" w:rsidRPr="00FD46B1" w:rsidRDefault="00F4641A" w:rsidP="00406EE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32F301C0" w14:textId="77777777" w:rsidR="00F4641A" w:rsidRPr="00F43DAF" w:rsidRDefault="00F4641A" w:rsidP="00F464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72A8">
              <w:rPr>
                <w:rFonts w:ascii="Times New Roman" w:hAnsi="Times New Roman"/>
                <w:bCs/>
                <w:sz w:val="20"/>
                <w:szCs w:val="20"/>
              </w:rPr>
              <w:t>Проект решения.</w:t>
            </w:r>
            <w:r w:rsidRPr="00F072A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F3183">
              <w:rPr>
                <w:rFonts w:ascii="Times New Roman" w:hAnsi="Times New Roman"/>
                <w:b/>
                <w:bCs/>
                <w:sz w:val="24"/>
                <w:szCs w:val="24"/>
              </w:rPr>
              <w:t>Отчёт о выполнении мероприятий перечня проектов «Народные инициативы» за 2022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2F970129" w14:textId="77777777" w:rsidR="00F4641A" w:rsidRDefault="00F4641A" w:rsidP="00F4641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Шеремет Анастасия Александровна</w:t>
            </w:r>
            <w:r w:rsidRPr="004D4D20">
              <w:rPr>
                <w:rFonts w:ascii="Times New Roman" w:hAnsi="Times New Roman"/>
                <w:bCs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начальник</w:t>
            </w:r>
            <w:r w:rsidRPr="004D4D20">
              <w:rPr>
                <w:rFonts w:ascii="Times New Roman" w:hAnsi="Times New Roman"/>
                <w:bCs/>
                <w:sz w:val="20"/>
                <w:szCs w:val="20"/>
              </w:rPr>
              <w:t xml:space="preserve"> отдел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а социально – </w:t>
            </w:r>
          </w:p>
          <w:p w14:paraId="4F1456A3" w14:textId="77777777" w:rsidR="00F4641A" w:rsidRDefault="00F4641A" w:rsidP="00F4641A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экономического развития комитета по экономике и финансам</w:t>
            </w:r>
          </w:p>
          <w:p w14:paraId="2A58C0A4" w14:textId="5A4C95C3" w:rsidR="00F4641A" w:rsidRPr="00F072A8" w:rsidRDefault="00F4641A" w:rsidP="00F4641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4D20">
              <w:rPr>
                <w:rFonts w:ascii="Times New Roman" w:hAnsi="Times New Roman"/>
                <w:bCs/>
                <w:sz w:val="20"/>
                <w:szCs w:val="20"/>
              </w:rPr>
              <w:t xml:space="preserve"> администрации </w:t>
            </w:r>
            <w:proofErr w:type="spellStart"/>
            <w:r w:rsidRPr="004D4D20">
              <w:rPr>
                <w:rFonts w:ascii="Times New Roman" w:hAnsi="Times New Roman"/>
                <w:bCs/>
                <w:sz w:val="20"/>
                <w:szCs w:val="20"/>
              </w:rPr>
              <w:t>Слюдянского</w:t>
            </w:r>
            <w:proofErr w:type="spellEnd"/>
            <w:r w:rsidRPr="004D4D20">
              <w:rPr>
                <w:rFonts w:ascii="Times New Roman" w:hAnsi="Times New Roman"/>
                <w:bCs/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851" w:type="dxa"/>
          </w:tcPr>
          <w:p w14:paraId="01EBBE86" w14:textId="77777777" w:rsid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15:35</w:t>
            </w:r>
          </w:p>
          <w:p w14:paraId="29E319A3" w14:textId="4BF8CBFB" w:rsid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15:45</w:t>
            </w:r>
          </w:p>
        </w:tc>
      </w:tr>
      <w:tr w:rsidR="00A14240" w:rsidRPr="00F4641A" w14:paraId="6C6FAFD8" w14:textId="77777777" w:rsidTr="0045410E">
        <w:trPr>
          <w:trHeight w:val="78"/>
        </w:trPr>
        <w:tc>
          <w:tcPr>
            <w:tcW w:w="709" w:type="dxa"/>
          </w:tcPr>
          <w:p w14:paraId="597C60FF" w14:textId="77777777" w:rsidR="00A14240" w:rsidRPr="00FD46B1" w:rsidRDefault="00A14240" w:rsidP="00406EE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7CB971D5" w14:textId="16045E81" w:rsidR="00F553C4" w:rsidRDefault="00533384" w:rsidP="00F553C4">
            <w:pPr>
              <w:spacing w:after="0" w:line="240" w:lineRule="auto"/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 w:rsidR="00F553C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613B0D" w:rsidRPr="00F553C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Отчет о выполнении мероприятий по муниципальной программе </w:t>
            </w:r>
            <w:r w:rsidR="00613B0D" w:rsidRPr="00F553C4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>«Доступное жилье на территории Слюдянского муниципального</w:t>
            </w:r>
            <w:r w:rsidR="00F553C4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 xml:space="preserve"> образования</w:t>
            </w:r>
            <w:r w:rsidR="008855CF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 xml:space="preserve"> на 2019-2024г.г.» за 2022 год</w:t>
            </w:r>
            <w:r w:rsidR="00F553C4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>»</w:t>
            </w:r>
          </w:p>
          <w:p w14:paraId="383FFDE1" w14:textId="13353EDD" w:rsidR="00F553C4" w:rsidRDefault="00F553C4" w:rsidP="00F553C4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Бабученко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Алевтина Николаевна - </w:t>
            </w:r>
            <w:r w:rsidRPr="004D4D20">
              <w:rPr>
                <w:rFonts w:ascii="Times New Roman" w:hAnsi="Times New Roman"/>
                <w:bCs/>
                <w:sz w:val="20"/>
                <w:szCs w:val="20"/>
              </w:rPr>
              <w:t>заведующий отделом</w:t>
            </w:r>
          </w:p>
          <w:p w14:paraId="09FB636E" w14:textId="77777777" w:rsidR="00F553C4" w:rsidRDefault="00F553C4" w:rsidP="00F553C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                                                     Коммунальной инфраструктуры и стратегического</w:t>
            </w:r>
          </w:p>
          <w:p w14:paraId="13A1EA2F" w14:textId="0C221967" w:rsidR="00E3610D" w:rsidRPr="004D4D20" w:rsidRDefault="00F553C4" w:rsidP="00F553C4">
            <w:pP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                                              развития</w:t>
            </w:r>
            <w:r w:rsidRPr="004D4D20">
              <w:rPr>
                <w:rFonts w:ascii="Times New Roman" w:hAnsi="Times New Roman"/>
                <w:bCs/>
                <w:sz w:val="20"/>
                <w:szCs w:val="20"/>
              </w:rPr>
              <w:t xml:space="preserve"> администрации Слюдянского городского поселения</w:t>
            </w:r>
          </w:p>
        </w:tc>
        <w:tc>
          <w:tcPr>
            <w:tcW w:w="851" w:type="dxa"/>
          </w:tcPr>
          <w:p w14:paraId="7236C9FF" w14:textId="77777777" w:rsidR="00F4641A" w:rsidRP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15:45</w:t>
            </w:r>
          </w:p>
          <w:p w14:paraId="45A1D4DB" w14:textId="3AF02BF4" w:rsidR="00A14240" w:rsidRP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15:55</w:t>
            </w:r>
          </w:p>
        </w:tc>
      </w:tr>
      <w:tr w:rsidR="00F4641A" w:rsidRPr="003B6248" w14:paraId="3D0E7E22" w14:textId="77777777" w:rsidTr="0045410E">
        <w:trPr>
          <w:trHeight w:val="78"/>
        </w:trPr>
        <w:tc>
          <w:tcPr>
            <w:tcW w:w="709" w:type="dxa"/>
          </w:tcPr>
          <w:p w14:paraId="2BAF6E61" w14:textId="77777777" w:rsidR="00F4641A" w:rsidRPr="00FD46B1" w:rsidRDefault="00F4641A" w:rsidP="00F4641A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7D951418" w14:textId="7F8E6F70" w:rsidR="00F4641A" w:rsidRPr="00F553C4" w:rsidRDefault="00F4641A" w:rsidP="00F4641A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решения.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553C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Отчет о выполнении мероприятий по муниципальной </w:t>
            </w:r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программе</w:t>
            </w:r>
            <w:r w:rsidRPr="00F553C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F553C4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>«Развитие жилищно-коммунального хозяйства Слюдянского муниципального образования» на 2019-2025 годы за 2022 год.</w:t>
            </w:r>
          </w:p>
          <w:p w14:paraId="3143F09D" w14:textId="2FEA3B01" w:rsidR="00F4641A" w:rsidRDefault="00F4641A" w:rsidP="00F4641A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F072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Бабученко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Алевтина Николаевна - </w:t>
            </w:r>
            <w:r w:rsidRPr="004D4D20">
              <w:rPr>
                <w:rFonts w:ascii="Times New Roman" w:hAnsi="Times New Roman"/>
                <w:bCs/>
                <w:sz w:val="20"/>
                <w:szCs w:val="20"/>
              </w:rPr>
              <w:t>заведующий отделом</w:t>
            </w:r>
          </w:p>
          <w:p w14:paraId="3B7E9D0D" w14:textId="471985F1" w:rsidR="00F4641A" w:rsidRDefault="00F4641A" w:rsidP="00F4641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                                                     Коммунальной инфраструктуры и стратегического</w:t>
            </w:r>
          </w:p>
          <w:p w14:paraId="042A4AFF" w14:textId="783831CA" w:rsidR="00F4641A" w:rsidRPr="00F553C4" w:rsidRDefault="00F4641A" w:rsidP="00F4641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                                            развития</w:t>
            </w:r>
            <w:r w:rsidRPr="004D4D20">
              <w:rPr>
                <w:rFonts w:ascii="Times New Roman" w:hAnsi="Times New Roman"/>
                <w:bCs/>
                <w:sz w:val="20"/>
                <w:szCs w:val="20"/>
              </w:rPr>
              <w:t xml:space="preserve"> администрации Слюдянского городского поселения</w:t>
            </w:r>
          </w:p>
        </w:tc>
        <w:tc>
          <w:tcPr>
            <w:tcW w:w="851" w:type="dxa"/>
          </w:tcPr>
          <w:p w14:paraId="105711BA" w14:textId="77777777" w:rsidR="00F4641A" w:rsidRP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15:55</w:t>
            </w:r>
          </w:p>
          <w:p w14:paraId="658BBE40" w14:textId="774FBFD1" w:rsid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16:05</w:t>
            </w:r>
          </w:p>
        </w:tc>
      </w:tr>
      <w:tr w:rsidR="00F4641A" w:rsidRPr="003B6248" w14:paraId="2EE33DBB" w14:textId="77777777" w:rsidTr="0045410E">
        <w:trPr>
          <w:trHeight w:val="78"/>
        </w:trPr>
        <w:tc>
          <w:tcPr>
            <w:tcW w:w="709" w:type="dxa"/>
          </w:tcPr>
          <w:p w14:paraId="61185561" w14:textId="77777777" w:rsidR="00F4641A" w:rsidRPr="00FD46B1" w:rsidRDefault="00F4641A" w:rsidP="00F4641A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291848D2" w14:textId="77777777" w:rsidR="00F4641A" w:rsidRPr="00F553C4" w:rsidRDefault="00F4641A" w:rsidP="00F4641A">
            <w:pPr>
              <w:jc w:val="both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F072A8">
              <w:rPr>
                <w:rFonts w:ascii="Times New Roman" w:hAnsi="Times New Roman"/>
                <w:bCs/>
                <w:sz w:val="20"/>
                <w:szCs w:val="20"/>
              </w:rPr>
              <w:t>Проект решения.</w:t>
            </w:r>
            <w:r w:rsidRPr="00F072A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553C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Отчет о выполнении мероприятий по муниципальной программе «Развитие транспортного комплекса и улично-дорожной сети </w:t>
            </w:r>
            <w:proofErr w:type="spellStart"/>
            <w:r w:rsidRPr="00F553C4">
              <w:rPr>
                <w:rFonts w:ascii="Times New Roman" w:hAnsi="Times New Roman"/>
                <w:b/>
                <w:bCs/>
                <w:sz w:val="24"/>
                <w:szCs w:val="24"/>
              </w:rPr>
              <w:t>Слюдянского</w:t>
            </w:r>
            <w:proofErr w:type="spellEnd"/>
            <w:r w:rsidRPr="00F553C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муниципального образования» </w:t>
            </w:r>
            <w:r w:rsidRPr="00F553C4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 xml:space="preserve">на 2019-2025 годы за 2022 год. </w:t>
            </w:r>
          </w:p>
          <w:p w14:paraId="23AE7ABB" w14:textId="77777777" w:rsidR="00F4641A" w:rsidRDefault="00F4641A" w:rsidP="00F4641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D4D20">
              <w:rPr>
                <w:rFonts w:ascii="Times New Roman" w:hAnsi="Times New Roman"/>
                <w:sz w:val="20"/>
                <w:szCs w:val="20"/>
              </w:rPr>
              <w:t>Осипова Дарья Сергеевна – Заведующий отделом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>городского</w:t>
            </w:r>
          </w:p>
          <w:p w14:paraId="77A7149F" w14:textId="77777777" w:rsidR="00F4641A" w:rsidRDefault="00F4641A" w:rsidP="00F4641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D4D20">
              <w:rPr>
                <w:rFonts w:ascii="Times New Roman" w:hAnsi="Times New Roman"/>
                <w:sz w:val="20"/>
                <w:szCs w:val="20"/>
              </w:rPr>
              <w:t xml:space="preserve"> хозяйства, благоустройства, транспорта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 xml:space="preserve">и связи </w:t>
            </w:r>
          </w:p>
          <w:p w14:paraId="7D9048DF" w14:textId="5FCF1CE8" w:rsidR="00F4641A" w:rsidRPr="00F072A8" w:rsidRDefault="00F4641A" w:rsidP="00F464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4D20">
              <w:rPr>
                <w:rFonts w:ascii="Times New Roman" w:hAnsi="Times New Roman"/>
                <w:sz w:val="20"/>
                <w:szCs w:val="20"/>
              </w:rPr>
              <w:t xml:space="preserve">администрации </w:t>
            </w:r>
            <w:proofErr w:type="spellStart"/>
            <w:r w:rsidRPr="004D4D20">
              <w:rPr>
                <w:rFonts w:ascii="Times New Roman" w:hAnsi="Times New Roman"/>
                <w:sz w:val="20"/>
                <w:szCs w:val="20"/>
              </w:rPr>
              <w:t>Слюдянского</w:t>
            </w:r>
            <w:proofErr w:type="spellEnd"/>
            <w:r w:rsidRPr="004D4D20">
              <w:rPr>
                <w:rFonts w:ascii="Times New Roman" w:hAnsi="Times New Roman"/>
                <w:sz w:val="20"/>
                <w:szCs w:val="20"/>
              </w:rPr>
              <w:t xml:space="preserve"> городского поселения.</w:t>
            </w:r>
          </w:p>
        </w:tc>
        <w:tc>
          <w:tcPr>
            <w:tcW w:w="851" w:type="dxa"/>
          </w:tcPr>
          <w:p w14:paraId="497EBE6B" w14:textId="77777777" w:rsidR="00F4641A" w:rsidRP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16:05</w:t>
            </w:r>
          </w:p>
          <w:p w14:paraId="23487CAA" w14:textId="1E5BF4B3" w:rsid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16:15</w:t>
            </w:r>
          </w:p>
        </w:tc>
      </w:tr>
      <w:tr w:rsidR="00F4641A" w:rsidRPr="003B6248" w14:paraId="4A3C5340" w14:textId="77777777" w:rsidTr="0045410E">
        <w:trPr>
          <w:trHeight w:val="78"/>
        </w:trPr>
        <w:tc>
          <w:tcPr>
            <w:tcW w:w="709" w:type="dxa"/>
          </w:tcPr>
          <w:p w14:paraId="0BE57FD9" w14:textId="77777777" w:rsidR="00F4641A" w:rsidRPr="00FD46B1" w:rsidRDefault="00F4641A" w:rsidP="00F4641A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2794E7F2" w14:textId="77777777" w:rsidR="00F4641A" w:rsidRPr="00F553C4" w:rsidRDefault="00F4641A" w:rsidP="00F4641A">
            <w:pPr>
              <w:jc w:val="both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решения.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553C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Отчет о выполнении мероприятий по муниципальной программе «Формирование современной городской среды на территории </w:t>
            </w:r>
            <w:proofErr w:type="spellStart"/>
            <w:r w:rsidRPr="00F553C4">
              <w:rPr>
                <w:rFonts w:ascii="Times New Roman" w:hAnsi="Times New Roman"/>
                <w:b/>
                <w:bCs/>
                <w:sz w:val="24"/>
                <w:szCs w:val="24"/>
              </w:rPr>
              <w:t>Слюдянского</w:t>
            </w:r>
            <w:proofErr w:type="spellEnd"/>
            <w:r w:rsidRPr="00F553C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муниципального образования» на 2019- 2025г.г. за 2022 год.</w:t>
            </w:r>
          </w:p>
          <w:p w14:paraId="1692E577" w14:textId="77777777" w:rsidR="00F4641A" w:rsidRDefault="00F4641A" w:rsidP="00F4641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D4D20">
              <w:rPr>
                <w:rFonts w:ascii="Times New Roman" w:hAnsi="Times New Roman"/>
                <w:sz w:val="20"/>
                <w:szCs w:val="20"/>
              </w:rPr>
              <w:t>Осипова Дарья Сергеевна – Заведующий отделом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>городского</w:t>
            </w:r>
          </w:p>
          <w:p w14:paraId="1C79C2B3" w14:textId="77777777" w:rsidR="00F4641A" w:rsidRDefault="00F4641A" w:rsidP="00F4641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D4D20">
              <w:rPr>
                <w:rFonts w:ascii="Times New Roman" w:hAnsi="Times New Roman"/>
                <w:sz w:val="20"/>
                <w:szCs w:val="20"/>
              </w:rPr>
              <w:t xml:space="preserve"> хозяйства, благоустройства, транспорта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 xml:space="preserve">и связи </w:t>
            </w:r>
          </w:p>
          <w:p w14:paraId="7E666B90" w14:textId="062F16E9" w:rsidR="00F4641A" w:rsidRPr="00711793" w:rsidRDefault="00F4641A" w:rsidP="00F4641A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4D4D20">
              <w:rPr>
                <w:rFonts w:ascii="Times New Roman" w:hAnsi="Times New Roman"/>
                <w:sz w:val="20"/>
                <w:szCs w:val="20"/>
              </w:rPr>
              <w:t xml:space="preserve">администрации </w:t>
            </w:r>
            <w:proofErr w:type="spellStart"/>
            <w:r w:rsidRPr="004D4D20">
              <w:rPr>
                <w:rFonts w:ascii="Times New Roman" w:hAnsi="Times New Roman"/>
                <w:sz w:val="20"/>
                <w:szCs w:val="20"/>
              </w:rPr>
              <w:t>Слюдянского</w:t>
            </w:r>
            <w:proofErr w:type="spellEnd"/>
            <w:r w:rsidRPr="004D4D20">
              <w:rPr>
                <w:rFonts w:ascii="Times New Roman" w:hAnsi="Times New Roman"/>
                <w:sz w:val="20"/>
                <w:szCs w:val="20"/>
              </w:rPr>
              <w:t xml:space="preserve"> городского поселения.</w:t>
            </w:r>
          </w:p>
        </w:tc>
        <w:tc>
          <w:tcPr>
            <w:tcW w:w="851" w:type="dxa"/>
          </w:tcPr>
          <w:p w14:paraId="48C74B19" w14:textId="77777777" w:rsidR="00F4641A" w:rsidRP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16:15</w:t>
            </w:r>
          </w:p>
          <w:p w14:paraId="3A397B4F" w14:textId="2098D048" w:rsid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16:25</w:t>
            </w:r>
          </w:p>
        </w:tc>
      </w:tr>
      <w:tr w:rsidR="00F4641A" w:rsidRPr="003B6248" w14:paraId="6C22AE13" w14:textId="77777777" w:rsidTr="0045410E">
        <w:trPr>
          <w:trHeight w:val="78"/>
        </w:trPr>
        <w:tc>
          <w:tcPr>
            <w:tcW w:w="709" w:type="dxa"/>
          </w:tcPr>
          <w:p w14:paraId="3CA2E727" w14:textId="77777777" w:rsidR="00F4641A" w:rsidRPr="00FD46B1" w:rsidRDefault="00F4641A" w:rsidP="00F4641A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578E9FDE" w14:textId="77777777" w:rsidR="00F4641A" w:rsidRPr="00F553C4" w:rsidRDefault="00F4641A" w:rsidP="00F4641A">
            <w:pPr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О предпринимаемым мерам администрацией </w:t>
            </w:r>
            <w:proofErr w:type="spellStart"/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Слюдянского</w:t>
            </w:r>
            <w:proofErr w:type="spellEnd"/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городского поселения, направленных на реконструкцию стадиона «Локомотив»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.</w:t>
            </w:r>
          </w:p>
          <w:p w14:paraId="1597DC78" w14:textId="77777777" w:rsidR="00F4641A" w:rsidRDefault="00F4641A" w:rsidP="00F4641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D4D20">
              <w:rPr>
                <w:rFonts w:ascii="Times New Roman" w:hAnsi="Times New Roman"/>
                <w:sz w:val="20"/>
                <w:szCs w:val="20"/>
              </w:rPr>
              <w:t>Осипова Дарья Сергеевна – Заведующий отделом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>городского</w:t>
            </w:r>
          </w:p>
          <w:p w14:paraId="7DF1B2BE" w14:textId="77777777" w:rsidR="00F4641A" w:rsidRDefault="00F4641A" w:rsidP="00F4641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D4D20">
              <w:rPr>
                <w:rFonts w:ascii="Times New Roman" w:hAnsi="Times New Roman"/>
                <w:sz w:val="20"/>
                <w:szCs w:val="20"/>
              </w:rPr>
              <w:t xml:space="preserve"> хозяйства, благоустройства, транспорта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 xml:space="preserve">и связи </w:t>
            </w:r>
          </w:p>
          <w:p w14:paraId="508A8D7F" w14:textId="3C632A58" w:rsidR="00F4641A" w:rsidRPr="004D4D20" w:rsidRDefault="00F4641A" w:rsidP="00F4641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 xml:space="preserve">администрации </w:t>
            </w:r>
            <w:proofErr w:type="spellStart"/>
            <w:r w:rsidRPr="004D4D20">
              <w:rPr>
                <w:rFonts w:ascii="Times New Roman" w:hAnsi="Times New Roman"/>
                <w:sz w:val="20"/>
                <w:szCs w:val="20"/>
              </w:rPr>
              <w:t>Слюдянского</w:t>
            </w:r>
            <w:proofErr w:type="spellEnd"/>
            <w:r w:rsidRPr="004D4D20">
              <w:rPr>
                <w:rFonts w:ascii="Times New Roman" w:hAnsi="Times New Roman"/>
                <w:sz w:val="20"/>
                <w:szCs w:val="20"/>
              </w:rPr>
              <w:t xml:space="preserve"> городского поселения.</w:t>
            </w:r>
          </w:p>
        </w:tc>
        <w:tc>
          <w:tcPr>
            <w:tcW w:w="851" w:type="dxa"/>
          </w:tcPr>
          <w:p w14:paraId="217B179A" w14:textId="77777777" w:rsid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16:25</w:t>
            </w:r>
          </w:p>
          <w:p w14:paraId="6E63222B" w14:textId="0A452054" w:rsidR="00F4641A" w:rsidRP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16:35</w:t>
            </w:r>
          </w:p>
        </w:tc>
      </w:tr>
      <w:tr w:rsidR="00F4641A" w:rsidRPr="003B6248" w14:paraId="20E81F64" w14:textId="77777777" w:rsidTr="0045410E">
        <w:trPr>
          <w:trHeight w:val="78"/>
        </w:trPr>
        <w:tc>
          <w:tcPr>
            <w:tcW w:w="709" w:type="dxa"/>
          </w:tcPr>
          <w:p w14:paraId="164D77FF" w14:textId="77777777" w:rsidR="00F4641A" w:rsidRPr="00FD46B1" w:rsidRDefault="00F4641A" w:rsidP="00F4641A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8505" w:type="dxa"/>
          </w:tcPr>
          <w:p w14:paraId="09C33970" w14:textId="2098B5FE" w:rsidR="00F4641A" w:rsidRPr="00F43DAF" w:rsidRDefault="00F4641A" w:rsidP="00F464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53C4">
              <w:rPr>
                <w:rFonts w:ascii="Times New Roman" w:hAnsi="Times New Roman"/>
                <w:b/>
                <w:bCs/>
                <w:sz w:val="24"/>
                <w:szCs w:val="24"/>
              </w:rPr>
              <w:t>О внесении изменений в Положение «О почетном гражданине Слюдянского муниципального образования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  <w:r w:rsidRPr="00F553C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CEE3578" w14:textId="77777777" w:rsidR="00F4641A" w:rsidRDefault="00F4641A" w:rsidP="00F4641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Плохотнюк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Александр Владимирович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депутат</w:t>
            </w: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Думы </w:t>
            </w:r>
          </w:p>
          <w:p w14:paraId="35013B38" w14:textId="1D38AB62" w:rsidR="00F4641A" w:rsidRPr="00F072A8" w:rsidRDefault="00F4641A" w:rsidP="00F464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</w:t>
            </w: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>Слюдянского муниципального образования</w:t>
            </w:r>
          </w:p>
        </w:tc>
        <w:tc>
          <w:tcPr>
            <w:tcW w:w="851" w:type="dxa"/>
          </w:tcPr>
          <w:p w14:paraId="3D874E8A" w14:textId="77777777" w:rsidR="00F4641A" w:rsidRP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16:35</w:t>
            </w:r>
          </w:p>
          <w:p w14:paraId="0B49950F" w14:textId="0ADCD19D" w:rsidR="00F4641A" w:rsidRP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16:45</w:t>
            </w:r>
          </w:p>
        </w:tc>
      </w:tr>
      <w:tr w:rsidR="00F4641A" w:rsidRPr="003B6248" w14:paraId="5E6E444B" w14:textId="77777777" w:rsidTr="0045410E">
        <w:trPr>
          <w:trHeight w:val="78"/>
        </w:trPr>
        <w:tc>
          <w:tcPr>
            <w:tcW w:w="709" w:type="dxa"/>
          </w:tcPr>
          <w:p w14:paraId="4F86D39E" w14:textId="77777777" w:rsidR="00F4641A" w:rsidRPr="00FD46B1" w:rsidRDefault="00F4641A" w:rsidP="00F4641A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524C16C5" w14:textId="6B597E65" w:rsidR="00F4641A" w:rsidRDefault="00F4641A" w:rsidP="00F4641A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Start w:id="2" w:name="_Hlk125028389"/>
            <w:r w:rsidRPr="00882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  <w:r w:rsidRPr="008821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</w:t>
            </w:r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тчёт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председателя </w:t>
            </w:r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Ревизионной комиссии Слюдянского муниципального образования за 2022 год.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bookmarkEnd w:id="2"/>
          </w:p>
          <w:p w14:paraId="3A1419F0" w14:textId="56099CB5" w:rsidR="00F4641A" w:rsidRDefault="00F4641A" w:rsidP="00F4641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Кашапова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Румина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Викторовна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ревизионной комиссии</w:t>
            </w: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02713FB3" w14:textId="3033D7CB" w:rsidR="00F4641A" w:rsidRDefault="00F4641A" w:rsidP="00F464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</w:t>
            </w: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>Слюдянского муниципального образования</w:t>
            </w:r>
          </w:p>
        </w:tc>
        <w:tc>
          <w:tcPr>
            <w:tcW w:w="851" w:type="dxa"/>
          </w:tcPr>
          <w:p w14:paraId="54622077" w14:textId="29E9E61A" w:rsidR="00F4641A" w:rsidRP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16: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4DA56DB3" w14:textId="19BC2C14" w:rsidR="00F4641A" w:rsidRP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16: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F4641A" w:rsidRPr="003B6248" w14:paraId="6397F810" w14:textId="77777777" w:rsidTr="0045410E">
        <w:trPr>
          <w:trHeight w:val="78"/>
        </w:trPr>
        <w:tc>
          <w:tcPr>
            <w:tcW w:w="709" w:type="dxa"/>
          </w:tcPr>
          <w:p w14:paraId="0CB38AD5" w14:textId="77777777" w:rsidR="00F4641A" w:rsidRPr="00FD46B1" w:rsidRDefault="00F4641A" w:rsidP="00F4641A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232248EC" w14:textId="0B06FBBE" w:rsidR="00F4641A" w:rsidRPr="00F553C4" w:rsidRDefault="00F4641A" w:rsidP="00F4641A">
            <w:pPr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>Проект решения.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53C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Отчёт о работе Думы Слюдянского муниципального образования за 2022 год.</w:t>
            </w:r>
          </w:p>
          <w:p w14:paraId="5EE1CFC4" w14:textId="5F3107EE" w:rsidR="00F4641A" w:rsidRPr="00F43DAF" w:rsidRDefault="00F4641A" w:rsidP="00F4641A">
            <w:pPr>
              <w:jc w:val="right"/>
              <w:rPr>
                <w:rFonts w:ascii="Times New Roman" w:hAnsi="Times New Roman"/>
                <w:iCs/>
                <w:sz w:val="24"/>
                <w:szCs w:val="24"/>
              </w:rPr>
            </w:pP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>Кайсаров Михаил Михайлович – председатель Думы Слюдянского муниципального образования</w:t>
            </w:r>
          </w:p>
        </w:tc>
        <w:tc>
          <w:tcPr>
            <w:tcW w:w="851" w:type="dxa"/>
          </w:tcPr>
          <w:p w14:paraId="62F3C585" w14:textId="7EAD52F3" w:rsidR="00F4641A" w:rsidRP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16: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17EC697F" w14:textId="08BDE782" w:rsid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F4641A" w:rsidRPr="003B6248" w14:paraId="7220CD58" w14:textId="77777777" w:rsidTr="0045410E">
        <w:trPr>
          <w:trHeight w:val="78"/>
        </w:trPr>
        <w:tc>
          <w:tcPr>
            <w:tcW w:w="709" w:type="dxa"/>
          </w:tcPr>
          <w:p w14:paraId="193D75E3" w14:textId="77777777" w:rsidR="00F4641A" w:rsidRPr="00FD46B1" w:rsidRDefault="00F4641A" w:rsidP="00F4641A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61312C69" w14:textId="77777777" w:rsidR="00F4641A" w:rsidRPr="00940031" w:rsidRDefault="00F4641A" w:rsidP="00F4641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40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Разное: </w:t>
            </w:r>
          </w:p>
          <w:p w14:paraId="65E03A23" w14:textId="3681B31A" w:rsidR="00F4641A" w:rsidRPr="00F43DAF" w:rsidRDefault="00F4641A" w:rsidP="00F4641A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8672CA8" w14:textId="4863602D" w:rsidR="00F4641A" w:rsidRP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66234527" w14:textId="1DAB101D" w:rsidR="00F4641A" w:rsidRPr="00F4641A" w:rsidRDefault="00F4641A" w:rsidP="00F4641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</w:tbl>
    <w:p w14:paraId="084DF638" w14:textId="28C0C90F" w:rsidR="00172A44" w:rsidRDefault="00172A44" w:rsidP="004D6A30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EE0B69" w14:textId="75386F24" w:rsidR="00F4641A" w:rsidRDefault="00F4641A" w:rsidP="004D6A30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0CBA88" w14:textId="77777777" w:rsidR="00F4641A" w:rsidRDefault="00F4641A" w:rsidP="004D6A30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50017F" w14:textId="59FD6B9C" w:rsidR="00650D68" w:rsidRPr="00EB042E" w:rsidRDefault="00650D68" w:rsidP="004D6A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042E">
        <w:rPr>
          <w:rFonts w:ascii="Times New Roman" w:hAnsi="Times New Roman" w:cs="Times New Roman"/>
          <w:b/>
          <w:sz w:val="24"/>
          <w:szCs w:val="24"/>
        </w:rPr>
        <w:t>Председатель Думы</w:t>
      </w:r>
    </w:p>
    <w:p w14:paraId="59F42065" w14:textId="3FC4EC97" w:rsidR="00F3144F" w:rsidRPr="00EB042E" w:rsidRDefault="004D6A30" w:rsidP="004D6A30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Слюдянского муниципального об</w:t>
      </w:r>
      <w:r w:rsidR="002F2646" w:rsidRPr="00EB042E">
        <w:rPr>
          <w:rFonts w:ascii="Times New Roman" w:hAnsi="Times New Roman" w:cs="Times New Roman"/>
          <w:b/>
          <w:sz w:val="24"/>
          <w:szCs w:val="24"/>
        </w:rPr>
        <w:t xml:space="preserve">разования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5E2D88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75232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54F2">
        <w:rPr>
          <w:rFonts w:ascii="Times New Roman" w:hAnsi="Times New Roman" w:cs="Times New Roman"/>
          <w:b/>
          <w:sz w:val="24"/>
          <w:szCs w:val="24"/>
        </w:rPr>
        <w:t>М.М. Кайсаров</w:t>
      </w:r>
      <w:r w:rsidR="00650D68" w:rsidRPr="00EB042E">
        <w:rPr>
          <w:b/>
          <w:sz w:val="24"/>
          <w:szCs w:val="24"/>
        </w:rPr>
        <w:t xml:space="preserve">   </w:t>
      </w:r>
    </w:p>
    <w:sectPr w:rsidR="00F3144F" w:rsidRPr="00EB042E" w:rsidSect="00D90A50">
      <w:pgSz w:w="11906" w:h="16838"/>
      <w:pgMar w:top="1134" w:right="424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13F54" w14:textId="77777777" w:rsidR="00CA2BE7" w:rsidRDefault="00CA2BE7" w:rsidP="002C4648">
      <w:pPr>
        <w:spacing w:after="0" w:line="240" w:lineRule="auto"/>
      </w:pPr>
      <w:r>
        <w:separator/>
      </w:r>
    </w:p>
  </w:endnote>
  <w:endnote w:type="continuationSeparator" w:id="0">
    <w:p w14:paraId="0C7664BB" w14:textId="77777777" w:rsidR="00CA2BE7" w:rsidRDefault="00CA2BE7" w:rsidP="002C4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ED24E3" w14:textId="77777777" w:rsidR="00CA2BE7" w:rsidRDefault="00CA2BE7" w:rsidP="002C4648">
      <w:pPr>
        <w:spacing w:after="0" w:line="240" w:lineRule="auto"/>
      </w:pPr>
      <w:r>
        <w:separator/>
      </w:r>
    </w:p>
  </w:footnote>
  <w:footnote w:type="continuationSeparator" w:id="0">
    <w:p w14:paraId="13FBC402" w14:textId="77777777" w:rsidR="00CA2BE7" w:rsidRDefault="00CA2BE7" w:rsidP="002C4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21A63"/>
    <w:multiLevelType w:val="hybridMultilevel"/>
    <w:tmpl w:val="0B088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E0221"/>
    <w:multiLevelType w:val="hybridMultilevel"/>
    <w:tmpl w:val="D70C9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BA0664"/>
    <w:multiLevelType w:val="hybridMultilevel"/>
    <w:tmpl w:val="A40CF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2E2EDB"/>
    <w:multiLevelType w:val="hybridMultilevel"/>
    <w:tmpl w:val="DE8EAE2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17069"/>
    <w:multiLevelType w:val="hybridMultilevel"/>
    <w:tmpl w:val="60B45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BE3836"/>
    <w:multiLevelType w:val="hybridMultilevel"/>
    <w:tmpl w:val="5CA22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7E060E"/>
    <w:multiLevelType w:val="hybridMultilevel"/>
    <w:tmpl w:val="E7369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E7B13"/>
    <w:multiLevelType w:val="hybridMultilevel"/>
    <w:tmpl w:val="CCA8D87A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FD"/>
    <w:rsid w:val="00017D62"/>
    <w:rsid w:val="00025782"/>
    <w:rsid w:val="00036C2B"/>
    <w:rsid w:val="00041B66"/>
    <w:rsid w:val="000501C1"/>
    <w:rsid w:val="000526E7"/>
    <w:rsid w:val="000573AE"/>
    <w:rsid w:val="0007285C"/>
    <w:rsid w:val="000779FC"/>
    <w:rsid w:val="000857A1"/>
    <w:rsid w:val="00090F48"/>
    <w:rsid w:val="00093488"/>
    <w:rsid w:val="000A1610"/>
    <w:rsid w:val="000A2020"/>
    <w:rsid w:val="000C292C"/>
    <w:rsid w:val="000C79F8"/>
    <w:rsid w:val="000E0C8A"/>
    <w:rsid w:val="000E1367"/>
    <w:rsid w:val="000E789A"/>
    <w:rsid w:val="000F444A"/>
    <w:rsid w:val="00100CAD"/>
    <w:rsid w:val="00104E2A"/>
    <w:rsid w:val="00105DBE"/>
    <w:rsid w:val="0012558D"/>
    <w:rsid w:val="001502B9"/>
    <w:rsid w:val="001646FA"/>
    <w:rsid w:val="00172A44"/>
    <w:rsid w:val="00174C19"/>
    <w:rsid w:val="00176EB0"/>
    <w:rsid w:val="00176FDA"/>
    <w:rsid w:val="001802E2"/>
    <w:rsid w:val="001919BF"/>
    <w:rsid w:val="001930B3"/>
    <w:rsid w:val="00194CE0"/>
    <w:rsid w:val="001A2B53"/>
    <w:rsid w:val="001B6892"/>
    <w:rsid w:val="001C2317"/>
    <w:rsid w:val="001C798F"/>
    <w:rsid w:val="001D376D"/>
    <w:rsid w:val="001D5F32"/>
    <w:rsid w:val="001D7C66"/>
    <w:rsid w:val="001E0FF2"/>
    <w:rsid w:val="001E7CEE"/>
    <w:rsid w:val="001F30A1"/>
    <w:rsid w:val="00205923"/>
    <w:rsid w:val="00214C9A"/>
    <w:rsid w:val="00217A06"/>
    <w:rsid w:val="002245F0"/>
    <w:rsid w:val="00224C73"/>
    <w:rsid w:val="00225AB9"/>
    <w:rsid w:val="00234896"/>
    <w:rsid w:val="00234EAB"/>
    <w:rsid w:val="00237382"/>
    <w:rsid w:val="002378F8"/>
    <w:rsid w:val="00241BD3"/>
    <w:rsid w:val="0024355A"/>
    <w:rsid w:val="00244A9B"/>
    <w:rsid w:val="00246B97"/>
    <w:rsid w:val="00253506"/>
    <w:rsid w:val="00254727"/>
    <w:rsid w:val="002658FF"/>
    <w:rsid w:val="002671E6"/>
    <w:rsid w:val="002705DB"/>
    <w:rsid w:val="002740AD"/>
    <w:rsid w:val="00275232"/>
    <w:rsid w:val="00286C45"/>
    <w:rsid w:val="002963A9"/>
    <w:rsid w:val="002A225C"/>
    <w:rsid w:val="002A7812"/>
    <w:rsid w:val="002B4E28"/>
    <w:rsid w:val="002C4425"/>
    <w:rsid w:val="002C4648"/>
    <w:rsid w:val="002C4C25"/>
    <w:rsid w:val="002F07DB"/>
    <w:rsid w:val="002F1E19"/>
    <w:rsid w:val="002F2646"/>
    <w:rsid w:val="00314F1E"/>
    <w:rsid w:val="003228C6"/>
    <w:rsid w:val="00330585"/>
    <w:rsid w:val="003313DF"/>
    <w:rsid w:val="00336B41"/>
    <w:rsid w:val="003516C1"/>
    <w:rsid w:val="00352E37"/>
    <w:rsid w:val="0036640E"/>
    <w:rsid w:val="00371DBE"/>
    <w:rsid w:val="00375B82"/>
    <w:rsid w:val="003761C9"/>
    <w:rsid w:val="003771FB"/>
    <w:rsid w:val="00391558"/>
    <w:rsid w:val="003961FE"/>
    <w:rsid w:val="003A368D"/>
    <w:rsid w:val="003B1110"/>
    <w:rsid w:val="003B37FD"/>
    <w:rsid w:val="00406EEB"/>
    <w:rsid w:val="00416B57"/>
    <w:rsid w:val="004235F0"/>
    <w:rsid w:val="00426663"/>
    <w:rsid w:val="004337A8"/>
    <w:rsid w:val="00434FAB"/>
    <w:rsid w:val="00436E5B"/>
    <w:rsid w:val="0045410E"/>
    <w:rsid w:val="004541A8"/>
    <w:rsid w:val="004A247F"/>
    <w:rsid w:val="004B1FD4"/>
    <w:rsid w:val="004B2C86"/>
    <w:rsid w:val="004D4D20"/>
    <w:rsid w:val="004D5446"/>
    <w:rsid w:val="004D6A30"/>
    <w:rsid w:val="004D774C"/>
    <w:rsid w:val="004E40FB"/>
    <w:rsid w:val="004F0C7F"/>
    <w:rsid w:val="004F5B65"/>
    <w:rsid w:val="00525D32"/>
    <w:rsid w:val="005262B1"/>
    <w:rsid w:val="00532C48"/>
    <w:rsid w:val="00533384"/>
    <w:rsid w:val="00551046"/>
    <w:rsid w:val="00562596"/>
    <w:rsid w:val="0056721B"/>
    <w:rsid w:val="00572BB9"/>
    <w:rsid w:val="00580DAB"/>
    <w:rsid w:val="00583C46"/>
    <w:rsid w:val="005B09FC"/>
    <w:rsid w:val="005B142A"/>
    <w:rsid w:val="005B5213"/>
    <w:rsid w:val="005B5EA8"/>
    <w:rsid w:val="005C3094"/>
    <w:rsid w:val="005C4408"/>
    <w:rsid w:val="005C55BC"/>
    <w:rsid w:val="005C5908"/>
    <w:rsid w:val="005C6BD9"/>
    <w:rsid w:val="005D0F9F"/>
    <w:rsid w:val="005D49CA"/>
    <w:rsid w:val="005E2306"/>
    <w:rsid w:val="005E2D88"/>
    <w:rsid w:val="005F4374"/>
    <w:rsid w:val="00603226"/>
    <w:rsid w:val="0060424D"/>
    <w:rsid w:val="00613A8B"/>
    <w:rsid w:val="00613B0D"/>
    <w:rsid w:val="0062578F"/>
    <w:rsid w:val="00650D68"/>
    <w:rsid w:val="00651EC7"/>
    <w:rsid w:val="006627F8"/>
    <w:rsid w:val="006677C1"/>
    <w:rsid w:val="00667E12"/>
    <w:rsid w:val="00674EA0"/>
    <w:rsid w:val="00676822"/>
    <w:rsid w:val="006768A3"/>
    <w:rsid w:val="0068121D"/>
    <w:rsid w:val="00692685"/>
    <w:rsid w:val="00697156"/>
    <w:rsid w:val="006A6E72"/>
    <w:rsid w:val="006A6FBF"/>
    <w:rsid w:val="006B0C7C"/>
    <w:rsid w:val="006D473F"/>
    <w:rsid w:val="006F7318"/>
    <w:rsid w:val="0070133D"/>
    <w:rsid w:val="00710185"/>
    <w:rsid w:val="00710709"/>
    <w:rsid w:val="00711793"/>
    <w:rsid w:val="007120C9"/>
    <w:rsid w:val="00722750"/>
    <w:rsid w:val="0074376A"/>
    <w:rsid w:val="00743CD7"/>
    <w:rsid w:val="00750793"/>
    <w:rsid w:val="0075116C"/>
    <w:rsid w:val="007521C1"/>
    <w:rsid w:val="0076207A"/>
    <w:rsid w:val="00766BB9"/>
    <w:rsid w:val="00770541"/>
    <w:rsid w:val="0079717E"/>
    <w:rsid w:val="007A2931"/>
    <w:rsid w:val="007A3710"/>
    <w:rsid w:val="007A64E0"/>
    <w:rsid w:val="007A6BB4"/>
    <w:rsid w:val="007A78BB"/>
    <w:rsid w:val="007B602E"/>
    <w:rsid w:val="007B7079"/>
    <w:rsid w:val="007C13CB"/>
    <w:rsid w:val="007D194F"/>
    <w:rsid w:val="007D1C03"/>
    <w:rsid w:val="007D3214"/>
    <w:rsid w:val="007E6279"/>
    <w:rsid w:val="007F0449"/>
    <w:rsid w:val="007F7E08"/>
    <w:rsid w:val="008102D0"/>
    <w:rsid w:val="00812CB5"/>
    <w:rsid w:val="00815E91"/>
    <w:rsid w:val="00821BAF"/>
    <w:rsid w:val="008371EE"/>
    <w:rsid w:val="00841B95"/>
    <w:rsid w:val="008504AE"/>
    <w:rsid w:val="00853DA3"/>
    <w:rsid w:val="00854207"/>
    <w:rsid w:val="00871883"/>
    <w:rsid w:val="00872359"/>
    <w:rsid w:val="008821C7"/>
    <w:rsid w:val="008855CF"/>
    <w:rsid w:val="0089425F"/>
    <w:rsid w:val="008A1476"/>
    <w:rsid w:val="008A1BB3"/>
    <w:rsid w:val="008A285C"/>
    <w:rsid w:val="008A2B03"/>
    <w:rsid w:val="008C246B"/>
    <w:rsid w:val="008D0233"/>
    <w:rsid w:val="008D08FA"/>
    <w:rsid w:val="008D5848"/>
    <w:rsid w:val="008D6EDF"/>
    <w:rsid w:val="008E08B0"/>
    <w:rsid w:val="008E42C0"/>
    <w:rsid w:val="0092506F"/>
    <w:rsid w:val="00930B25"/>
    <w:rsid w:val="00940031"/>
    <w:rsid w:val="009501BF"/>
    <w:rsid w:val="009653FB"/>
    <w:rsid w:val="009666CF"/>
    <w:rsid w:val="00980DBE"/>
    <w:rsid w:val="00992AF1"/>
    <w:rsid w:val="009B7789"/>
    <w:rsid w:val="009D265C"/>
    <w:rsid w:val="009D5413"/>
    <w:rsid w:val="009F1C35"/>
    <w:rsid w:val="009F329E"/>
    <w:rsid w:val="00A14240"/>
    <w:rsid w:val="00A241EC"/>
    <w:rsid w:val="00A30AF8"/>
    <w:rsid w:val="00A36B8C"/>
    <w:rsid w:val="00A36C04"/>
    <w:rsid w:val="00A36DB1"/>
    <w:rsid w:val="00A504C7"/>
    <w:rsid w:val="00A51886"/>
    <w:rsid w:val="00A7370B"/>
    <w:rsid w:val="00A74C51"/>
    <w:rsid w:val="00A75616"/>
    <w:rsid w:val="00A953AA"/>
    <w:rsid w:val="00AA017D"/>
    <w:rsid w:val="00AA48E6"/>
    <w:rsid w:val="00AC5E7C"/>
    <w:rsid w:val="00AC7063"/>
    <w:rsid w:val="00AE15B1"/>
    <w:rsid w:val="00B044E5"/>
    <w:rsid w:val="00B04F67"/>
    <w:rsid w:val="00B057CD"/>
    <w:rsid w:val="00B113FA"/>
    <w:rsid w:val="00B13FF1"/>
    <w:rsid w:val="00B23EED"/>
    <w:rsid w:val="00B25F06"/>
    <w:rsid w:val="00B41E13"/>
    <w:rsid w:val="00B509C8"/>
    <w:rsid w:val="00B524C1"/>
    <w:rsid w:val="00B561DE"/>
    <w:rsid w:val="00B563C9"/>
    <w:rsid w:val="00B61F3D"/>
    <w:rsid w:val="00B6462E"/>
    <w:rsid w:val="00B66633"/>
    <w:rsid w:val="00B668E5"/>
    <w:rsid w:val="00B73185"/>
    <w:rsid w:val="00B74D51"/>
    <w:rsid w:val="00B75398"/>
    <w:rsid w:val="00B75ECC"/>
    <w:rsid w:val="00B8031C"/>
    <w:rsid w:val="00B83080"/>
    <w:rsid w:val="00B9611E"/>
    <w:rsid w:val="00BA2225"/>
    <w:rsid w:val="00BC7F95"/>
    <w:rsid w:val="00BD1828"/>
    <w:rsid w:val="00BD53A3"/>
    <w:rsid w:val="00BD65AB"/>
    <w:rsid w:val="00BD7CF2"/>
    <w:rsid w:val="00BF2726"/>
    <w:rsid w:val="00BF3183"/>
    <w:rsid w:val="00BF62EA"/>
    <w:rsid w:val="00BF7666"/>
    <w:rsid w:val="00C007F6"/>
    <w:rsid w:val="00C15396"/>
    <w:rsid w:val="00C3657D"/>
    <w:rsid w:val="00C44D0D"/>
    <w:rsid w:val="00C46F66"/>
    <w:rsid w:val="00C506A2"/>
    <w:rsid w:val="00C52B97"/>
    <w:rsid w:val="00C726D8"/>
    <w:rsid w:val="00C84DA1"/>
    <w:rsid w:val="00C916B8"/>
    <w:rsid w:val="00C936CB"/>
    <w:rsid w:val="00CA142C"/>
    <w:rsid w:val="00CA1C79"/>
    <w:rsid w:val="00CA1CC4"/>
    <w:rsid w:val="00CA2BE7"/>
    <w:rsid w:val="00CB1F0E"/>
    <w:rsid w:val="00CB4716"/>
    <w:rsid w:val="00CD351C"/>
    <w:rsid w:val="00CD5402"/>
    <w:rsid w:val="00CE14DD"/>
    <w:rsid w:val="00CE2629"/>
    <w:rsid w:val="00CF27CE"/>
    <w:rsid w:val="00CF5932"/>
    <w:rsid w:val="00CF6EE5"/>
    <w:rsid w:val="00D07D64"/>
    <w:rsid w:val="00D07FFC"/>
    <w:rsid w:val="00D14F61"/>
    <w:rsid w:val="00D31C50"/>
    <w:rsid w:val="00D33F07"/>
    <w:rsid w:val="00D353F6"/>
    <w:rsid w:val="00D36570"/>
    <w:rsid w:val="00D372A1"/>
    <w:rsid w:val="00D412E5"/>
    <w:rsid w:val="00D5347B"/>
    <w:rsid w:val="00D55D8B"/>
    <w:rsid w:val="00D64D65"/>
    <w:rsid w:val="00D65FFC"/>
    <w:rsid w:val="00D70FF0"/>
    <w:rsid w:val="00D72A59"/>
    <w:rsid w:val="00D73D35"/>
    <w:rsid w:val="00D74C3E"/>
    <w:rsid w:val="00D75A86"/>
    <w:rsid w:val="00D76905"/>
    <w:rsid w:val="00D84CBE"/>
    <w:rsid w:val="00D90A50"/>
    <w:rsid w:val="00D95D0A"/>
    <w:rsid w:val="00DA1146"/>
    <w:rsid w:val="00DB6AD1"/>
    <w:rsid w:val="00DE238B"/>
    <w:rsid w:val="00DF20BF"/>
    <w:rsid w:val="00DF3596"/>
    <w:rsid w:val="00DF37EA"/>
    <w:rsid w:val="00DF41A7"/>
    <w:rsid w:val="00E06A71"/>
    <w:rsid w:val="00E1045D"/>
    <w:rsid w:val="00E2151F"/>
    <w:rsid w:val="00E30985"/>
    <w:rsid w:val="00E3610D"/>
    <w:rsid w:val="00E41DE9"/>
    <w:rsid w:val="00E42703"/>
    <w:rsid w:val="00E428A7"/>
    <w:rsid w:val="00E524D1"/>
    <w:rsid w:val="00E535F6"/>
    <w:rsid w:val="00E61B60"/>
    <w:rsid w:val="00E653EB"/>
    <w:rsid w:val="00E66851"/>
    <w:rsid w:val="00E82620"/>
    <w:rsid w:val="00E86680"/>
    <w:rsid w:val="00E92818"/>
    <w:rsid w:val="00E93621"/>
    <w:rsid w:val="00E9511B"/>
    <w:rsid w:val="00EA03D1"/>
    <w:rsid w:val="00EA5760"/>
    <w:rsid w:val="00EB0000"/>
    <w:rsid w:val="00EB042E"/>
    <w:rsid w:val="00EB257A"/>
    <w:rsid w:val="00EB4011"/>
    <w:rsid w:val="00EB47AB"/>
    <w:rsid w:val="00EC04C3"/>
    <w:rsid w:val="00EC32E4"/>
    <w:rsid w:val="00EC6BF6"/>
    <w:rsid w:val="00ED0994"/>
    <w:rsid w:val="00EE3FFC"/>
    <w:rsid w:val="00EF37ED"/>
    <w:rsid w:val="00EF4F8B"/>
    <w:rsid w:val="00F072A8"/>
    <w:rsid w:val="00F1167B"/>
    <w:rsid w:val="00F12B55"/>
    <w:rsid w:val="00F154F2"/>
    <w:rsid w:val="00F261AA"/>
    <w:rsid w:val="00F3144F"/>
    <w:rsid w:val="00F314C9"/>
    <w:rsid w:val="00F40415"/>
    <w:rsid w:val="00F4641A"/>
    <w:rsid w:val="00F47BA4"/>
    <w:rsid w:val="00F5103F"/>
    <w:rsid w:val="00F553C4"/>
    <w:rsid w:val="00F6411D"/>
    <w:rsid w:val="00F73A4F"/>
    <w:rsid w:val="00F803BE"/>
    <w:rsid w:val="00F82F33"/>
    <w:rsid w:val="00F831E5"/>
    <w:rsid w:val="00FB6DFF"/>
    <w:rsid w:val="00FC0856"/>
    <w:rsid w:val="00FD1A56"/>
    <w:rsid w:val="00FD46B1"/>
    <w:rsid w:val="00FD537D"/>
    <w:rsid w:val="00FD5E95"/>
    <w:rsid w:val="00FD60E4"/>
    <w:rsid w:val="00FD6475"/>
    <w:rsid w:val="00FE6226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EA4E7F"/>
  <w15:docId w15:val="{7E6258A5-EC6E-4AAE-B4E4-EC60FE122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D6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C4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4648"/>
  </w:style>
  <w:style w:type="paragraph" w:styleId="a6">
    <w:name w:val="footer"/>
    <w:basedOn w:val="a"/>
    <w:link w:val="a7"/>
    <w:uiPriority w:val="99"/>
    <w:unhideWhenUsed/>
    <w:rsid w:val="002C4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4648"/>
  </w:style>
  <w:style w:type="paragraph" w:styleId="a8">
    <w:name w:val="Balloon Text"/>
    <w:basedOn w:val="a"/>
    <w:link w:val="a9"/>
    <w:uiPriority w:val="99"/>
    <w:semiHidden/>
    <w:unhideWhenUsed/>
    <w:rsid w:val="00871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1883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4B1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4B1FD4"/>
    <w:rPr>
      <w:b/>
      <w:bCs/>
    </w:rPr>
  </w:style>
  <w:style w:type="paragraph" w:customStyle="1" w:styleId="Standard">
    <w:name w:val="Standard"/>
    <w:rsid w:val="00A30AF8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F"/>
    </w:rPr>
  </w:style>
  <w:style w:type="character" w:styleId="ac">
    <w:name w:val="Hyperlink"/>
    <w:basedOn w:val="a0"/>
    <w:uiPriority w:val="99"/>
    <w:unhideWhenUsed/>
    <w:rsid w:val="00C936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9329B-D33A-4B14-9A2D-839AE38B8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2259</TotalTime>
  <Pages>2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Михаил Михайлович Кайсаров</cp:lastModifiedBy>
  <cp:revision>66</cp:revision>
  <cp:lastPrinted>2023-01-23T05:39:00Z</cp:lastPrinted>
  <dcterms:created xsi:type="dcterms:W3CDTF">2022-08-18T07:30:00Z</dcterms:created>
  <dcterms:modified xsi:type="dcterms:W3CDTF">2023-01-23T05:39:00Z</dcterms:modified>
</cp:coreProperties>
</file>