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C1782" w14:textId="77777777" w:rsidR="000A32F1" w:rsidRDefault="000A32F1" w:rsidP="000A32F1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noProof/>
          <w:color w:val="auto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931AE88" wp14:editId="62017D88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FEA460" w14:textId="77777777" w:rsidR="006C138F" w:rsidRDefault="006C138F" w:rsidP="006C138F">
      <w:pPr>
        <w:spacing w:after="0" w:line="31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val="ru"/>
        </w:rPr>
      </w:pPr>
    </w:p>
    <w:p w14:paraId="5CF4E205" w14:textId="77777777" w:rsidR="006C138F" w:rsidRDefault="006C138F" w:rsidP="006C138F">
      <w:pPr>
        <w:spacing w:after="0" w:line="31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val="ru"/>
        </w:rPr>
      </w:pPr>
    </w:p>
    <w:p w14:paraId="398FD06E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14:paraId="5D3BD40A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14:paraId="5B4279CB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sz w:val="28"/>
          <w:szCs w:val="28"/>
        </w:rPr>
        <w:t>Слюдянское муниципальное образование</w:t>
      </w:r>
    </w:p>
    <w:p w14:paraId="20474BBF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A31A08C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СЛЮДЯНСКОГО ГОРОДСКОГО ПОСЕЛЕНИЯ</w:t>
      </w:r>
    </w:p>
    <w:p w14:paraId="0CE9039D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C138F">
        <w:rPr>
          <w:rFonts w:ascii="Times New Roman" w:eastAsia="Times New Roman" w:hAnsi="Times New Roman" w:cs="Times New Roman"/>
          <w:sz w:val="20"/>
          <w:szCs w:val="20"/>
        </w:rPr>
        <w:t>Слюдянского района</w:t>
      </w:r>
    </w:p>
    <w:p w14:paraId="623C4EF6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C138F">
        <w:rPr>
          <w:rFonts w:ascii="Times New Roman" w:eastAsia="Times New Roman" w:hAnsi="Times New Roman" w:cs="Times New Roman"/>
          <w:sz w:val="20"/>
          <w:szCs w:val="20"/>
        </w:rPr>
        <w:t>г. Слюдянка</w:t>
      </w:r>
    </w:p>
    <w:p w14:paraId="1802E9B7" w14:textId="77777777" w:rsidR="004B59C5" w:rsidRDefault="006C138F" w:rsidP="004B59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C138F">
        <w:rPr>
          <w:rFonts w:ascii="Times New Roman" w:eastAsia="Times New Roman" w:hAnsi="Times New Roman" w:cs="Times New Roman"/>
          <w:b/>
          <w:sz w:val="40"/>
          <w:szCs w:val="40"/>
        </w:rPr>
        <w:t>ПОСТАНОВЛЕНИЕ</w:t>
      </w:r>
    </w:p>
    <w:p w14:paraId="43AFC145" w14:textId="77777777" w:rsidR="004B59C5" w:rsidRDefault="004B59C5" w:rsidP="004B59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39C13373" w14:textId="70528395" w:rsidR="006C138F" w:rsidRPr="004B59C5" w:rsidRDefault="004B59C5" w:rsidP="004B59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о</w:t>
      </w:r>
      <w:r w:rsidR="00C11D42" w:rsidRPr="00FE0C16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т </w:t>
      </w:r>
      <w:r w:rsidR="00A573CA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____________________</w:t>
      </w:r>
      <w:r w:rsidR="00B335B2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№ </w:t>
      </w:r>
      <w:r w:rsidR="00A573CA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______</w:t>
      </w:r>
    </w:p>
    <w:p w14:paraId="4A3D232F" w14:textId="77777777" w:rsidR="004B59C5" w:rsidRDefault="004B59C5" w:rsidP="00A573CA">
      <w:pPr>
        <w:tabs>
          <w:tab w:val="left" w:pos="4253"/>
        </w:tabs>
        <w:spacing w:after="0" w:line="240" w:lineRule="auto"/>
        <w:ind w:right="4393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2E69B56" w14:textId="489654B9" w:rsidR="00A573CA" w:rsidRDefault="00A573CA" w:rsidP="00A573CA">
      <w:pPr>
        <w:tabs>
          <w:tab w:val="left" w:pos="4253"/>
        </w:tabs>
        <w:spacing w:after="0" w:line="240" w:lineRule="auto"/>
        <w:ind w:right="4393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 внесении изменений в приложение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</w:p>
    <w:p w14:paraId="03E1EE90" w14:textId="77777777" w:rsidR="00A573CA" w:rsidRDefault="00A573CA" w:rsidP="00A573CA">
      <w:pPr>
        <w:tabs>
          <w:tab w:val="left" w:pos="4253"/>
        </w:tabs>
        <w:spacing w:after="0" w:line="240" w:lineRule="auto"/>
        <w:ind w:right="4393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постановления администрации Слюдянского</w:t>
      </w:r>
    </w:p>
    <w:p w14:paraId="0D89C642" w14:textId="77777777" w:rsidR="00A573CA" w:rsidRDefault="00A573CA" w:rsidP="00A573CA">
      <w:pPr>
        <w:tabs>
          <w:tab w:val="left" w:pos="4253"/>
        </w:tabs>
        <w:spacing w:after="0" w:line="240" w:lineRule="auto"/>
        <w:ind w:right="4393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городского поселения от 02.10.2020 г. № 594 </w:t>
      </w:r>
    </w:p>
    <w:p w14:paraId="1469570D" w14:textId="14D69EA1" w:rsidR="00A573CA" w:rsidRDefault="00A573CA" w:rsidP="00A573CA">
      <w:pPr>
        <w:tabs>
          <w:tab w:val="left" w:pos="4253"/>
        </w:tabs>
        <w:spacing w:after="0" w:line="240" w:lineRule="auto"/>
        <w:ind w:right="4393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«О комиссии по предупреждению и ликвида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чрезвычайных ситуаций и обеспечению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пожарной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безопасности администрации Слюдянского городского поселения»</w:t>
      </w:r>
    </w:p>
    <w:p w14:paraId="11F50AB0" w14:textId="77777777" w:rsidR="006C138F" w:rsidRPr="001F7581" w:rsidRDefault="006C138F" w:rsidP="006C138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A7C17B" w14:textId="0CCC5881" w:rsidR="006C138F" w:rsidRPr="004B59C5" w:rsidRDefault="006C138F" w:rsidP="00255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В </w:t>
      </w:r>
      <w:r w:rsidR="006C0A5D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соответствии с постановлением Правительства Российской Федерации от 19 сентября 2022 года № 1654 «Об утверждении Правил проведения эвакуационных мероприятий при угрозе возникновения или возникновении чрезвычайных ситуаций природного и техногенного характера»</w:t>
      </w:r>
      <w:r w:rsidR="001F4E6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, руководствуясь </w:t>
      </w:r>
      <w:r w:rsidR="004B59C5" w:rsidRPr="004B59C5">
        <w:rPr>
          <w:rFonts w:ascii="Times New Roman" w:hAnsi="Times New Roman" w:cs="Times New Roman"/>
          <w:sz w:val="24"/>
          <w:szCs w:val="24"/>
        </w:rPr>
        <w:t xml:space="preserve">ст. 10, 44, </w:t>
      </w:r>
      <w:r w:rsidR="004B59C5" w:rsidRPr="004B59C5">
        <w:rPr>
          <w:rFonts w:ascii="Times New Roman" w:eastAsia="Calibri" w:hAnsi="Times New Roman" w:cs="Times New Roman"/>
          <w:sz w:val="24"/>
          <w:szCs w:val="24"/>
        </w:rPr>
        <w:t xml:space="preserve">47 </w:t>
      </w:r>
      <w:r w:rsidR="004B59C5" w:rsidRPr="004B59C5">
        <w:rPr>
          <w:rFonts w:ascii="Times New Roman" w:eastAsia="Calibri" w:hAnsi="Times New Roman" w:cs="Times New Roman"/>
          <w:sz w:val="24"/>
          <w:szCs w:val="24"/>
          <w:lang w:eastAsia="en-US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</w:t>
      </w:r>
      <w:r w:rsidR="004B59C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4B59C5" w:rsidRPr="004B59C5">
        <w:rPr>
          <w:rFonts w:ascii="Times New Roman" w:hAnsi="Times New Roman" w:cs="Times New Roman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RU385181042023001</w:t>
      </w:r>
      <w:r w:rsidRPr="004B59C5">
        <w:rPr>
          <w:rFonts w:ascii="Times New Roman" w:hAnsi="Times New Roman" w:cs="Times New Roman"/>
          <w:sz w:val="24"/>
          <w:szCs w:val="24"/>
        </w:rPr>
        <w:t>,</w:t>
      </w:r>
    </w:p>
    <w:p w14:paraId="3EB6405C" w14:textId="77777777" w:rsidR="002551ED" w:rsidRDefault="002551ED" w:rsidP="002551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70CFD77F" w14:textId="77777777" w:rsidR="003F4AA0" w:rsidRDefault="006C138F" w:rsidP="003F4AA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</w:pPr>
      <w:r w:rsidRPr="003F4A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  <w:t>ПОСТАНОВЛЯЕТ:</w:t>
      </w:r>
    </w:p>
    <w:p w14:paraId="708B12C7" w14:textId="77777777" w:rsidR="003F4AA0" w:rsidRPr="003F4AA0" w:rsidRDefault="003F4AA0" w:rsidP="00A573CA">
      <w:pPr>
        <w:tabs>
          <w:tab w:val="left" w:pos="1134"/>
        </w:tabs>
        <w:spacing w:after="0" w:line="240" w:lineRule="auto"/>
        <w:ind w:right="-143"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</w:pPr>
    </w:p>
    <w:p w14:paraId="4F348C3E" w14:textId="54DA9D26" w:rsidR="00A573CA" w:rsidRDefault="00A573CA" w:rsidP="006C0A5D">
      <w:pPr>
        <w:pStyle w:val="a6"/>
        <w:numPr>
          <w:ilvl w:val="0"/>
          <w:numId w:val="10"/>
        </w:numPr>
        <w:tabs>
          <w:tab w:val="left" w:pos="993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 изменени</w:t>
      </w:r>
      <w:r w:rsidR="006C0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F95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</w:t>
      </w:r>
      <w:r w:rsidR="00F95152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администрации Слюдянского городского поселения от 02.10.2020 г. № 594 «О комиссии по предупреждению и ликвидации чрезвычайных ситуаций и обеспечению пожарной безопасности администрации Слюдянского городского поселения»</w:t>
      </w:r>
      <w:r w:rsidR="00F95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(далее- Положение)</w:t>
      </w:r>
      <w:r w:rsidR="006C0A5D">
        <w:rPr>
          <w:rFonts w:ascii="Times New Roman" w:eastAsia="Times New Roman" w:hAnsi="Times New Roman" w:cs="Times New Roman"/>
          <w:color w:val="000000"/>
          <w:sz w:val="24"/>
          <w:szCs w:val="24"/>
        </w:rPr>
        <w:t>, следующие изменения:</w:t>
      </w:r>
    </w:p>
    <w:p w14:paraId="7A4B808F" w14:textId="68CD3084" w:rsidR="006C0A5D" w:rsidRPr="004B59C5" w:rsidRDefault="006C0A5D" w:rsidP="004B59C5">
      <w:pPr>
        <w:widowControl w:val="0"/>
        <w:tabs>
          <w:tab w:val="left" w:pos="92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6C0A5D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1.1.</w:t>
      </w:r>
      <w:r w:rsidRPr="006C0A5D">
        <w:rPr>
          <w:rFonts w:ascii="Times New Roman" w:eastAsia="Times New Roman" w:hAnsi="Times New Roman" w:cs="Times New Roman"/>
          <w:b/>
          <w:bCs/>
          <w:sz w:val="24"/>
          <w:szCs w:val="24"/>
          <w:lang w:eastAsia="en-US" w:bidi="en-US"/>
        </w:rPr>
        <w:t xml:space="preserve"> </w:t>
      </w:r>
      <w:r w:rsidR="00F95152" w:rsidRPr="00F95152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Дополнить </w:t>
      </w:r>
      <w:r w:rsidRPr="00F95152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раздел</w:t>
      </w:r>
      <w:r w:rsidRPr="006C0A5D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</w:t>
      </w:r>
      <w:r w:rsidRPr="006C0A5D"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>III</w:t>
      </w:r>
      <w:r w:rsidRPr="006C0A5D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. </w:t>
      </w:r>
      <w:r w:rsidR="00F95152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«</w:t>
      </w:r>
      <w:r w:rsidRPr="006C0A5D">
        <w:rPr>
          <w:rFonts w:ascii="Times New Roman" w:eastAsia="Times New Roman" w:hAnsi="Times New Roman" w:cs="Times New Roman"/>
          <w:sz w:val="24"/>
          <w:szCs w:val="24"/>
          <w:lang w:bidi="ru-RU"/>
        </w:rPr>
        <w:t>Организация работы комиссии</w:t>
      </w:r>
      <w:r w:rsidR="00F95152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» Положения </w:t>
      </w:r>
      <w:r w:rsidRPr="006C0A5D">
        <w:rPr>
          <w:rFonts w:ascii="Times New Roman" w:eastAsia="Times New Roman" w:hAnsi="Times New Roman" w:cs="Times New Roman"/>
          <w:sz w:val="24"/>
          <w:szCs w:val="24"/>
          <w:lang w:bidi="ru-RU"/>
        </w:rPr>
        <w:t>пункт</w:t>
      </w:r>
      <w:r w:rsidR="00F95152">
        <w:rPr>
          <w:rFonts w:ascii="Times New Roman" w:eastAsia="Times New Roman" w:hAnsi="Times New Roman" w:cs="Times New Roman"/>
          <w:sz w:val="24"/>
          <w:szCs w:val="24"/>
          <w:lang w:bidi="ru-RU"/>
        </w:rPr>
        <w:t>ом</w:t>
      </w:r>
      <w:r w:rsidRPr="006C0A5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13.3</w:t>
      </w:r>
      <w:r w:rsidR="00F95152">
        <w:rPr>
          <w:rFonts w:ascii="Times New Roman" w:eastAsia="Times New Roman" w:hAnsi="Times New Roman" w:cs="Times New Roman"/>
          <w:sz w:val="24"/>
          <w:szCs w:val="24"/>
          <w:lang w:bidi="ru-RU"/>
        </w:rPr>
        <w:t>.</w:t>
      </w:r>
      <w:r w:rsidRPr="006C0A5D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следующего содержания: «</w:t>
      </w:r>
      <w:r w:rsidR="00F95152">
        <w:rPr>
          <w:rFonts w:ascii="Times New Roman" w:eastAsia="Times New Roman" w:hAnsi="Times New Roman" w:cs="Times New Roman"/>
          <w:sz w:val="24"/>
          <w:szCs w:val="24"/>
          <w:lang w:bidi="ru-RU"/>
        </w:rPr>
        <w:t>13.3. П</w:t>
      </w:r>
      <w:r w:rsidRPr="006C0A5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ринимает решения о проведении эвакуационных мероприятий при наличии угрозы жизни и здоровью людей, возникновения материальных потерь при чрезвычайной ситуации муниципального характера</w:t>
      </w:r>
      <w:r w:rsidRPr="006C0A5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»</w:t>
      </w:r>
      <w:r w:rsidRPr="006C0A5D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.</w:t>
      </w:r>
    </w:p>
    <w:p w14:paraId="77894778" w14:textId="50190165" w:rsidR="006C138F" w:rsidRPr="003F4AA0" w:rsidRDefault="00A573CA" w:rsidP="006C0A5D">
      <w:pPr>
        <w:pStyle w:val="a6"/>
        <w:tabs>
          <w:tab w:val="left" w:pos="279"/>
          <w:tab w:val="left" w:pos="1134"/>
        </w:tabs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2</w:t>
      </w:r>
      <w:r w:rsidR="003F4AA0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.</w:t>
      </w:r>
      <w:r w:rsidR="006C138F" w:rsidRPr="003F4AA0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Опубликовать настоящее постановление в газете «</w:t>
      </w:r>
      <w:r w:rsidR="006C0A5D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Байкал-новости</w:t>
      </w:r>
      <w:r w:rsidR="006C138F" w:rsidRPr="003F4AA0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» </w:t>
      </w:r>
      <w:r w:rsidR="002551ED" w:rsidRPr="003F4AA0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или в приложении к ней</w:t>
      </w:r>
      <w:r w:rsidR="006C138F" w:rsidRPr="003F4AA0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и разместить на официальном сайте администрации Слюдянского городского поселения.</w:t>
      </w:r>
    </w:p>
    <w:p w14:paraId="0012B185" w14:textId="2D3F9860" w:rsidR="003F4AA0" w:rsidRDefault="00A573CA" w:rsidP="004B59C5">
      <w:pPr>
        <w:tabs>
          <w:tab w:val="left" w:pos="26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3</w:t>
      </w:r>
      <w:r w:rsidR="003F4AA0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. </w:t>
      </w:r>
      <w:r w:rsidR="006C138F" w:rsidRPr="002551ED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Контроль за исполнением настоящего постановления оставляю за собой.</w:t>
      </w:r>
    </w:p>
    <w:p w14:paraId="193F699C" w14:textId="77777777" w:rsidR="004B59C5" w:rsidRDefault="004B59C5" w:rsidP="006C0A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6830D8E9" w14:textId="68D39D1E" w:rsidR="006C138F" w:rsidRPr="001F7581" w:rsidRDefault="006C0A5D" w:rsidP="006C0A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И.о. г</w:t>
      </w:r>
      <w:r w:rsidR="006C138F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ы</w:t>
      </w:r>
      <w:r w:rsidR="006C138F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Слюдянского </w:t>
      </w:r>
    </w:p>
    <w:p w14:paraId="2E012AD2" w14:textId="441E151E" w:rsidR="006C138F" w:rsidRPr="001F7581" w:rsidRDefault="006C138F" w:rsidP="006C0A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муниципального образования 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 w:rsidR="00172C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E02A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BA576D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3F4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2551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6C0A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6C0A5D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О.В. Хаюк</w:t>
      </w:r>
    </w:p>
    <w:sectPr w:rsidR="006C138F" w:rsidRPr="001F7581" w:rsidSect="004B59C5">
      <w:pgSz w:w="11906" w:h="16838"/>
      <w:pgMar w:top="1135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C2B34"/>
    <w:multiLevelType w:val="multilevel"/>
    <w:tmpl w:val="7FF697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C41635"/>
    <w:multiLevelType w:val="multilevel"/>
    <w:tmpl w:val="5DF01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000000"/>
      </w:rPr>
    </w:lvl>
  </w:abstractNum>
  <w:abstractNum w:abstractNumId="2" w15:restartNumberingAfterBreak="0">
    <w:nsid w:val="1971447A"/>
    <w:multiLevelType w:val="hybridMultilevel"/>
    <w:tmpl w:val="8F9E4B60"/>
    <w:lvl w:ilvl="0" w:tplc="9AA09A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C2B4B42"/>
    <w:multiLevelType w:val="multilevel"/>
    <w:tmpl w:val="C858716A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1CD01E4E"/>
    <w:multiLevelType w:val="multilevel"/>
    <w:tmpl w:val="950461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5659EA"/>
    <w:multiLevelType w:val="multilevel"/>
    <w:tmpl w:val="816A2A6A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F412DC"/>
    <w:multiLevelType w:val="multilevel"/>
    <w:tmpl w:val="57AE0F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A1300DE"/>
    <w:multiLevelType w:val="hybridMultilevel"/>
    <w:tmpl w:val="FB881FFA"/>
    <w:lvl w:ilvl="0" w:tplc="948A0A2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D8A32AD"/>
    <w:multiLevelType w:val="multilevel"/>
    <w:tmpl w:val="B5146F9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68391D81"/>
    <w:multiLevelType w:val="hybridMultilevel"/>
    <w:tmpl w:val="85965286"/>
    <w:lvl w:ilvl="0" w:tplc="FC12C58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11D2ACF"/>
    <w:multiLevelType w:val="multilevel"/>
    <w:tmpl w:val="E532692C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9"/>
  </w:num>
  <w:num w:numId="7">
    <w:abstractNumId w:val="3"/>
  </w:num>
  <w:num w:numId="8">
    <w:abstractNumId w:val="8"/>
  </w:num>
  <w:num w:numId="9">
    <w:abstractNumId w:val="10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9D4"/>
    <w:rsid w:val="00046BD1"/>
    <w:rsid w:val="00076FC9"/>
    <w:rsid w:val="00087F52"/>
    <w:rsid w:val="000A32F1"/>
    <w:rsid w:val="000F6F76"/>
    <w:rsid w:val="00172CDE"/>
    <w:rsid w:val="001D3B22"/>
    <w:rsid w:val="001F4E6F"/>
    <w:rsid w:val="002551ED"/>
    <w:rsid w:val="002A60C3"/>
    <w:rsid w:val="003F4AA0"/>
    <w:rsid w:val="004236A9"/>
    <w:rsid w:val="00434E30"/>
    <w:rsid w:val="00470F88"/>
    <w:rsid w:val="004B4B68"/>
    <w:rsid w:val="004B59C5"/>
    <w:rsid w:val="004C56E1"/>
    <w:rsid w:val="004E0EED"/>
    <w:rsid w:val="004E6A89"/>
    <w:rsid w:val="00582F85"/>
    <w:rsid w:val="0058726D"/>
    <w:rsid w:val="005949D4"/>
    <w:rsid w:val="00640596"/>
    <w:rsid w:val="006A1EF1"/>
    <w:rsid w:val="006A1FB6"/>
    <w:rsid w:val="006C0834"/>
    <w:rsid w:val="006C0A5D"/>
    <w:rsid w:val="006C138F"/>
    <w:rsid w:val="006E70AD"/>
    <w:rsid w:val="00772BD3"/>
    <w:rsid w:val="007A1176"/>
    <w:rsid w:val="008413DE"/>
    <w:rsid w:val="0086149D"/>
    <w:rsid w:val="008B3D41"/>
    <w:rsid w:val="00911A84"/>
    <w:rsid w:val="009D2783"/>
    <w:rsid w:val="00A37100"/>
    <w:rsid w:val="00A373E3"/>
    <w:rsid w:val="00A573CA"/>
    <w:rsid w:val="00AE75A6"/>
    <w:rsid w:val="00B01F31"/>
    <w:rsid w:val="00B05BB1"/>
    <w:rsid w:val="00B335B2"/>
    <w:rsid w:val="00BA576D"/>
    <w:rsid w:val="00C11D42"/>
    <w:rsid w:val="00CB569D"/>
    <w:rsid w:val="00CE62EE"/>
    <w:rsid w:val="00D437F2"/>
    <w:rsid w:val="00D75DC1"/>
    <w:rsid w:val="00DA5CBC"/>
    <w:rsid w:val="00DF5015"/>
    <w:rsid w:val="00E02AFC"/>
    <w:rsid w:val="00F95152"/>
    <w:rsid w:val="00FE0C16"/>
    <w:rsid w:val="00FF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ED069"/>
  <w15:chartTrackingRefBased/>
  <w15:docId w15:val="{455357AE-B7FF-439F-9A91-745BE0E0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2F1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32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72B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2F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4">
    <w:name w:val="Сетка таблицы4"/>
    <w:basedOn w:val="a1"/>
    <w:next w:val="a3"/>
    <w:uiPriority w:val="59"/>
    <w:rsid w:val="000A32F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A3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B4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4B6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a0"/>
    <w:link w:val="22"/>
    <w:rsid w:val="003F4AA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4AA0"/>
    <w:pPr>
      <w:widowControl w:val="0"/>
      <w:shd w:val="clear" w:color="auto" w:fill="FFFFFF"/>
      <w:spacing w:before="420" w:after="360" w:line="198" w:lineRule="exact"/>
      <w:ind w:hanging="1580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3F4AA0"/>
    <w:pPr>
      <w:ind w:left="720"/>
      <w:contextualSpacing/>
    </w:pPr>
  </w:style>
  <w:style w:type="character" w:customStyle="1" w:styleId="Exact">
    <w:name w:val="Подпись к картинке Exact"/>
    <w:basedOn w:val="a0"/>
    <w:link w:val="a7"/>
    <w:rsid w:val="003F4AA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Exact">
    <w:name w:val="Подпись к картинке (2) Exact"/>
    <w:basedOn w:val="a0"/>
    <w:link w:val="23"/>
    <w:rsid w:val="003F4AA0"/>
    <w:rPr>
      <w:rFonts w:ascii="Times New Roman" w:eastAsia="Times New Roman" w:hAnsi="Times New Roman" w:cs="Times New Roman"/>
      <w:i/>
      <w:iCs/>
      <w:sz w:val="15"/>
      <w:szCs w:val="15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3F4AA0"/>
    <w:pPr>
      <w:widowControl w:val="0"/>
      <w:shd w:val="clear" w:color="auto" w:fill="FFFFFF"/>
      <w:spacing w:after="0" w:line="205" w:lineRule="exact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customStyle="1" w:styleId="23">
    <w:name w:val="Подпись к картинке (2)"/>
    <w:basedOn w:val="a"/>
    <w:link w:val="2Exact"/>
    <w:rsid w:val="003F4AA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15"/>
      <w:szCs w:val="15"/>
      <w:lang w:eastAsia="en-US"/>
    </w:rPr>
  </w:style>
  <w:style w:type="paragraph" w:styleId="a8">
    <w:name w:val="No Spacing"/>
    <w:uiPriority w:val="1"/>
    <w:qFormat/>
    <w:rsid w:val="00772BD3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2BD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772B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772BD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772BD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772BD3"/>
    <w:rPr>
      <w:rFonts w:eastAsiaTheme="minorEastAsia"/>
      <w:color w:val="5A5A5A" w:themeColor="text1" w:themeTint="A5"/>
      <w:spacing w:val="15"/>
      <w:lang w:eastAsia="ru-RU"/>
    </w:rPr>
  </w:style>
  <w:style w:type="character" w:styleId="ad">
    <w:name w:val="Book Title"/>
    <w:basedOn w:val="a0"/>
    <w:uiPriority w:val="33"/>
    <w:qFormat/>
    <w:rsid w:val="00772BD3"/>
    <w:rPr>
      <w:b/>
      <w:bCs/>
      <w:i/>
      <w:iCs/>
      <w:spacing w:val="5"/>
    </w:rPr>
  </w:style>
  <w:style w:type="character" w:styleId="ae">
    <w:name w:val="Intense Reference"/>
    <w:basedOn w:val="a0"/>
    <w:uiPriority w:val="32"/>
    <w:qFormat/>
    <w:rsid w:val="00772BD3"/>
    <w:rPr>
      <w:b/>
      <w:bCs/>
      <w:smallCaps/>
      <w:color w:val="5B9BD5" w:themeColor="accent1"/>
      <w:spacing w:val="5"/>
    </w:rPr>
  </w:style>
  <w:style w:type="character" w:styleId="af">
    <w:name w:val="Strong"/>
    <w:basedOn w:val="a0"/>
    <w:uiPriority w:val="22"/>
    <w:qFormat/>
    <w:rsid w:val="00772BD3"/>
    <w:rPr>
      <w:b/>
      <w:bCs/>
    </w:rPr>
  </w:style>
  <w:style w:type="character" w:styleId="af0">
    <w:name w:val="Intense Emphasis"/>
    <w:basedOn w:val="a0"/>
    <w:uiPriority w:val="21"/>
    <w:qFormat/>
    <w:rsid w:val="00772BD3"/>
    <w:rPr>
      <w:i/>
      <w:iCs/>
      <w:color w:val="5B9BD5" w:themeColor="accent1"/>
    </w:rPr>
  </w:style>
  <w:style w:type="paragraph" w:styleId="24">
    <w:name w:val="Quote"/>
    <w:basedOn w:val="a"/>
    <w:next w:val="a"/>
    <w:link w:val="25"/>
    <w:uiPriority w:val="29"/>
    <w:qFormat/>
    <w:rsid w:val="00772BD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772BD3"/>
    <w:rPr>
      <w:rFonts w:eastAsiaTheme="minorEastAsia"/>
      <w:i/>
      <w:iCs/>
      <w:color w:val="404040" w:themeColor="text1" w:themeTint="BF"/>
      <w:lang w:eastAsia="ru-RU"/>
    </w:rPr>
  </w:style>
  <w:style w:type="character" w:styleId="af1">
    <w:name w:val="Emphasis"/>
    <w:basedOn w:val="a0"/>
    <w:uiPriority w:val="20"/>
    <w:qFormat/>
    <w:rsid w:val="00772BD3"/>
    <w:rPr>
      <w:i/>
      <w:iCs/>
    </w:rPr>
  </w:style>
  <w:style w:type="character" w:styleId="af2">
    <w:name w:val="Subtle Emphasis"/>
    <w:basedOn w:val="a0"/>
    <w:uiPriority w:val="19"/>
    <w:qFormat/>
    <w:rsid w:val="00772BD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Борисовна Дружинина</dc:creator>
  <cp:keywords/>
  <dc:description/>
  <cp:lastModifiedBy>Николай Данилович Алексеев</cp:lastModifiedBy>
  <cp:revision>5</cp:revision>
  <cp:lastPrinted>2023-04-18T07:25:00Z</cp:lastPrinted>
  <dcterms:created xsi:type="dcterms:W3CDTF">2023-04-18T07:05:00Z</dcterms:created>
  <dcterms:modified xsi:type="dcterms:W3CDTF">2023-04-18T07:26:00Z</dcterms:modified>
</cp:coreProperties>
</file>